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35694" w:rsidP="00435694" w:rsidRDefault="00435694" w14:paraId="26EC018F" w14:textId="7777777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647A" wp14:editId="28B96A06">
            <wp:simplePos x="2428875" y="914400"/>
            <wp:positionH relativeFrom="margin">
              <wp:align>left</wp:align>
            </wp:positionH>
            <wp:positionV relativeFrom="margin">
              <wp:align>top</wp:align>
            </wp:positionV>
            <wp:extent cx="2924175" cy="14655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121C4C1D">
        <w:rPr/>
        <w:t/>
      </w:r>
    </w:p>
    <w:p w:rsidRPr="00292ED0" w:rsidR="00D772E3" w:rsidP="00292ED0" w:rsidRDefault="0074615A" w14:paraId="41D506EB" w14:textId="037DDAF8">
      <w:pPr>
        <w:jc w:val="center"/>
        <w:rPr>
          <w:rFonts w:ascii="Gotham Book" w:hAnsi="Gotham Book"/>
          <w:b/>
          <w:i/>
          <w:color w:val="E84A27"/>
          <w:sz w:val="40"/>
          <w:szCs w:val="40"/>
        </w:rPr>
      </w:pPr>
      <w:r>
        <w:rPr>
          <w:rFonts w:ascii="Gotham Book" w:hAnsi="Gotham Book"/>
          <w:b/>
          <w:sz w:val="40"/>
          <w:szCs w:val="40"/>
        </w:rPr>
        <w:br/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t>Student Organization</w:t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br/>
      </w:r>
      <w:r w:rsidRPr="0074615A" w:rsidR="00127417">
        <w:rPr>
          <w:rFonts w:ascii="Gotham Book" w:hAnsi="Gotham Book"/>
          <w:b/>
          <w:i/>
          <w:color w:val="E84A27"/>
          <w:sz w:val="40"/>
          <w:szCs w:val="40"/>
        </w:rPr>
        <w:t>Resource Fee</w:t>
      </w:r>
      <w:r w:rsidR="00292ED0">
        <w:rPr>
          <w:rFonts w:ascii="Gotham Book" w:hAnsi="Gotham Book"/>
          <w:b/>
          <w:i/>
          <w:color w:val="E84A27"/>
          <w:sz w:val="40"/>
          <w:szCs w:val="40"/>
        </w:rPr>
        <w:br/>
      </w:r>
    </w:p>
    <w:p w:rsidR="009020D3" w:rsidP="3B59175B" w:rsidRDefault="009020D3" w14:paraId="082736A3" w14:textId="77777777">
      <w:pPr>
        <w:jc w:val="center"/>
        <w:rPr>
          <w:rFonts w:ascii="Calibri Light" w:hAnsi="Calibri Light" w:eastAsia="Calibri Light" w:cs="Calibri Light"/>
          <w:b/>
          <w:bCs/>
          <w:sz w:val="28"/>
          <w:szCs w:val="28"/>
        </w:rPr>
      </w:pPr>
    </w:p>
    <w:p w:rsidR="581B4D25" w:rsidP="3B59175B" w:rsidRDefault="272072B5" w14:paraId="1F68A3C2" w14:textId="0A660DAC">
      <w:pPr>
        <w:jc w:val="center"/>
        <w:rPr>
          <w:rFonts w:ascii="Calibri Light" w:hAnsi="Calibri Light" w:eastAsia="Calibri Light" w:cs="Calibri Light"/>
          <w:i/>
          <w:iCs/>
        </w:rPr>
      </w:pPr>
      <w:r w:rsidRPr="3B59175B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Spring </w:t>
      </w:r>
      <w:r w:rsidRPr="3B59175B" w:rsidR="5AD8C0D9">
        <w:rPr>
          <w:rFonts w:ascii="Calibri Light" w:hAnsi="Calibri Light" w:eastAsia="Calibri Light" w:cs="Calibri Light"/>
          <w:b/>
          <w:bCs/>
          <w:sz w:val="28"/>
          <w:szCs w:val="28"/>
        </w:rPr>
        <w:t>5</w:t>
      </w:r>
      <w:r w:rsidRPr="3B59175B" w:rsidR="581B4D25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 Allocation Board Meeting</w:t>
      </w:r>
      <w:r>
        <w:br/>
      </w:r>
      <w:r w:rsidRPr="3B59175B" w:rsidR="581B4D25">
        <w:rPr>
          <w:rFonts w:ascii="Calibri Light" w:hAnsi="Calibri Light" w:eastAsia="Calibri Light" w:cs="Calibri Light"/>
        </w:rPr>
        <w:t xml:space="preserve">Thursday, </w:t>
      </w:r>
      <w:r w:rsidRPr="3B59175B" w:rsidR="00735E12">
        <w:rPr>
          <w:rFonts w:ascii="Calibri Light" w:hAnsi="Calibri Light" w:eastAsia="Calibri Light" w:cs="Calibri Light"/>
        </w:rPr>
        <w:t xml:space="preserve">April </w:t>
      </w:r>
      <w:r w:rsidRPr="3B59175B" w:rsidR="00E7699F">
        <w:rPr>
          <w:rFonts w:ascii="Calibri Light" w:hAnsi="Calibri Light" w:eastAsia="Calibri Light" w:cs="Calibri Light"/>
        </w:rPr>
        <w:t>2</w:t>
      </w:r>
      <w:r w:rsidRPr="3B59175B" w:rsidR="5CECDFD0">
        <w:rPr>
          <w:rFonts w:ascii="Calibri Light" w:hAnsi="Calibri Light" w:eastAsia="Calibri Light" w:cs="Calibri Light"/>
        </w:rPr>
        <w:t>3</w:t>
      </w:r>
      <w:r w:rsidRPr="3B59175B" w:rsidR="00E7699F">
        <w:rPr>
          <w:rFonts w:ascii="Calibri Light" w:hAnsi="Calibri Light" w:eastAsia="Calibri Light" w:cs="Calibri Light"/>
          <w:vertAlign w:val="superscript"/>
        </w:rPr>
        <w:t>nd</w:t>
      </w:r>
      <w:r w:rsidRPr="3B59175B" w:rsidR="00E7699F">
        <w:rPr>
          <w:rFonts w:ascii="Calibri Light" w:hAnsi="Calibri Light" w:eastAsia="Calibri Light" w:cs="Calibri Light"/>
        </w:rPr>
        <w:t xml:space="preserve"> </w:t>
      </w:r>
      <w:r w:rsidRPr="3B59175B" w:rsidR="581B4D25">
        <w:rPr>
          <w:rFonts w:ascii="Calibri Light" w:hAnsi="Calibri Light" w:eastAsia="Calibri Light" w:cs="Calibri Light"/>
        </w:rPr>
        <w:t>at 5:00 p.m.</w:t>
      </w:r>
      <w:r>
        <w:br/>
      </w:r>
      <w:r w:rsidRPr="3B59175B" w:rsidR="7BB45016">
        <w:rPr>
          <w:rFonts w:ascii="Calibri Light" w:hAnsi="Calibri Light" w:eastAsia="Calibri Light" w:cs="Calibri Light"/>
        </w:rPr>
        <w:t>Microsoft Teams</w:t>
      </w:r>
    </w:p>
    <w:p w:rsidR="33D81523" w:rsidP="00785508" w:rsidRDefault="00452D88" w14:paraId="60FF96E2" w14:textId="3567B559">
      <w:pPr>
        <w:rPr>
          <w:rFonts w:ascii="Calibri Light" w:hAnsi="Calibri Light" w:eastAsia="Calibri Light" w:cs="Calibri Light"/>
          <w:b/>
          <w:bCs/>
        </w:rPr>
      </w:pPr>
      <w:r w:rsidRPr="3EE8C148">
        <w:rPr>
          <w:rFonts w:ascii="Calibri Light" w:hAnsi="Calibri Light" w:eastAsia="Calibri Light" w:cs="Calibri Light"/>
          <w:b/>
          <w:bCs/>
        </w:rPr>
        <w:t>Call Meeting to Order</w:t>
      </w:r>
    </w:p>
    <w:p w:rsidRPr="00ED3942" w:rsidR="00ED3942" w:rsidP="00785508" w:rsidRDefault="00CA2A16" w14:paraId="5FEBFA88" w14:textId="042AF77A">
      <w:pPr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5:05 pm</w:t>
      </w:r>
    </w:p>
    <w:p w:rsidR="00E7699F" w:rsidP="00B8340D" w:rsidRDefault="00E7699F" w14:paraId="21718C02" w14:textId="77777777">
      <w:pPr>
        <w:rPr>
          <w:rFonts w:ascii="Calibri Light" w:hAnsi="Calibri Light" w:eastAsia="Calibri Light" w:cs="Calibri Light"/>
          <w:b/>
          <w:bCs/>
        </w:rPr>
      </w:pPr>
    </w:p>
    <w:p w:rsidR="003576C7" w:rsidP="00B8340D" w:rsidRDefault="00667333" w14:paraId="7F6D248F" w14:textId="58DC95F4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 xml:space="preserve">Roll Call </w:t>
      </w:r>
    </w:p>
    <w:p w:rsidR="00B8340D" w:rsidP="00B8340D" w:rsidRDefault="00B8340D" w14:paraId="4189A0CF" w14:textId="6FFFD218">
      <w:pPr>
        <w:rPr>
          <w:rFonts w:ascii="Calibri Light" w:hAnsi="Calibri Light" w:eastAsia="Calibri Light" w:cs="Calibri Light"/>
          <w:i/>
          <w:u w:val="single"/>
        </w:rPr>
      </w:pPr>
      <w:r>
        <w:rPr>
          <w:rFonts w:ascii="Calibri Light" w:hAnsi="Calibri Light" w:eastAsia="Calibri Light" w:cs="Calibri Light"/>
          <w:b/>
          <w:bCs/>
        </w:rPr>
        <w:tab/>
      </w:r>
      <w:r w:rsidRPr="7DE15A71" w:rsidR="009D2637">
        <w:rPr>
          <w:rFonts w:ascii="Calibri Light" w:hAnsi="Calibri Light" w:eastAsia="Calibri Light" w:cs="Calibri Light"/>
          <w:i/>
          <w:u w:val="single"/>
        </w:rPr>
        <w:t>Present</w:t>
      </w:r>
    </w:p>
    <w:p w:rsidRPr="00735E12" w:rsidR="00735E12" w:rsidP="00D6531B" w:rsidRDefault="00735E12" w14:paraId="3E5ECBAD" w14:textId="2119F69B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</w:rPr>
      </w:pPr>
      <w:r w:rsidRPr="69E5E616">
        <w:rPr>
          <w:rFonts w:ascii="Calibri Light" w:hAnsi="Calibri Light" w:eastAsia="Calibri Light" w:cs="Calibri Light"/>
        </w:rPr>
        <w:t xml:space="preserve">Adam Peterson, </w:t>
      </w:r>
      <w:r w:rsidRPr="34D3CC84">
        <w:rPr>
          <w:rFonts w:ascii="Calibri Light" w:hAnsi="Calibri Light" w:eastAsia="Calibri Light" w:cs="Calibri Light"/>
          <w:i/>
        </w:rPr>
        <w:t>Chairperson</w:t>
      </w:r>
    </w:p>
    <w:p w:rsidR="69E5E616" w:rsidP="00D6531B" w:rsidRDefault="69E5E616" w14:paraId="0A776174" w14:textId="7FCB894A">
      <w:pPr>
        <w:pStyle w:val="ListParagraph"/>
        <w:numPr>
          <w:ilvl w:val="0"/>
          <w:numId w:val="2"/>
        </w:numPr>
      </w:pPr>
      <w:r w:rsidRPr="3EE8C148">
        <w:rPr>
          <w:rFonts w:ascii="Calibri Light" w:hAnsi="Calibri Light" w:eastAsia="Calibri Light" w:cs="Calibri Light"/>
        </w:rPr>
        <w:t xml:space="preserve">Marc Sleiman, </w:t>
      </w:r>
      <w:r w:rsidRPr="3EE8C148">
        <w:rPr>
          <w:rFonts w:ascii="Calibri Light" w:hAnsi="Calibri Light" w:eastAsia="Calibri Light" w:cs="Calibri Light"/>
          <w:i/>
          <w:iCs/>
        </w:rPr>
        <w:t>Vice Chairperson</w:t>
      </w:r>
    </w:p>
    <w:p w:rsidRPr="00742FDB" w:rsidR="69E5E616" w:rsidP="00D6531B" w:rsidRDefault="69E5E616" w14:paraId="61A48108" w14:textId="683069A1">
      <w:pPr>
        <w:pStyle w:val="ListParagraph"/>
        <w:numPr>
          <w:ilvl w:val="0"/>
          <w:numId w:val="2"/>
        </w:numPr>
      </w:pPr>
      <w:r w:rsidRPr="22D5D5BE">
        <w:rPr>
          <w:rFonts w:ascii="Calibri Light" w:hAnsi="Calibri Light" w:eastAsia="Calibri Light" w:cs="Calibri Light"/>
        </w:rPr>
        <w:t xml:space="preserve">Ali Mirza, </w:t>
      </w:r>
      <w:r w:rsidRPr="22D5D5BE">
        <w:rPr>
          <w:rFonts w:ascii="Calibri Light" w:hAnsi="Calibri Light" w:eastAsia="Calibri Light" w:cs="Calibri Light"/>
          <w:i/>
          <w:iCs/>
        </w:rPr>
        <w:t>Undergraduate Board Member</w:t>
      </w:r>
    </w:p>
    <w:p w:rsidRPr="00773B1C" w:rsidR="00773B1C" w:rsidP="00D6531B" w:rsidRDefault="00773B1C" w14:paraId="7D2D5D71" w14:textId="4297B36B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 w:rsidRPr="1A919DB3">
        <w:rPr>
          <w:rFonts w:ascii="Calibri Light" w:hAnsi="Calibri Light" w:eastAsia="Calibri Light" w:cs="Calibri Light"/>
        </w:rPr>
        <w:t>Lamar West, Undergraduate Board Member</w:t>
      </w:r>
    </w:p>
    <w:p w:rsidR="499EA788" w:rsidP="00D6531B" w:rsidRDefault="499EA788" w14:paraId="6E9B2CCF" w14:textId="7AC1F051">
      <w:pPr>
        <w:pStyle w:val="ListParagraph"/>
        <w:numPr>
          <w:ilvl w:val="0"/>
          <w:numId w:val="2"/>
        </w:numPr>
      </w:pPr>
      <w:r w:rsidRPr="3EE8C148">
        <w:rPr>
          <w:rFonts w:ascii="Calibri Light" w:hAnsi="Calibri Light" w:eastAsia="Calibri Light" w:cs="Calibri Light"/>
        </w:rPr>
        <w:t>Jimmy Song,</w:t>
      </w:r>
      <w:r w:rsidRPr="3EE8C148">
        <w:rPr>
          <w:rFonts w:ascii="Calibri Light" w:hAnsi="Calibri Light" w:eastAsia="Calibri Light" w:cs="Calibri Light"/>
          <w:i/>
          <w:iCs/>
        </w:rPr>
        <w:t xml:space="preserve"> Undergraduate Board Member </w:t>
      </w:r>
    </w:p>
    <w:p w:rsidR="69E5E616" w:rsidP="00D6531B" w:rsidRDefault="69E5E616" w14:paraId="0FF53A06" w14:textId="0C4448B2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 xml:space="preserve">DeBrias Lake, </w:t>
      </w:r>
      <w:r w:rsidRPr="63C1C22C">
        <w:rPr>
          <w:rFonts w:ascii="Calibri Light" w:hAnsi="Calibri Light" w:eastAsia="Calibri Light" w:cs="Calibri Light"/>
          <w:i/>
        </w:rPr>
        <w:t>Undergraduate Board Member</w:t>
      </w:r>
    </w:p>
    <w:p w:rsidR="69E5E616" w:rsidP="00D6531B" w:rsidRDefault="69E5E616" w14:paraId="66AD69C7" w14:textId="24196769">
      <w:pPr>
        <w:pStyle w:val="ListParagraph"/>
        <w:numPr>
          <w:ilvl w:val="0"/>
          <w:numId w:val="2"/>
        </w:numPr>
      </w:pPr>
      <w:r w:rsidRPr="3EE8C148">
        <w:rPr>
          <w:rFonts w:ascii="Calibri Light" w:hAnsi="Calibri Light" w:eastAsia="Calibri Light" w:cs="Calibri Light"/>
        </w:rPr>
        <w:t xml:space="preserve">David Hanley, </w:t>
      </w:r>
      <w:r w:rsidRPr="3EE8C148">
        <w:rPr>
          <w:rFonts w:ascii="Calibri Light" w:hAnsi="Calibri Light" w:eastAsia="Calibri Light" w:cs="Calibri Light"/>
          <w:i/>
          <w:iCs/>
        </w:rPr>
        <w:t>Graduate Board Member</w:t>
      </w:r>
    </w:p>
    <w:p w:rsidR="69E5E616" w:rsidP="00D6531B" w:rsidRDefault="69E5E616" w14:paraId="03A0D02C" w14:textId="533F5D30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>John Brown,</w:t>
      </w:r>
      <w:r w:rsidRPr="09AFA17C">
        <w:rPr>
          <w:rFonts w:ascii="Calibri Light" w:hAnsi="Calibri Light" w:eastAsia="Calibri Light" w:cs="Calibri Light"/>
          <w:i/>
        </w:rPr>
        <w:t xml:space="preserve"> Staff Board Member</w:t>
      </w:r>
    </w:p>
    <w:p w:rsidR="69E5E616" w:rsidP="00D6531B" w:rsidRDefault="69E5E616" w14:paraId="20693820" w14:textId="2E18E286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 xml:space="preserve">Nick Fink, </w:t>
      </w:r>
      <w:r w:rsidRPr="3044AE52">
        <w:rPr>
          <w:rFonts w:ascii="Calibri Light" w:hAnsi="Calibri Light" w:eastAsia="Calibri Light" w:cs="Calibri Light"/>
          <w:i/>
        </w:rPr>
        <w:t>Staff Board Member</w:t>
      </w:r>
    </w:p>
    <w:p w:rsidR="69E5E616" w:rsidP="00D6531B" w:rsidRDefault="69E5E616" w14:paraId="4380A6D4" w14:textId="0A18F44A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 xml:space="preserve">Terry Free, </w:t>
      </w:r>
      <w:r w:rsidRPr="31C5844A">
        <w:rPr>
          <w:rFonts w:ascii="Calibri Light" w:hAnsi="Calibri Light" w:eastAsia="Calibri Light" w:cs="Calibri Light"/>
          <w:i/>
        </w:rPr>
        <w:t>Staff Board Member</w:t>
      </w:r>
    </w:p>
    <w:p w:rsidR="69E5E616" w:rsidP="00D6531B" w:rsidRDefault="69E5E616" w14:paraId="18F1F21F" w14:textId="43151F4B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 xml:space="preserve">Michaela Foreman, </w:t>
      </w:r>
      <w:r w:rsidRPr="31C5844A">
        <w:rPr>
          <w:rFonts w:ascii="Calibri Light" w:hAnsi="Calibri Light" w:eastAsia="Calibri Light" w:cs="Calibri Light"/>
          <w:i/>
        </w:rPr>
        <w:t>Secretary</w:t>
      </w:r>
    </w:p>
    <w:p w:rsidRPr="00742FDB" w:rsidR="69E5E616" w:rsidP="00D6531B" w:rsidRDefault="69E5E616" w14:paraId="18256467" w14:textId="4690E828">
      <w:pPr>
        <w:pStyle w:val="ListParagraph"/>
        <w:numPr>
          <w:ilvl w:val="0"/>
          <w:numId w:val="2"/>
        </w:numPr>
      </w:pPr>
      <w:r w:rsidRPr="3EE8C148">
        <w:rPr>
          <w:rFonts w:ascii="Calibri Light" w:hAnsi="Calibri Light" w:eastAsia="Calibri Light" w:cs="Calibri Light"/>
        </w:rPr>
        <w:t xml:space="preserve">Alex </w:t>
      </w:r>
      <w:r w:rsidRPr="3EE8C148" w:rsidR="5E4505F4">
        <w:rPr>
          <w:rFonts w:ascii="Calibri Light" w:hAnsi="Calibri Light" w:eastAsia="Calibri Light" w:cs="Calibri Light"/>
        </w:rPr>
        <w:t>Suñé</w:t>
      </w:r>
      <w:r w:rsidRPr="3EE8C148">
        <w:rPr>
          <w:rFonts w:ascii="Calibri Light" w:hAnsi="Calibri Light" w:eastAsia="Calibri Light" w:cs="Calibri Light"/>
        </w:rPr>
        <w:t xml:space="preserve">, </w:t>
      </w:r>
      <w:r w:rsidRPr="3EE8C148">
        <w:rPr>
          <w:rFonts w:ascii="Calibri Light" w:hAnsi="Calibri Light" w:eastAsia="Calibri Light" w:cs="Calibri Light"/>
          <w:i/>
          <w:iCs/>
        </w:rPr>
        <w:t>Interim Program Advisor</w:t>
      </w:r>
      <w:r w:rsidRPr="3EE8C148" w:rsidR="5F5AF638">
        <w:rPr>
          <w:rFonts w:ascii="Calibri Light" w:hAnsi="Calibri Light" w:eastAsia="Calibri Light" w:cs="Calibri Light"/>
          <w:i/>
          <w:iCs/>
        </w:rPr>
        <w:t xml:space="preserve"> </w:t>
      </w:r>
      <w:r>
        <w:br/>
      </w:r>
      <w:r w:rsidRPr="3EE8C148">
        <w:rPr>
          <w:rFonts w:ascii="Calibri Light" w:hAnsi="Calibri Light" w:eastAsia="Calibri Light" w:cs="Calibri Light"/>
          <w:i/>
          <w:iCs/>
        </w:rPr>
        <w:t>Associate Director, Student Success &amp; Engagement</w:t>
      </w:r>
    </w:p>
    <w:p w:rsidR="00742FDB" w:rsidP="00742FDB" w:rsidRDefault="00742FDB" w14:paraId="40273161" w14:textId="77777777">
      <w:pPr>
        <w:pStyle w:val="ListParagraph"/>
        <w:ind w:left="1080"/>
      </w:pPr>
    </w:p>
    <w:p w:rsidR="0184A8E6" w:rsidP="3EE8C148" w:rsidRDefault="0184A8E6" w14:paraId="3385B74F" w14:textId="1A0BA5BD">
      <w:pPr>
        <w:ind w:firstLine="720"/>
        <w:rPr>
          <w:rFonts w:ascii="Calibri Light" w:hAnsi="Calibri Light" w:eastAsia="Calibri Light" w:cs="Calibri Light"/>
          <w:i/>
          <w:iCs/>
          <w:u w:val="single"/>
        </w:rPr>
      </w:pPr>
      <w:r w:rsidRPr="3EE8C148">
        <w:rPr>
          <w:rFonts w:ascii="Calibri Light" w:hAnsi="Calibri Light" w:eastAsia="Calibri Light" w:cs="Calibri Light"/>
          <w:i/>
          <w:iCs/>
          <w:u w:val="single"/>
        </w:rPr>
        <w:t>Absent</w:t>
      </w:r>
    </w:p>
    <w:p w:rsidR="00886995" w:rsidP="00D6531B" w:rsidRDefault="00886995" w14:paraId="7CD74453" w14:textId="71A0F77B">
      <w:pPr>
        <w:pStyle w:val="ListParagraph"/>
        <w:numPr>
          <w:ilvl w:val="0"/>
          <w:numId w:val="2"/>
        </w:numPr>
      </w:pPr>
      <w:r w:rsidRPr="69E5E616">
        <w:rPr>
          <w:rFonts w:ascii="Calibri Light" w:hAnsi="Calibri Light" w:eastAsia="Calibri Light" w:cs="Calibri Light"/>
        </w:rPr>
        <w:t xml:space="preserve">Nicolas Perez, </w:t>
      </w:r>
      <w:r w:rsidRPr="63C1C22C">
        <w:rPr>
          <w:rFonts w:ascii="Calibri Light" w:hAnsi="Calibri Light" w:eastAsia="Calibri Light" w:cs="Calibri Light"/>
          <w:i/>
        </w:rPr>
        <w:t>Undergraduate Board Member</w:t>
      </w:r>
    </w:p>
    <w:p w:rsidRPr="00742FDB" w:rsidR="00742FDB" w:rsidP="00742FDB" w:rsidRDefault="00742FDB" w14:paraId="5CA1EF55" w14:textId="77777777">
      <w:pPr>
        <w:rPr>
          <w:rFonts w:eastAsiaTheme="minorEastAsia"/>
          <w:i/>
          <w:iCs/>
        </w:rPr>
      </w:pPr>
    </w:p>
    <w:p w:rsidR="3EE8C148" w:rsidP="3EE8C148" w:rsidRDefault="3EE8C148" w14:paraId="478ADC94" w14:textId="397E9D73">
      <w:pPr>
        <w:rPr>
          <w:rFonts w:ascii="Calibri Light" w:hAnsi="Calibri Light" w:eastAsia="Calibri Light" w:cs="Calibri Light"/>
          <w:i/>
          <w:iCs/>
          <w:u w:val="single"/>
        </w:rPr>
      </w:pPr>
    </w:p>
    <w:p w:rsidRPr="008D7F39" w:rsidR="00667333" w:rsidP="00785508" w:rsidRDefault="00667333" w14:paraId="16D5A4E0" w14:textId="63034D97">
      <w:pPr>
        <w:rPr>
          <w:rFonts w:ascii="Calibri Light" w:hAnsi="Calibri Light" w:eastAsia="Calibri Light" w:cs="Calibri Light"/>
        </w:rPr>
      </w:pPr>
      <w:r w:rsidRPr="3EE8C148">
        <w:rPr>
          <w:rFonts w:ascii="Calibri Light" w:hAnsi="Calibri Light" w:eastAsia="Calibri Light" w:cs="Calibri Light"/>
          <w:b/>
          <w:bCs/>
        </w:rPr>
        <w:t>Approval of the Agenda</w:t>
      </w:r>
      <w:r w:rsidRPr="3EE8C148" w:rsidR="6414EC4F">
        <w:rPr>
          <w:rFonts w:ascii="Calibri Light" w:hAnsi="Calibri Light" w:eastAsia="Calibri Light" w:cs="Calibri Light"/>
          <w:b/>
          <w:bCs/>
        </w:rPr>
        <w:t xml:space="preserve"> </w:t>
      </w:r>
      <w:r w:rsidR="007B5151">
        <w:rPr>
          <w:rFonts w:ascii="Calibri Light" w:hAnsi="Calibri Light" w:eastAsia="Calibri Light" w:cs="Calibri Light"/>
          <w:b/>
          <w:bCs/>
        </w:rPr>
        <w:br/>
      </w:r>
      <w:r w:rsidRPr="007B5151" w:rsidR="007B5151">
        <w:rPr>
          <w:rFonts w:ascii="Calibri Light" w:hAnsi="Calibri Light" w:eastAsia="Calibri Light" w:cs="Calibri Light"/>
        </w:rPr>
        <w:t xml:space="preserve">Approved </w:t>
      </w:r>
      <w:r w:rsidRPr="007B5151" w:rsidR="006F67FB">
        <w:rPr>
          <w:rFonts w:ascii="Calibri Light" w:hAnsi="Calibri Light" w:eastAsia="Calibri Light" w:cs="Calibri Light"/>
        </w:rPr>
        <w:t>9-0-0</w:t>
      </w:r>
    </w:p>
    <w:p w:rsidR="007B5151" w:rsidP="00785508" w:rsidRDefault="007B5151" w14:paraId="5C4C5D30" w14:textId="77777777">
      <w:pPr>
        <w:rPr>
          <w:rFonts w:ascii="Calibri Light" w:hAnsi="Calibri Light" w:eastAsia="Calibri Light" w:cs="Calibri Light"/>
          <w:b/>
          <w:bCs/>
        </w:rPr>
      </w:pPr>
    </w:p>
    <w:p w:rsidR="007B5151" w:rsidP="00785508" w:rsidRDefault="00E8000E" w14:paraId="27E44ADA" w14:textId="77777777">
      <w:pPr>
        <w:rPr>
          <w:rFonts w:ascii="Calibri Light" w:hAnsi="Calibri Light" w:eastAsia="Calibri Light" w:cs="Calibri Light"/>
          <w:b/>
          <w:bCs/>
        </w:rPr>
      </w:pPr>
      <w:r w:rsidRPr="3EE8C148">
        <w:rPr>
          <w:rFonts w:ascii="Calibri Light" w:hAnsi="Calibri Light" w:eastAsia="Calibri Light" w:cs="Calibri Light"/>
          <w:b/>
          <w:bCs/>
        </w:rPr>
        <w:t xml:space="preserve">Approval </w:t>
      </w:r>
      <w:r w:rsidRPr="3EE8C148" w:rsidR="00EC2FFA">
        <w:rPr>
          <w:rFonts w:ascii="Calibri Light" w:hAnsi="Calibri Light" w:eastAsia="Calibri Light" w:cs="Calibri Light"/>
          <w:b/>
          <w:bCs/>
        </w:rPr>
        <w:t>of the Minutes</w:t>
      </w:r>
    </w:p>
    <w:p w:rsidRPr="00DF546B" w:rsidR="00667333" w:rsidP="00785508" w:rsidRDefault="007B5151" w14:paraId="37212DD6" w14:textId="6937A1C8">
      <w:pPr>
        <w:rPr>
          <w:rFonts w:ascii="Calibri Light" w:hAnsi="Calibri Light" w:eastAsia="Calibri Light" w:cs="Calibri Light"/>
        </w:rPr>
      </w:pPr>
      <w:r w:rsidRPr="007B5151">
        <w:rPr>
          <w:rFonts w:ascii="Calibri Light" w:hAnsi="Calibri Light" w:eastAsia="Calibri Light" w:cs="Calibri Light"/>
        </w:rPr>
        <w:t>Approved</w:t>
      </w:r>
      <w:r>
        <w:rPr>
          <w:rFonts w:ascii="Calibri Light" w:hAnsi="Calibri Light" w:eastAsia="Calibri Light" w:cs="Calibri Light"/>
          <w:b/>
          <w:bCs/>
        </w:rPr>
        <w:t xml:space="preserve"> </w:t>
      </w:r>
      <w:r w:rsidR="003D2B46">
        <w:rPr>
          <w:rFonts w:ascii="Calibri Light" w:hAnsi="Calibri Light" w:eastAsia="Calibri Light" w:cs="Calibri Light"/>
        </w:rPr>
        <w:t>9</w:t>
      </w:r>
      <w:r w:rsidR="008D7F39">
        <w:rPr>
          <w:rFonts w:ascii="Calibri Light" w:hAnsi="Calibri Light" w:eastAsia="Calibri Light" w:cs="Calibri Light"/>
        </w:rPr>
        <w:t>-0-0</w:t>
      </w:r>
    </w:p>
    <w:p w:rsidRPr="003576C7" w:rsidR="00E7699F" w:rsidP="00785508" w:rsidRDefault="00E7699F" w14:paraId="006B8EB4" w14:textId="77777777">
      <w:pPr>
        <w:rPr>
          <w:rFonts w:ascii="Calibri Light" w:hAnsi="Calibri Light" w:eastAsia="Calibri Light" w:cs="Calibri Light"/>
          <w:b/>
          <w:bCs/>
        </w:rPr>
      </w:pPr>
    </w:p>
    <w:p w:rsidR="00EC2FFA" w:rsidP="00785508" w:rsidRDefault="000B2199" w14:paraId="7B321DDE" w14:textId="2DB44DF7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>Announcements</w:t>
      </w:r>
    </w:p>
    <w:p w:rsidR="002741C4" w:rsidP="00785508" w:rsidRDefault="002741C4" w14:paraId="791FCACD" w14:textId="77777777">
      <w:pPr>
        <w:rPr>
          <w:rFonts w:ascii="Calibri Light" w:hAnsi="Calibri Light" w:eastAsia="Calibri Light" w:cs="Calibri Light"/>
          <w:b/>
          <w:bCs/>
        </w:rPr>
      </w:pPr>
    </w:p>
    <w:p w:rsidR="00E34D10" w:rsidP="22D5D5BE" w:rsidRDefault="00E34D10" w14:paraId="01520450" w14:textId="077A62A1">
      <w:pPr>
        <w:rPr>
          <w:rFonts w:ascii="Calibri Light" w:hAnsi="Calibri Light" w:eastAsia="Calibri Light" w:cs="Calibri Light"/>
          <w:b/>
          <w:bCs/>
          <w:highlight w:val="yellow"/>
        </w:rPr>
      </w:pPr>
      <w:r w:rsidRPr="3EE8C148">
        <w:rPr>
          <w:rFonts w:ascii="Calibri Light" w:hAnsi="Calibri Light" w:eastAsia="Calibri Light" w:cs="Calibri Light"/>
          <w:b/>
          <w:bCs/>
        </w:rPr>
        <w:t>Officer Reports</w:t>
      </w:r>
      <w:r w:rsidRPr="3EE8C148" w:rsidR="004654D1">
        <w:rPr>
          <w:rFonts w:ascii="Calibri Light" w:hAnsi="Calibri Light" w:eastAsia="Calibri Light" w:cs="Calibri Light"/>
          <w:b/>
          <w:bCs/>
        </w:rPr>
        <w:t xml:space="preserve"> </w:t>
      </w:r>
    </w:p>
    <w:p w:rsidR="00E34D10" w:rsidP="00D6531B" w:rsidRDefault="00E34D10" w14:paraId="2A98DB7E" w14:textId="3A7A2C84">
      <w:pPr>
        <w:pStyle w:val="ListParagraph"/>
        <w:numPr>
          <w:ilvl w:val="0"/>
          <w:numId w:val="12"/>
        </w:numPr>
        <w:rPr>
          <w:rFonts w:ascii="Calibri Light" w:hAnsi="Calibri Light" w:eastAsia="Calibri Light" w:cs="Calibri Light"/>
          <w:i/>
          <w:iCs/>
        </w:rPr>
      </w:pPr>
      <w:r w:rsidRPr="00E34D10">
        <w:rPr>
          <w:rFonts w:ascii="Calibri Light" w:hAnsi="Calibri Light" w:eastAsia="Calibri Light" w:cs="Calibri Light"/>
          <w:i/>
          <w:iCs/>
        </w:rPr>
        <w:t>Vice Chairperson</w:t>
      </w:r>
    </w:p>
    <w:p w:rsidR="00650721" w:rsidP="00D6531B" w:rsidRDefault="00650721" w14:paraId="7D1C5A76" w14:textId="1CEA0BF0">
      <w:pPr>
        <w:pStyle w:val="ListParagraph"/>
        <w:numPr>
          <w:ilvl w:val="1"/>
          <w:numId w:val="12"/>
        </w:numPr>
        <w:rPr>
          <w:rFonts w:ascii="Calibri Light" w:hAnsi="Calibri Light" w:eastAsia="Calibri Light" w:cs="Calibri Light"/>
          <w:i/>
          <w:iCs/>
        </w:rPr>
      </w:pPr>
      <w:r>
        <w:rPr>
          <w:rFonts w:ascii="Calibri Light" w:hAnsi="Calibri Light" w:eastAsia="Calibri Light" w:cs="Calibri Light"/>
          <w:i/>
          <w:iCs/>
        </w:rPr>
        <w:t>Outreach to sorority and fraternity was successful</w:t>
      </w:r>
      <w:r w:rsidR="00DE5950">
        <w:rPr>
          <w:rFonts w:ascii="Calibri Light" w:hAnsi="Calibri Light" w:eastAsia="Calibri Light" w:cs="Calibri Light"/>
          <w:i/>
          <w:iCs/>
        </w:rPr>
        <w:t>.</w:t>
      </w:r>
    </w:p>
    <w:p w:rsidR="00E34D10" w:rsidP="00D6531B" w:rsidRDefault="0061496C" w14:paraId="7FC56491" w14:textId="1BE93B45">
      <w:pPr>
        <w:pStyle w:val="ListParagraph"/>
        <w:numPr>
          <w:ilvl w:val="0"/>
          <w:numId w:val="12"/>
        </w:numPr>
        <w:rPr>
          <w:rFonts w:ascii="Calibri Light" w:hAnsi="Calibri Light" w:eastAsia="Calibri Light" w:cs="Calibri Light"/>
          <w:i/>
          <w:iCs/>
        </w:rPr>
      </w:pPr>
      <w:r>
        <w:rPr>
          <w:rFonts w:ascii="Calibri Light" w:hAnsi="Calibri Light" w:eastAsia="Calibri Light" w:cs="Calibri Light"/>
          <w:i/>
          <w:iCs/>
        </w:rPr>
        <w:t>Secretary</w:t>
      </w:r>
    </w:p>
    <w:p w:rsidR="0061496C" w:rsidP="00D6531B" w:rsidRDefault="0061496C" w14:paraId="21D6C3D0" w14:textId="4915D6A9">
      <w:pPr>
        <w:pStyle w:val="ListParagraph"/>
        <w:numPr>
          <w:ilvl w:val="0"/>
          <w:numId w:val="12"/>
        </w:numPr>
        <w:rPr>
          <w:rFonts w:ascii="Calibri Light" w:hAnsi="Calibri Light" w:eastAsia="Calibri Light" w:cs="Calibri Light"/>
          <w:i/>
          <w:iCs/>
        </w:rPr>
      </w:pPr>
      <w:r>
        <w:rPr>
          <w:rFonts w:ascii="Calibri Light" w:hAnsi="Calibri Light" w:eastAsia="Calibri Light" w:cs="Calibri Light"/>
          <w:i/>
          <w:iCs/>
        </w:rPr>
        <w:t>Treasurer</w:t>
      </w:r>
    </w:p>
    <w:p w:rsidR="0061496C" w:rsidP="00D6531B" w:rsidRDefault="0061496C" w14:paraId="35316AAC" w14:textId="394E3E39">
      <w:pPr>
        <w:pStyle w:val="ListParagraph"/>
        <w:numPr>
          <w:ilvl w:val="0"/>
          <w:numId w:val="12"/>
        </w:numPr>
        <w:rPr>
          <w:rFonts w:ascii="Calibri Light" w:hAnsi="Calibri Light" w:eastAsia="Calibri Light" w:cs="Calibri Light"/>
          <w:i/>
          <w:iCs/>
        </w:rPr>
      </w:pPr>
      <w:r>
        <w:rPr>
          <w:rFonts w:ascii="Calibri Light" w:hAnsi="Calibri Light" w:eastAsia="Calibri Light" w:cs="Calibri Light"/>
          <w:i/>
          <w:iCs/>
        </w:rPr>
        <w:t>Chairperson</w:t>
      </w:r>
    </w:p>
    <w:p w:rsidRPr="0061496C" w:rsidR="00E7699F" w:rsidP="00E7699F" w:rsidRDefault="00E7699F" w14:paraId="09B5D858" w14:textId="77777777">
      <w:pPr>
        <w:pStyle w:val="ListParagraph"/>
        <w:rPr>
          <w:rFonts w:ascii="Calibri Light" w:hAnsi="Calibri Light" w:eastAsia="Calibri Light" w:cs="Calibri Light"/>
          <w:i/>
          <w:iCs/>
        </w:rPr>
      </w:pPr>
    </w:p>
    <w:p w:rsidRPr="003576C7" w:rsidR="000B2199" w:rsidP="00785508" w:rsidRDefault="000967F4" w14:paraId="41F27282" w14:textId="08456916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>Action Items</w:t>
      </w:r>
    </w:p>
    <w:p w:rsidR="00994A1F" w:rsidP="00D6531B" w:rsidRDefault="3B734B2E" w14:paraId="625CF1D1" w14:textId="579770C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i/>
          <w:iCs/>
        </w:rPr>
      </w:pPr>
      <w:r w:rsidRPr="3B734B2E">
        <w:rPr>
          <w:rFonts w:ascii="Calibri Light" w:hAnsi="Calibri Light" w:eastAsia="Calibri Light" w:cs="Calibri Light"/>
          <w:i/>
          <w:iCs/>
        </w:rPr>
        <w:t>Consideration of Appeals</w:t>
      </w:r>
    </w:p>
    <w:p w:rsidRPr="00EF3DEC" w:rsidR="00EF3DEC" w:rsidP="00D6531B" w:rsidRDefault="00EF3DEC" w14:paraId="4AAAABDE" w14:textId="07AB77D0">
      <w:pPr>
        <w:pStyle w:val="ListParagraph"/>
        <w:numPr>
          <w:ilvl w:val="1"/>
          <w:numId w:val="10"/>
        </w:numPr>
        <w:rPr>
          <w:rFonts w:ascii="Calibri Light" w:hAnsi="Calibri Light" w:eastAsia="Calibri Light" w:cs="Calibri Light"/>
          <w:i/>
          <w:iCs/>
        </w:rPr>
      </w:pPr>
      <w:r w:rsidRPr="60B1ADAE">
        <w:rPr>
          <w:rFonts w:ascii="Calibri Light" w:hAnsi="Calibri Light" w:eastAsia="Calibri Light" w:cs="Calibri Light"/>
          <w:i/>
          <w:iCs/>
        </w:rPr>
        <w:t>See attachments.</w:t>
      </w:r>
    </w:p>
    <w:p w:rsidRPr="003576C7" w:rsidR="008374D7" w:rsidP="00D6531B" w:rsidRDefault="3B734B2E" w14:paraId="58AA41CD" w14:textId="6290ACE6">
      <w:pPr>
        <w:pStyle w:val="ListParagraph"/>
        <w:numPr>
          <w:ilvl w:val="0"/>
          <w:numId w:val="1"/>
        </w:numPr>
        <w:rPr>
          <w:i/>
          <w:iCs/>
        </w:rPr>
      </w:pPr>
      <w:r w:rsidRPr="3B734B2E">
        <w:rPr>
          <w:rFonts w:ascii="Calibri Light" w:hAnsi="Calibri Light" w:eastAsia="Calibri Light" w:cs="Calibri Light"/>
          <w:i/>
          <w:iCs/>
        </w:rPr>
        <w:t>Consideration of Corrections</w:t>
      </w:r>
    </w:p>
    <w:p w:rsidR="00EF3DEC" w:rsidP="00D6531B" w:rsidRDefault="00EF3DEC" w14:paraId="01FF92CE" w14:textId="22795ECE">
      <w:pPr>
        <w:pStyle w:val="ListParagraph"/>
        <w:numPr>
          <w:ilvl w:val="1"/>
          <w:numId w:val="9"/>
        </w:numPr>
        <w:rPr>
          <w:rFonts w:ascii="Calibri Light" w:hAnsi="Calibri Light" w:eastAsia="Calibri Light" w:cs="Calibri Light"/>
          <w:i/>
          <w:iCs/>
        </w:rPr>
      </w:pPr>
      <w:r w:rsidRPr="60B1ADAE">
        <w:rPr>
          <w:rFonts w:ascii="Calibri Light" w:hAnsi="Calibri Light" w:eastAsia="Calibri Light" w:cs="Calibri Light"/>
          <w:i/>
          <w:iCs/>
        </w:rPr>
        <w:t>See attachments.</w:t>
      </w:r>
    </w:p>
    <w:p w:rsidRPr="00140D7C" w:rsidR="00140D7C" w:rsidP="00D6531B" w:rsidRDefault="3B734B2E" w14:paraId="21C51C4C" w14:textId="066C40D3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i/>
          <w:iCs/>
        </w:rPr>
      </w:pPr>
      <w:r w:rsidRPr="3B734B2E">
        <w:rPr>
          <w:rFonts w:ascii="Calibri Light" w:hAnsi="Calibri Light" w:eastAsia="Calibri Light" w:cs="Calibri Light"/>
          <w:i/>
          <w:iCs/>
        </w:rPr>
        <w:t>Consideration of Zero-Funded Requests</w:t>
      </w:r>
    </w:p>
    <w:p w:rsidR="31925FAA" w:rsidP="00D6531B" w:rsidRDefault="60B1ADAE" w14:paraId="3558AD44" w14:textId="55CF196A">
      <w:pPr>
        <w:pStyle w:val="ListParagraph"/>
        <w:numPr>
          <w:ilvl w:val="1"/>
          <w:numId w:val="3"/>
        </w:numPr>
        <w:rPr>
          <w:i/>
          <w:iCs/>
        </w:rPr>
      </w:pPr>
      <w:r w:rsidRPr="60B1ADAE">
        <w:rPr>
          <w:rFonts w:ascii="Calibri Light" w:hAnsi="Calibri Light" w:eastAsia="Calibri Light" w:cs="Calibri Light"/>
          <w:i/>
          <w:iCs/>
        </w:rPr>
        <w:t>See attachments.</w:t>
      </w:r>
    </w:p>
    <w:p w:rsidR="000967F4" w:rsidP="00D6531B" w:rsidRDefault="3B734B2E" w14:paraId="3C18EF6E" w14:textId="6780419D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i/>
          <w:iCs/>
        </w:rPr>
      </w:pPr>
      <w:r w:rsidRPr="3B734B2E">
        <w:rPr>
          <w:rFonts w:ascii="Calibri Light" w:hAnsi="Calibri Light" w:eastAsia="Calibri Light" w:cs="Calibri Light"/>
          <w:i/>
          <w:iCs/>
        </w:rPr>
        <w:t>Consideration of Standard Funding Requests</w:t>
      </w:r>
    </w:p>
    <w:p w:rsidRPr="000C2782" w:rsidR="000C2782" w:rsidP="00D6531B" w:rsidRDefault="000C2782" w14:paraId="6C8A86DE" w14:textId="16564099">
      <w:pPr>
        <w:pStyle w:val="ListParagraph"/>
        <w:numPr>
          <w:ilvl w:val="1"/>
          <w:numId w:val="4"/>
        </w:numPr>
        <w:rPr>
          <w:i/>
          <w:iCs/>
        </w:rPr>
      </w:pPr>
      <w:r w:rsidRPr="60B1ADAE">
        <w:rPr>
          <w:rFonts w:ascii="Calibri Light" w:hAnsi="Calibri Light" w:eastAsia="Calibri Light" w:cs="Calibri Light"/>
          <w:i/>
          <w:iCs/>
        </w:rPr>
        <w:t>See attachments.</w:t>
      </w:r>
    </w:p>
    <w:p w:rsidR="000C2782" w:rsidP="00D6531B" w:rsidRDefault="3B734B2E" w14:paraId="36C51ACC" w14:textId="6D29E5EC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i/>
          <w:iCs/>
        </w:rPr>
      </w:pPr>
      <w:r w:rsidRPr="3B734B2E">
        <w:rPr>
          <w:rFonts w:ascii="Calibri Light" w:hAnsi="Calibri Light" w:eastAsia="Calibri Light" w:cs="Calibri Light"/>
          <w:i/>
          <w:iCs/>
        </w:rPr>
        <w:t>Consideration of Non-Standard Funding Requests</w:t>
      </w:r>
    </w:p>
    <w:p w:rsidRPr="00E7699F" w:rsidR="000C2782" w:rsidP="00D6531B" w:rsidRDefault="000C2782" w14:paraId="43E9C906" w14:textId="2039596C">
      <w:pPr>
        <w:pStyle w:val="ListParagraph"/>
        <w:numPr>
          <w:ilvl w:val="1"/>
          <w:numId w:val="5"/>
        </w:numPr>
        <w:rPr>
          <w:i/>
          <w:iCs/>
        </w:rPr>
      </w:pPr>
      <w:r w:rsidRPr="60B1ADAE">
        <w:rPr>
          <w:rFonts w:ascii="Calibri Light" w:hAnsi="Calibri Light" w:eastAsia="Calibri Light" w:cs="Calibri Light"/>
          <w:i/>
          <w:iCs/>
        </w:rPr>
        <w:t>See attachments.</w:t>
      </w:r>
    </w:p>
    <w:p w:rsidR="00E7699F" w:rsidP="00E7699F" w:rsidRDefault="00E7699F" w14:paraId="53285994" w14:textId="77777777">
      <w:pPr>
        <w:pStyle w:val="ListParagraph"/>
        <w:ind w:left="1440"/>
        <w:rPr>
          <w:i/>
          <w:iCs/>
        </w:rPr>
      </w:pPr>
    </w:p>
    <w:p w:rsidR="00EB1BEA" w:rsidP="009513C5" w:rsidRDefault="00EB1BEA" w14:paraId="23585429" w14:textId="3F4A1365">
      <w:pPr>
        <w:rPr>
          <w:rFonts w:ascii="Calibri Light" w:hAnsi="Calibri Light" w:eastAsia="Calibri Light" w:cs="Calibri Light"/>
          <w:b/>
          <w:bCs/>
        </w:rPr>
      </w:pPr>
      <w:r>
        <w:rPr>
          <w:rFonts w:ascii="Calibri Light" w:hAnsi="Calibri Light" w:eastAsia="Calibri Light" w:cs="Calibri Light"/>
          <w:b/>
          <w:bCs/>
        </w:rPr>
        <w:t>Allocation Summary</w:t>
      </w:r>
    </w:p>
    <w:p w:rsidR="0010029A" w:rsidP="00D6531B" w:rsidRDefault="0010029A" w14:paraId="465B1B24" w14:textId="0E9CD3B6">
      <w:pPr>
        <w:pStyle w:val="ListParagraph"/>
        <w:numPr>
          <w:ilvl w:val="0"/>
          <w:numId w:val="11"/>
        </w:numPr>
        <w:rPr>
          <w:rFonts w:ascii="Calibri Light" w:hAnsi="Calibri Light" w:eastAsia="Calibri Light" w:cs="Calibri Light"/>
        </w:rPr>
      </w:pPr>
      <w:r w:rsidRPr="3B59175B">
        <w:rPr>
          <w:rFonts w:ascii="Calibri Light" w:hAnsi="Calibri Light" w:eastAsia="Calibri Light" w:cs="Calibri Light"/>
        </w:rPr>
        <w:t xml:space="preserve">Total Applications Received: </w:t>
      </w:r>
      <w:r w:rsidRPr="3B59175B" w:rsidR="17B385BF">
        <w:rPr>
          <w:rFonts w:ascii="Calibri Light" w:hAnsi="Calibri Light" w:eastAsia="Calibri Light" w:cs="Calibri Light"/>
        </w:rPr>
        <w:t>29</w:t>
      </w:r>
    </w:p>
    <w:p w:rsidRPr="00F079EB" w:rsidR="0010029A" w:rsidP="00D6531B" w:rsidRDefault="0010029A" w14:paraId="393D19DC" w14:textId="0BCA485F">
      <w:pPr>
        <w:pStyle w:val="ListParagraph"/>
        <w:numPr>
          <w:ilvl w:val="0"/>
          <w:numId w:val="11"/>
        </w:numPr>
        <w:rPr>
          <w:rFonts w:ascii="Calibri Light" w:hAnsi="Calibri Light" w:eastAsia="Calibri Light" w:cs="Calibri Light"/>
        </w:rPr>
      </w:pPr>
      <w:r w:rsidRPr="00F079EB">
        <w:rPr>
          <w:rFonts w:ascii="Calibri Light" w:hAnsi="Calibri Light" w:eastAsia="Calibri Light" w:cs="Calibri Light"/>
        </w:rPr>
        <w:t xml:space="preserve">Total Funding Requested This Period: </w:t>
      </w:r>
      <w:r w:rsidRPr="00F079EB" w:rsidR="00F079EB">
        <w:rPr>
          <w:rFonts w:ascii="Calibri Light" w:hAnsi="Calibri Light" w:eastAsia="Calibri Light" w:cs="Calibri Light"/>
        </w:rPr>
        <w:t>$103,032.11</w:t>
      </w:r>
    </w:p>
    <w:p w:rsidRPr="00006443" w:rsidR="0010029A" w:rsidP="00D6531B" w:rsidRDefault="0010029A" w14:paraId="5912A31F" w14:textId="0585886A">
      <w:pPr>
        <w:pStyle w:val="ListParagraph"/>
        <w:numPr>
          <w:ilvl w:val="0"/>
          <w:numId w:val="11"/>
        </w:numPr>
        <w:rPr>
          <w:rFonts w:ascii="Calibri Light" w:hAnsi="Calibri Light" w:eastAsia="Calibri Light" w:cs="Calibri Light"/>
        </w:rPr>
      </w:pPr>
      <w:r w:rsidRPr="00006443">
        <w:rPr>
          <w:rFonts w:ascii="Calibri Light" w:hAnsi="Calibri Light" w:eastAsia="Calibri Light" w:cs="Calibri Light"/>
        </w:rPr>
        <w:t xml:space="preserve">Total Funding Allocated This Period: </w:t>
      </w:r>
      <w:r w:rsidR="00006443">
        <w:rPr>
          <w:rFonts w:ascii="Calibri Light" w:hAnsi="Calibri Light" w:eastAsia="Calibri Light" w:cs="Calibri Light"/>
        </w:rPr>
        <w:t>$</w:t>
      </w:r>
      <w:r w:rsidR="00B10869">
        <w:rPr>
          <w:rFonts w:ascii="Calibri Light" w:hAnsi="Calibri Light" w:eastAsia="Calibri Light" w:cs="Calibri Light"/>
        </w:rPr>
        <w:t>28,185.58</w:t>
      </w:r>
    </w:p>
    <w:p w:rsidRPr="0049148F" w:rsidR="00322EC4" w:rsidP="00D6531B" w:rsidRDefault="00322EC4" w14:paraId="40C73878" w14:textId="6FEEA2AE">
      <w:pPr>
        <w:pStyle w:val="ListParagraph"/>
        <w:numPr>
          <w:ilvl w:val="0"/>
          <w:numId w:val="11"/>
        </w:numPr>
        <w:rPr>
          <w:rFonts w:ascii="Calibri Light" w:hAnsi="Calibri Light" w:eastAsia="Calibri Light" w:cs="Calibri Light"/>
        </w:rPr>
      </w:pPr>
      <w:r w:rsidRPr="0049148F">
        <w:rPr>
          <w:rFonts w:ascii="Calibri Light" w:hAnsi="Calibri Light" w:eastAsia="Calibri Light" w:cs="Calibri Light"/>
        </w:rPr>
        <w:t>Contracted Speakers/Performers Funded</w:t>
      </w:r>
      <w:r w:rsidRPr="0049148F" w:rsidR="0049148F">
        <w:rPr>
          <w:rFonts w:ascii="Calibri Light" w:hAnsi="Calibri Light" w:eastAsia="Calibri Light" w:cs="Calibri Light"/>
        </w:rPr>
        <w:t xml:space="preserve">: </w:t>
      </w:r>
      <w:r w:rsidR="0049148F">
        <w:rPr>
          <w:rFonts w:ascii="Calibri Light" w:hAnsi="Calibri Light" w:eastAsia="Calibri Light" w:cs="Calibri Light"/>
        </w:rPr>
        <w:t>N/A</w:t>
      </w:r>
    </w:p>
    <w:p w:rsidR="3EE8C148" w:rsidP="3EE8C148" w:rsidRDefault="3EE8C148" w14:paraId="55DDC7DE" w14:textId="00693771">
      <w:pPr>
        <w:rPr>
          <w:rFonts w:ascii="Calibri Light" w:hAnsi="Calibri Light" w:eastAsia="Calibri Light" w:cs="Calibri Light"/>
          <w:b/>
          <w:bCs/>
        </w:rPr>
      </w:pPr>
    </w:p>
    <w:p w:rsidR="009513C5" w:rsidP="009513C5" w:rsidRDefault="006D02D2" w14:paraId="15D38AAB" w14:textId="06AFDA5A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>Unfinished Business</w:t>
      </w:r>
    </w:p>
    <w:p w:rsidRPr="003576C7" w:rsidR="00F13FCE" w:rsidP="00D6531B" w:rsidRDefault="75D3BA41" w14:paraId="043294BD" w14:textId="0A0DB39C">
      <w:pPr>
        <w:pStyle w:val="ListParagraph"/>
        <w:numPr>
          <w:ilvl w:val="0"/>
          <w:numId w:val="14"/>
        </w:numPr>
        <w:rPr>
          <w:rFonts w:asciiTheme="minorHAnsi" w:hAnsiTheme="minorHAnsi" w:eastAsiaTheme="minorEastAsia" w:cstheme="minorBidi"/>
          <w:b/>
        </w:rPr>
      </w:pPr>
      <w:r w:rsidRPr="5C76E092">
        <w:rPr>
          <w:rFonts w:ascii="Calibri Light" w:hAnsi="Calibri Light" w:eastAsia="Calibri Light" w:cs="Calibri Light"/>
        </w:rPr>
        <w:t>FY21 Budget</w:t>
      </w:r>
      <w:r w:rsidR="007B5151">
        <w:rPr>
          <w:rFonts w:ascii="Calibri Light" w:hAnsi="Calibri Light" w:eastAsia="Calibri Light" w:cs="Calibri Light"/>
        </w:rPr>
        <w:br/>
      </w:r>
      <w:r w:rsidR="007B5151">
        <w:rPr>
          <w:rFonts w:ascii="Calibri Light" w:hAnsi="Calibri Light" w:eastAsia="Calibri Light" w:cs="Calibri Light"/>
        </w:rPr>
        <w:t xml:space="preserve">Approved </w:t>
      </w:r>
      <w:r w:rsidR="00B10869">
        <w:rPr>
          <w:rFonts w:ascii="Calibri Light" w:hAnsi="Calibri Light" w:eastAsia="Calibri Light" w:cs="Calibri Light"/>
        </w:rPr>
        <w:t>8-0-1</w:t>
      </w:r>
    </w:p>
    <w:p w:rsidR="00E06591" w:rsidP="009513C5" w:rsidRDefault="00E06591" w14:paraId="48A0ACAB" w14:textId="77777777">
      <w:pPr>
        <w:rPr>
          <w:rFonts w:ascii="Calibri Light" w:hAnsi="Calibri Light" w:eastAsia="Calibri Light" w:cs="Calibri Light"/>
          <w:b/>
          <w:bCs/>
        </w:rPr>
      </w:pPr>
    </w:p>
    <w:p w:rsidRPr="003576C7" w:rsidR="006D02D2" w:rsidP="009513C5" w:rsidRDefault="006D02D2" w14:paraId="5E79B3F0" w14:textId="077A62A1">
      <w:pPr>
        <w:rPr>
          <w:rFonts w:ascii="Calibri Light" w:hAnsi="Calibri Light" w:eastAsia="Calibri Light" w:cs="Calibri Light"/>
          <w:b/>
          <w:bCs/>
        </w:rPr>
      </w:pPr>
      <w:r w:rsidRPr="00F13FCE">
        <w:rPr>
          <w:rFonts w:ascii="Calibri Light" w:hAnsi="Calibri Light" w:eastAsia="Calibri Light" w:cs="Calibri Light"/>
          <w:b/>
          <w:bCs/>
        </w:rPr>
        <w:t>New Business</w:t>
      </w:r>
      <w:r w:rsidRPr="3EE8C148">
        <w:rPr>
          <w:rFonts w:ascii="Calibri Light" w:hAnsi="Calibri Light" w:eastAsia="Calibri Light" w:cs="Calibri Light"/>
          <w:b/>
          <w:bCs/>
        </w:rPr>
        <w:t xml:space="preserve"> </w:t>
      </w:r>
    </w:p>
    <w:p w:rsidRPr="00E22B73" w:rsidR="74855B89" w:rsidP="00D6531B" w:rsidRDefault="74855B89" w14:paraId="0999A7D5" w14:textId="4DB5B0B9">
      <w:pPr>
        <w:pStyle w:val="ListParagraph"/>
        <w:numPr>
          <w:ilvl w:val="0"/>
          <w:numId w:val="13"/>
        </w:numPr>
      </w:pPr>
      <w:r w:rsidRPr="00E22B73">
        <w:rPr>
          <w:rFonts w:ascii="Calibri Light" w:hAnsi="Calibri Light" w:eastAsia="Calibri Light" w:cs="Calibri Light"/>
        </w:rPr>
        <w:t>SORF Funding Review Committee Report</w:t>
      </w:r>
      <w:r w:rsidRPr="00E22B73" w:rsidR="404F5E25">
        <w:rPr>
          <w:rFonts w:ascii="Calibri Light" w:hAnsi="Calibri Light" w:eastAsia="Calibri Light" w:cs="Calibri Light"/>
        </w:rPr>
        <w:t xml:space="preserve"> – Marc Sleiman </w:t>
      </w:r>
    </w:p>
    <w:p w:rsidRPr="00E22B73" w:rsidR="54C5B59C" w:rsidP="00D6531B" w:rsidRDefault="54C5B59C" w14:paraId="41DD72FF" w14:textId="25182394">
      <w:pPr>
        <w:pStyle w:val="ListParagraph"/>
        <w:numPr>
          <w:ilvl w:val="0"/>
          <w:numId w:val="13"/>
        </w:numPr>
        <w:rPr>
          <w:rFonts w:asciiTheme="minorHAnsi" w:hAnsiTheme="minorHAnsi" w:eastAsiaTheme="minorEastAsia" w:cstheme="minorBidi"/>
        </w:rPr>
      </w:pPr>
      <w:r w:rsidRPr="00E22B73">
        <w:rPr>
          <w:rFonts w:ascii="Calibri Light" w:hAnsi="Calibri Light" w:eastAsia="Calibri Light" w:cs="Calibri Light"/>
        </w:rPr>
        <w:t xml:space="preserve">Operations </w:t>
      </w:r>
      <w:r w:rsidRPr="00E22B73" w:rsidR="4B2F1B37">
        <w:rPr>
          <w:rFonts w:ascii="Calibri Light" w:hAnsi="Calibri Light" w:eastAsia="Calibri Light" w:cs="Calibri Light"/>
        </w:rPr>
        <w:t>Review</w:t>
      </w:r>
      <w:r w:rsidRPr="00E22B73" w:rsidR="43C014B0">
        <w:rPr>
          <w:rFonts w:ascii="Calibri Light" w:hAnsi="Calibri Light" w:eastAsia="Calibri Light" w:cs="Calibri Light"/>
        </w:rPr>
        <w:t xml:space="preserve"> Meeting Date</w:t>
      </w:r>
      <w:r w:rsidRPr="00E22B73" w:rsidR="09C0FB25">
        <w:rPr>
          <w:rFonts w:ascii="Calibri Light" w:hAnsi="Calibri Light" w:eastAsia="Calibri Light" w:cs="Calibri Light"/>
        </w:rPr>
        <w:t xml:space="preserve"> -</w:t>
      </w:r>
      <w:r w:rsidRPr="00E22B73" w:rsidR="629C6BA3">
        <w:rPr>
          <w:rFonts w:ascii="Calibri Light" w:hAnsi="Calibri Light" w:eastAsia="Calibri Light" w:cs="Calibri Light"/>
        </w:rPr>
        <w:t xml:space="preserve"> </w:t>
      </w:r>
      <w:r w:rsidRPr="00E22B73" w:rsidR="443BE6BF">
        <w:rPr>
          <w:rFonts w:ascii="Calibri Light" w:hAnsi="Calibri Light" w:eastAsia="Calibri Light" w:cs="Calibri Light"/>
        </w:rPr>
        <w:t>Thursday, April 30</w:t>
      </w:r>
      <w:r w:rsidRPr="00E22B73" w:rsidR="443BE6BF">
        <w:rPr>
          <w:rFonts w:ascii="Calibri Light" w:hAnsi="Calibri Light" w:eastAsia="Calibri Light" w:cs="Calibri Light"/>
          <w:vertAlign w:val="superscript"/>
        </w:rPr>
        <w:t>th</w:t>
      </w:r>
      <w:r w:rsidRPr="00E22B73" w:rsidR="1F4EA61D">
        <w:rPr>
          <w:rFonts w:ascii="Calibri Light" w:hAnsi="Calibri Light" w:eastAsia="Calibri Light" w:cs="Calibri Light"/>
        </w:rPr>
        <w:t xml:space="preserve"> </w:t>
      </w:r>
      <w:r w:rsidRPr="00E22B73" w:rsidR="72354C84">
        <w:rPr>
          <w:rFonts w:ascii="Calibri Light" w:hAnsi="Calibri Light" w:eastAsia="Calibri Light" w:cs="Calibri Light"/>
        </w:rPr>
        <w:t>5pm</w:t>
      </w:r>
      <w:r w:rsidRPr="00E22B73" w:rsidR="1B99C3C9">
        <w:rPr>
          <w:rFonts w:ascii="Calibri Light" w:hAnsi="Calibri Light" w:eastAsia="Calibri Light" w:cs="Calibri Light"/>
        </w:rPr>
        <w:t xml:space="preserve"> – 6pm </w:t>
      </w:r>
      <w:r w:rsidRPr="00E22B73" w:rsidR="72354C84">
        <w:rPr>
          <w:rFonts w:ascii="Calibri Light" w:hAnsi="Calibri Light" w:eastAsia="Calibri Light" w:cs="Calibri Light"/>
        </w:rPr>
        <w:t xml:space="preserve"> </w:t>
      </w:r>
      <w:r w:rsidRPr="00E22B73" w:rsidR="1F4EA61D">
        <w:rPr>
          <w:rFonts w:ascii="Calibri Light" w:hAnsi="Calibri Light" w:eastAsia="Calibri Light" w:cs="Calibri Light"/>
        </w:rPr>
        <w:t xml:space="preserve">(tentatively) </w:t>
      </w:r>
    </w:p>
    <w:p w:rsidRPr="00E22B73" w:rsidR="4A9DFE33" w:rsidP="00D6531B" w:rsidRDefault="4A9DFE33" w14:paraId="6CA766AC" w14:textId="443F2858">
      <w:pPr>
        <w:pStyle w:val="ListParagraph"/>
        <w:numPr>
          <w:ilvl w:val="0"/>
          <w:numId w:val="13"/>
        </w:numPr>
      </w:pPr>
      <w:r w:rsidRPr="00E22B73">
        <w:rPr>
          <w:rFonts w:ascii="Calibri Light" w:hAnsi="Calibri Light" w:eastAsia="Calibri Light" w:cs="Calibri Light"/>
        </w:rPr>
        <w:t xml:space="preserve">Transition Meeting </w:t>
      </w:r>
      <w:r w:rsidRPr="00E22B73" w:rsidR="1B03DD5B">
        <w:rPr>
          <w:rFonts w:ascii="Calibri Light" w:hAnsi="Calibri Light" w:eastAsia="Calibri Light" w:cs="Calibri Light"/>
        </w:rPr>
        <w:t>Dat</w:t>
      </w:r>
      <w:r w:rsidRPr="00E22B73" w:rsidR="47700168">
        <w:rPr>
          <w:rFonts w:ascii="Calibri Light" w:hAnsi="Calibri Light" w:eastAsia="Calibri Light" w:cs="Calibri Light"/>
        </w:rPr>
        <w:t>e</w:t>
      </w:r>
      <w:r w:rsidRPr="00E22B73" w:rsidR="73F14773">
        <w:rPr>
          <w:rFonts w:ascii="Calibri Light" w:hAnsi="Calibri Light" w:eastAsia="Calibri Light" w:cs="Calibri Light"/>
        </w:rPr>
        <w:t xml:space="preserve"> - Reading Day</w:t>
      </w:r>
      <w:r w:rsidRPr="00E22B73" w:rsidR="4E9908F2">
        <w:rPr>
          <w:rFonts w:ascii="Calibri Light" w:hAnsi="Calibri Light" w:eastAsia="Calibri Light" w:cs="Calibri Light"/>
        </w:rPr>
        <w:t xml:space="preserve"> </w:t>
      </w:r>
      <w:r w:rsidRPr="00E22B73" w:rsidR="5807536F">
        <w:rPr>
          <w:rFonts w:ascii="Calibri Light" w:hAnsi="Calibri Light" w:eastAsia="Calibri Light" w:cs="Calibri Light"/>
        </w:rPr>
        <w:t xml:space="preserve">5pm – 7pm </w:t>
      </w:r>
      <w:r w:rsidRPr="00E22B73" w:rsidR="4E9908F2">
        <w:rPr>
          <w:rFonts w:ascii="Calibri Light" w:hAnsi="Calibri Light" w:eastAsia="Calibri Light" w:cs="Calibri Light"/>
        </w:rPr>
        <w:t>(tentatively)</w:t>
      </w:r>
    </w:p>
    <w:p w:rsidR="0055319D" w:rsidP="009513C5" w:rsidRDefault="0055319D" w14:paraId="206B7A5F" w14:textId="77777777">
      <w:pPr>
        <w:rPr>
          <w:rFonts w:ascii="Calibri Light" w:hAnsi="Calibri Light" w:eastAsia="Calibri Light" w:cs="Calibri Light"/>
          <w:b/>
          <w:bCs/>
        </w:rPr>
      </w:pPr>
    </w:p>
    <w:p w:rsidR="006D02D2" w:rsidP="009513C5" w:rsidRDefault="00094B9E" w14:paraId="0D0089E3" w14:textId="6C45E564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>Advisor Report</w:t>
      </w:r>
    </w:p>
    <w:p w:rsidRPr="00E22B73" w:rsidR="009D36A7" w:rsidP="009D36A7" w:rsidRDefault="009D36A7" w14:paraId="34D95C7C" w14:textId="0262F6C7">
      <w:pPr>
        <w:pStyle w:val="ListParagraph"/>
        <w:numPr>
          <w:ilvl w:val="0"/>
          <w:numId w:val="13"/>
        </w:numPr>
      </w:pPr>
      <w:r>
        <w:rPr>
          <w:rFonts w:ascii="Calibri Light" w:hAnsi="Calibri Light" w:eastAsia="Calibri Light" w:cs="Calibri Light"/>
        </w:rPr>
        <w:t>IlliniLink</w:t>
      </w:r>
    </w:p>
    <w:p w:rsidR="0055319D" w:rsidP="009513C5" w:rsidRDefault="0055319D" w14:paraId="49517CE8" w14:textId="77777777">
      <w:pPr>
        <w:rPr>
          <w:rFonts w:ascii="Calibri Light" w:hAnsi="Calibri Light" w:eastAsia="Calibri Light" w:cs="Calibri Light"/>
          <w:b/>
          <w:bCs/>
        </w:rPr>
      </w:pPr>
    </w:p>
    <w:p w:rsidRPr="003576C7" w:rsidR="00094B9E" w:rsidP="009513C5" w:rsidRDefault="00094B9E" w14:paraId="22CEE7D2" w14:textId="56425205">
      <w:pPr>
        <w:rPr>
          <w:rFonts w:ascii="Calibri Light" w:hAnsi="Calibri Light" w:eastAsia="Calibri Light" w:cs="Calibri Light"/>
          <w:b/>
          <w:bCs/>
        </w:rPr>
      </w:pPr>
      <w:r w:rsidRPr="003576C7">
        <w:rPr>
          <w:rFonts w:ascii="Calibri Light" w:hAnsi="Calibri Light" w:eastAsia="Calibri Light" w:cs="Calibri Light"/>
          <w:b/>
          <w:bCs/>
        </w:rPr>
        <w:t>For the Good of the Order</w:t>
      </w:r>
    </w:p>
    <w:p w:rsidR="00406EF1" w:rsidP="009513C5" w:rsidRDefault="00406EF1" w14:paraId="59B11796" w14:textId="77777777">
      <w:pPr>
        <w:rPr>
          <w:rFonts w:ascii="Calibri Light" w:hAnsi="Calibri Light" w:eastAsia="Calibri Light" w:cs="Calibri Light"/>
          <w:b/>
          <w:bCs/>
        </w:rPr>
      </w:pPr>
    </w:p>
    <w:p w:rsidR="00596BB3" w:rsidP="009513C5" w:rsidRDefault="00596BB3" w14:paraId="39B22386" w14:textId="4539E91F">
      <w:pPr>
        <w:rPr>
          <w:rFonts w:ascii="Calibri Light" w:hAnsi="Calibri Light" w:eastAsia="Calibri Light" w:cs="Calibri Light"/>
          <w:b/>
          <w:bCs/>
        </w:rPr>
      </w:pPr>
      <w:r w:rsidRPr="3EE8C148">
        <w:rPr>
          <w:rFonts w:ascii="Calibri Light" w:hAnsi="Calibri Light" w:eastAsia="Calibri Light" w:cs="Calibri Light"/>
          <w:b/>
          <w:bCs/>
        </w:rPr>
        <w:t xml:space="preserve">Adjournment </w:t>
      </w:r>
    </w:p>
    <w:p w:rsidRPr="00406EF1" w:rsidR="009A58C0" w:rsidP="009513C5" w:rsidRDefault="00406EF1" w14:paraId="6885CACE" w14:textId="121831C4">
      <w:pPr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7pm</w:t>
      </w:r>
    </w:p>
    <w:p w:rsidR="000235C4" w:rsidP="3EE8C148" w:rsidRDefault="000235C4" w14:paraId="36953DE9" w14:textId="77777777"/>
    <w:p w:rsidR="009479CE" w:rsidRDefault="009479CE" w14:paraId="52279934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479CE" w:rsidP="009479CE" w:rsidRDefault="009479CE" w14:paraId="237BB1C8" w14:textId="48D29840">
      <w:pPr>
        <w:rPr>
          <w:rFonts w:ascii="Calibri Light" w:hAnsi="Calibri Light" w:eastAsia="Calibri Light" w:cs="Calibri Light"/>
          <w:i/>
          <w:iCs/>
        </w:rPr>
      </w:pPr>
      <w:r w:rsidRPr="3B734B2E">
        <w:rPr>
          <w:b/>
          <w:bCs/>
        </w:rPr>
        <w:t>Consideration of Appeals</w:t>
      </w:r>
    </w:p>
    <w:p w:rsidRPr="00DE5C7A" w:rsidR="00CA40A0" w:rsidP="00D6531B" w:rsidRDefault="218A215E" w14:paraId="019C78C6" w14:textId="22550A50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eastAsiaTheme="minorEastAsia" w:cstheme="minorBidi"/>
          <w:b/>
        </w:rPr>
      </w:pPr>
      <w:r w:rsidRPr="4827BC7B">
        <w:rPr>
          <w:rFonts w:ascii="Calibri Light" w:hAnsi="Calibri Light" w:eastAsia="Calibri Light" w:cs="Calibri Light"/>
          <w:i/>
          <w:iCs/>
        </w:rPr>
        <w:t xml:space="preserve">Fall 5 </w:t>
      </w:r>
      <w:r w:rsidRPr="4827BC7B" w:rsidR="43DD77DF">
        <w:rPr>
          <w:rFonts w:ascii="Calibri Light" w:hAnsi="Calibri Light" w:eastAsia="Calibri Light" w:cs="Calibri Light"/>
          <w:i/>
          <w:iCs/>
        </w:rPr>
        <w:t>- 20</w:t>
      </w:r>
      <w:r w:rsidRPr="4827BC7B" w:rsidR="49C8D0A3">
        <w:rPr>
          <w:rFonts w:ascii="Calibri Light" w:hAnsi="Calibri Light" w:eastAsia="Calibri Light" w:cs="Calibri Light"/>
          <w:i/>
          <w:iCs/>
        </w:rPr>
        <w:t>19</w:t>
      </w:r>
      <w:r w:rsidR="009479CE">
        <w:br/>
      </w:r>
      <w:r w:rsidRPr="4827BC7B" w:rsidR="009479CE">
        <w:rPr>
          <w:rFonts w:ascii="Calibri Light" w:hAnsi="Calibri Light" w:eastAsia="Calibri Light" w:cs="Calibri Light"/>
        </w:rPr>
        <w:t xml:space="preserve">App No. </w:t>
      </w:r>
      <w:r w:rsidRPr="00F46B00" w:rsidR="5DDFCDAC">
        <w:rPr>
          <w:rFonts w:eastAsia="Arial" w:cs="Arial" w:asciiTheme="minorHAnsi" w:hAnsiTheme="minorHAnsi"/>
          <w:color w:val="000000" w:themeColor="text1"/>
        </w:rPr>
        <w:t>66274</w:t>
      </w:r>
      <w:r w:rsidRPr="00F46B00" w:rsidR="5DDFCDAC">
        <w:rPr>
          <w:rFonts w:ascii="Arial" w:hAnsi="Arial" w:eastAsia="Arial" w:cs="Arial"/>
          <w:color w:val="000000" w:themeColor="text1"/>
          <w:sz w:val="19"/>
          <w:szCs w:val="19"/>
        </w:rPr>
        <w:t xml:space="preserve"> </w:t>
      </w:r>
      <w:r w:rsidRPr="4827BC7B" w:rsidR="009479CE">
        <w:rPr>
          <w:rFonts w:ascii="Calibri Light" w:hAnsi="Calibri Light" w:eastAsia="Calibri Light" w:cs="Calibri Light"/>
        </w:rPr>
        <w:t>–</w:t>
      </w:r>
      <w:r w:rsidRPr="4827BC7B" w:rsidR="29EBF9A3">
        <w:rPr>
          <w:rFonts w:ascii="Calibri Light" w:hAnsi="Calibri Light" w:eastAsia="Calibri Light" w:cs="Calibri Light"/>
        </w:rPr>
        <w:t xml:space="preserve"> </w:t>
      </w:r>
      <w:r w:rsidRPr="0099133C" w:rsidR="29EBF9A3">
        <w:rPr>
          <w:rFonts w:ascii="Calibri Light" w:hAnsi="Calibri Light" w:eastAsia="Calibri Light" w:cs="Calibri Light"/>
          <w:b/>
          <w:bCs/>
          <w:u w:val="single"/>
        </w:rPr>
        <w:t>Illinois Women's Rugby Club</w:t>
      </w:r>
      <w:r w:rsidRPr="4827BC7B" w:rsidR="009479CE">
        <w:rPr>
          <w:rFonts w:ascii="Calibri Light" w:hAnsi="Calibri Light" w:eastAsia="Calibri Light" w:cs="Calibri Light"/>
        </w:rPr>
        <w:t xml:space="preserve"> –</w:t>
      </w:r>
      <w:r w:rsidRPr="4827BC7B" w:rsidR="5B655B52">
        <w:rPr>
          <w:rFonts w:ascii="Calibri Light" w:hAnsi="Calibri Light" w:eastAsia="Calibri Light" w:cs="Calibri Light"/>
        </w:rPr>
        <w:t xml:space="preserve"> </w:t>
      </w:r>
      <w:r w:rsidRPr="0099133C" w:rsidR="59E29A0A">
        <w:rPr>
          <w:rFonts w:ascii="Calibri Light" w:hAnsi="Calibri Light" w:eastAsia="Calibri Light" w:cs="Calibri Light"/>
          <w:i/>
          <w:iCs/>
        </w:rPr>
        <w:t>Practice Equipment</w:t>
      </w:r>
      <w:r w:rsidR="009479CE">
        <w:br/>
      </w:r>
      <w:r w:rsidRPr="4827BC7B" w:rsidR="009479CE">
        <w:rPr>
          <w:rFonts w:ascii="Calibri Light" w:hAnsi="Calibri Light" w:eastAsia="Calibri Light" w:cs="Calibri Light"/>
          <w:u w:val="single"/>
        </w:rPr>
        <w:t>Description</w:t>
      </w:r>
      <w:r w:rsidRPr="4827BC7B" w:rsidR="009479CE">
        <w:rPr>
          <w:rFonts w:ascii="Calibri Light" w:hAnsi="Calibri Light" w:eastAsia="Calibri Light" w:cs="Calibri Light"/>
        </w:rPr>
        <w:t>:</w:t>
      </w:r>
      <w:r w:rsidRPr="4827BC7B" w:rsidR="64DB3162">
        <w:rPr>
          <w:rFonts w:ascii="Calibri Light" w:hAnsi="Calibri Light" w:eastAsia="Calibri Light" w:cs="Calibri Light"/>
        </w:rPr>
        <w:t xml:space="preserve"> I went to </w:t>
      </w:r>
      <w:r w:rsidRPr="4827BC7B" w:rsidR="62B7405A">
        <w:rPr>
          <w:rFonts w:ascii="Calibri Light" w:hAnsi="Calibri Light" w:eastAsia="Calibri Light" w:cs="Calibri Light"/>
        </w:rPr>
        <w:t>SORF</w:t>
      </w:r>
      <w:r w:rsidRPr="4827BC7B" w:rsidR="64DB3162">
        <w:rPr>
          <w:rFonts w:ascii="Calibri Light" w:hAnsi="Calibri Light" w:eastAsia="Calibri Light" w:cs="Calibri Light"/>
        </w:rPr>
        <w:t xml:space="preserve"> office hours and showed them the picture of what I was trying to buy and asked if a training shirt like this would work. They said it would. I was then denied reimbursement because the shirts are called dr</w:t>
      </w:r>
      <w:r w:rsidR="00F848FC">
        <w:rPr>
          <w:rFonts w:ascii="Calibri Light" w:hAnsi="Calibri Light" w:eastAsia="Calibri Light" w:cs="Calibri Light"/>
        </w:rPr>
        <w:t xml:space="preserve">y </w:t>
      </w:r>
      <w:r w:rsidRPr="4827BC7B" w:rsidR="00F848FC">
        <w:rPr>
          <w:rFonts w:ascii="Calibri Light" w:hAnsi="Calibri Light" w:eastAsia="Calibri Light" w:cs="Calibri Light"/>
        </w:rPr>
        <w:t>performance</w:t>
      </w:r>
      <w:r w:rsidRPr="4827BC7B" w:rsidR="64DB3162">
        <w:rPr>
          <w:rFonts w:ascii="Calibri Light" w:hAnsi="Calibri Light" w:eastAsia="Calibri Light" w:cs="Calibri Light"/>
        </w:rPr>
        <w:t xml:space="preserve"> shirts not training shirts on the invoice. Because a training shirt is what I have always called practice shirts or shirts we all wear to practice, that are sweat resistant or help reduce sweat stains I thought they were synonymous. We use these dr</w:t>
      </w:r>
      <w:r w:rsidR="00F848FC">
        <w:rPr>
          <w:rFonts w:ascii="Calibri Light" w:hAnsi="Calibri Light" w:eastAsia="Calibri Light" w:cs="Calibri Light"/>
        </w:rPr>
        <w:t>y</w:t>
      </w:r>
      <w:r w:rsidRPr="4827BC7B" w:rsidR="64DB3162">
        <w:rPr>
          <w:rFonts w:ascii="Calibri Light" w:hAnsi="Calibri Light" w:eastAsia="Calibri Light" w:cs="Calibri Light"/>
        </w:rPr>
        <w:t xml:space="preserve"> shirts to train in therefore it is a training top. If you would like pictures of our players wearing them during our </w:t>
      </w:r>
      <w:r w:rsidRPr="4827BC7B" w:rsidR="00F848FC">
        <w:rPr>
          <w:rFonts w:ascii="Calibri Light" w:hAnsi="Calibri Light" w:eastAsia="Calibri Light" w:cs="Calibri Light"/>
        </w:rPr>
        <w:t>trainings,</w:t>
      </w:r>
      <w:r w:rsidRPr="4827BC7B" w:rsidR="64DB3162">
        <w:rPr>
          <w:rFonts w:ascii="Calibri Light" w:hAnsi="Calibri Light" w:eastAsia="Calibri Light" w:cs="Calibri Light"/>
        </w:rPr>
        <w:t xml:space="preserve"> I would be happy to provide them.</w:t>
      </w:r>
      <w:r w:rsidR="009479CE">
        <w:br/>
      </w:r>
      <w:r w:rsidRPr="4827BC7B" w:rsidR="009479CE">
        <w:rPr>
          <w:rFonts w:ascii="Calibri Light" w:hAnsi="Calibri Light" w:eastAsia="Calibri Light" w:cs="Calibri Light"/>
          <w:b/>
          <w:bCs/>
        </w:rPr>
        <w:t xml:space="preserve">Previous Allocation: </w:t>
      </w:r>
      <w:r w:rsidRPr="4827BC7B" w:rsidR="207D4E12">
        <w:rPr>
          <w:rFonts w:ascii="Calibri Light" w:hAnsi="Calibri Light" w:eastAsia="Calibri Light" w:cs="Calibri Light"/>
          <w:b/>
          <w:bCs/>
        </w:rPr>
        <w:t>$3,400.00</w:t>
      </w:r>
      <w:r w:rsidRPr="4827BC7B" w:rsidR="009479CE">
        <w:rPr>
          <w:rFonts w:ascii="Calibri Light" w:hAnsi="Calibri Light" w:eastAsia="Calibri Light" w:cs="Calibri Light"/>
          <w:b/>
          <w:bCs/>
        </w:rPr>
        <w:t xml:space="preserve">     Adjusted Allocation: </w:t>
      </w:r>
      <w:r w:rsidRPr="4827BC7B" w:rsidR="268471F3">
        <w:rPr>
          <w:rFonts w:ascii="Calibri Light" w:hAnsi="Calibri Light" w:eastAsia="Calibri Light" w:cs="Calibri Light"/>
          <w:b/>
          <w:bCs/>
        </w:rPr>
        <w:t>$3,400.00</w:t>
      </w:r>
      <w:r w:rsidR="009479CE">
        <w:br/>
      </w:r>
      <w:r w:rsidRPr="4827BC7B" w:rsidR="009479CE">
        <w:rPr>
          <w:rFonts w:ascii="Calibri Light" w:hAnsi="Calibri Light" w:eastAsia="Calibri Light" w:cs="Calibri Light"/>
          <w:u w:val="single"/>
        </w:rPr>
        <w:t>Appeal Request/Rationale</w:t>
      </w:r>
      <w:r w:rsidRPr="4827BC7B" w:rsidR="009479CE">
        <w:rPr>
          <w:rFonts w:ascii="Calibri Light" w:hAnsi="Calibri Light" w:eastAsia="Calibri Light" w:cs="Calibri Light"/>
        </w:rPr>
        <w:t>:</w:t>
      </w:r>
      <w:r w:rsidRPr="4827BC7B" w:rsidR="5511BC2E">
        <w:rPr>
          <w:rFonts w:ascii="Calibri Light" w:hAnsi="Calibri Light" w:eastAsia="Calibri Light" w:cs="Calibri Light"/>
        </w:rPr>
        <w:t xml:space="preserve"> The SORF allocation decision regarding the application was based on an incorrect application of the facts or SORF policies existing at the time of the Board’s decision. </w:t>
      </w:r>
      <w:r w:rsidR="009479CE">
        <w:br/>
      </w:r>
      <w:r w:rsidRPr="4827BC7B" w:rsidR="009479CE">
        <w:rPr>
          <w:rFonts w:ascii="Calibri Light" w:hAnsi="Calibri Light" w:eastAsia="Calibri Light" w:cs="Calibri Light"/>
          <w:b/>
          <w:bCs/>
        </w:rPr>
        <w:t xml:space="preserve">Approved: </w:t>
      </w:r>
      <w:r w:rsidR="00C12A5D">
        <w:rPr>
          <w:rFonts w:ascii="Calibri Light" w:hAnsi="Calibri Light" w:eastAsia="Calibri Light" w:cs="Calibri Light"/>
          <w:b/>
          <w:bCs/>
        </w:rPr>
        <w:t>9-0-0</w:t>
      </w:r>
    </w:p>
    <w:p w:rsidR="009479CE" w:rsidP="009479CE" w:rsidRDefault="009479CE" w14:paraId="374105BD" w14:textId="6DF11FBF">
      <w:pPr>
        <w:rPr>
          <w:rFonts w:ascii="Calibri Light" w:hAnsi="Calibri Light" w:eastAsia="Calibri Light" w:cs="Calibri Light"/>
          <w:i/>
          <w:iCs/>
        </w:rPr>
      </w:pPr>
      <w:r w:rsidRPr="3B734B2E">
        <w:rPr>
          <w:b/>
          <w:bCs/>
        </w:rPr>
        <w:t xml:space="preserve">Consideration of Zero-Funded ($0.00) Requests </w:t>
      </w:r>
      <w:r w:rsidR="00F40FFB">
        <w:t xml:space="preserve">– </w:t>
      </w:r>
      <w:r>
        <w:t>Approved</w:t>
      </w:r>
      <w:r w:rsidR="00622AC1">
        <w:t xml:space="preserve"> </w:t>
      </w:r>
      <w:r w:rsidR="00F40FFB">
        <w:t>9-0-0</w:t>
      </w:r>
    </w:p>
    <w:p w:rsidRPr="00FC164B" w:rsidR="00877D99" w:rsidP="00D6531B" w:rsidRDefault="00877D99" w14:paraId="049C76A0" w14:textId="77777777">
      <w:pPr>
        <w:pStyle w:val="ListParagraph"/>
        <w:numPr>
          <w:ilvl w:val="0"/>
          <w:numId w:val="6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>
        <w:rPr>
          <w:rFonts w:ascii="Calibri Light" w:hAnsi="Calibri Light" w:eastAsia="Calibri Light" w:cs="Calibri Light"/>
        </w:rPr>
        <w:t>85418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Alpha Epsilon Pi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 xml:space="preserve">National Dues </w:t>
      </w:r>
      <w:r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</w:t>
      </w:r>
      <w:proofErr w:type="spellStart"/>
      <w:r>
        <w:rPr>
          <w:rFonts w:ascii="Calibri Light" w:hAnsi="Calibri Light" w:eastAsia="Calibri Light" w:cs="Calibri Light"/>
        </w:rPr>
        <w:t>AEPi</w:t>
      </w:r>
      <w:proofErr w:type="spellEnd"/>
      <w:r>
        <w:rPr>
          <w:rFonts w:ascii="Calibri Light" w:hAnsi="Calibri Light" w:eastAsia="Calibri Light" w:cs="Calibri Light"/>
        </w:rPr>
        <w:t xml:space="preserve"> is requesting funding for their semesterly national dues. SORF will not fund purchases made out of period. </w:t>
      </w:r>
      <w:r>
        <w:br/>
      </w:r>
      <w:r w:rsidRPr="008E4918">
        <w:rPr>
          <w:rFonts w:ascii="Calibri Light" w:hAnsi="Calibri Light" w:eastAsia="Calibri Light" w:cs="Calibri Light"/>
          <w:b/>
          <w:bCs/>
        </w:rPr>
        <w:t xml:space="preserve">Requested: $32,272.00    </w:t>
      </w:r>
    </w:p>
    <w:p w:rsidRPr="00C115FB" w:rsidR="00C115FB" w:rsidP="00D6531B" w:rsidRDefault="00C115FB" w14:paraId="38A5E052" w14:textId="62C97043">
      <w:pPr>
        <w:pStyle w:val="ListParagraph"/>
        <w:numPr>
          <w:ilvl w:val="0"/>
          <w:numId w:val="6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>
        <w:rPr>
          <w:rFonts w:ascii="Calibri Light" w:hAnsi="Calibri Light" w:eastAsia="Calibri Light" w:cs="Calibri Light"/>
        </w:rPr>
        <w:t>80376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Club Tennis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2020 USTA TOC Nationals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USTA Tennis </w:t>
      </w:r>
      <w:r w:rsidR="00C344A3">
        <w:rPr>
          <w:rFonts w:ascii="Calibri Light" w:hAnsi="Calibri Light" w:eastAsia="Calibri Light" w:cs="Calibri Light"/>
        </w:rPr>
        <w:t>on</w:t>
      </w:r>
      <w:r>
        <w:rPr>
          <w:rFonts w:ascii="Calibri Light" w:hAnsi="Calibri Light" w:eastAsia="Calibri Light" w:cs="Calibri Light"/>
        </w:rPr>
        <w:t xml:space="preserve"> Campus National Championships in Orlando. SORF will not fund purchases made out of period.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 xml:space="preserve">7,378.64    </w:t>
      </w:r>
    </w:p>
    <w:p w:rsidRPr="00C344A3" w:rsidR="00C344A3" w:rsidP="00D6531B" w:rsidRDefault="00C344A3" w14:paraId="5161A71A" w14:textId="54240F1E">
      <w:pPr>
        <w:pStyle w:val="ListParagraph"/>
        <w:numPr>
          <w:ilvl w:val="0"/>
          <w:numId w:val="6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>
        <w:rPr>
          <w:rFonts w:ascii="Calibri Light" w:hAnsi="Calibri Light" w:eastAsia="Calibri Light" w:cs="Calibri Light"/>
        </w:rPr>
        <w:t>85758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Tau Kappa Epsilon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National Fees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Requesting funding for national fees. SORF will not fund purchases made out of period.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 xml:space="preserve">6,800.00   </w:t>
      </w:r>
    </w:p>
    <w:p w:rsidR="009479CE" w:rsidP="009479CE" w:rsidRDefault="009479CE" w14:paraId="02351D4C" w14:textId="3448003B">
      <w:pPr>
        <w:rPr>
          <w:rFonts w:ascii="Calibri Light" w:hAnsi="Calibri Light" w:eastAsia="Calibri Light" w:cs="Calibri Light"/>
          <w:i/>
          <w:iCs/>
        </w:rPr>
      </w:pPr>
      <w:r w:rsidRPr="17F28005">
        <w:rPr>
          <w:b/>
          <w:bCs/>
        </w:rPr>
        <w:t xml:space="preserve">Consideration of </w:t>
      </w:r>
      <w:r w:rsidRPr="11DAB8E0">
        <w:rPr>
          <w:b/>
          <w:bCs/>
        </w:rPr>
        <w:t>Standard Funding</w:t>
      </w:r>
      <w:r w:rsidRPr="17F28005">
        <w:rPr>
          <w:b/>
          <w:bCs/>
        </w:rPr>
        <w:t xml:space="preserve"> Requests </w:t>
      </w:r>
      <w:r w:rsidR="009D341F">
        <w:t xml:space="preserve">– </w:t>
      </w:r>
      <w:r>
        <w:t>Approved</w:t>
      </w:r>
      <w:r w:rsidR="003F53A5">
        <w:t xml:space="preserve"> 5</w:t>
      </w:r>
      <w:r w:rsidR="008F307A">
        <w:t>-0-</w:t>
      </w:r>
      <w:r w:rsidR="003F53A5">
        <w:t>4</w:t>
      </w:r>
    </w:p>
    <w:p w:rsidRPr="00450EAA" w:rsidR="00450EAA" w:rsidP="00D6531B" w:rsidRDefault="00FC164B" w14:paraId="7D428FAB" w14:textId="46744F1C">
      <w:pPr>
        <w:pStyle w:val="ListParagraph"/>
        <w:numPr>
          <w:ilvl w:val="0"/>
          <w:numId w:val="7"/>
        </w:numPr>
        <w:spacing w:after="160" w:line="259" w:lineRule="auto"/>
      </w:pPr>
      <w:r w:rsidRPr="00450EAA">
        <w:rPr>
          <w:rFonts w:ascii="Calibri Light" w:hAnsi="Calibri Light" w:eastAsia="Calibri Light" w:cs="Calibri Light"/>
        </w:rPr>
        <w:t xml:space="preserve">App No. </w:t>
      </w:r>
      <w:r w:rsidRPr="00450EAA" w:rsidR="002369D6">
        <w:rPr>
          <w:rFonts w:ascii="Calibri Light" w:hAnsi="Calibri Light" w:eastAsia="Calibri Light" w:cs="Calibri Light"/>
        </w:rPr>
        <w:t>85913</w:t>
      </w:r>
      <w:r w:rsidRPr="00450EAA">
        <w:rPr>
          <w:rFonts w:ascii="Calibri Light" w:hAnsi="Calibri Light" w:eastAsia="Calibri Light" w:cs="Calibri Light"/>
        </w:rPr>
        <w:t xml:space="preserve"> – </w:t>
      </w:r>
      <w:r w:rsidRPr="00450EAA" w:rsidR="002369D6">
        <w:rPr>
          <w:rFonts w:ascii="Calibri Light" w:hAnsi="Calibri Light" w:eastAsia="Calibri Light" w:cs="Calibri Light"/>
          <w:b/>
          <w:bCs/>
          <w:u w:val="single"/>
        </w:rPr>
        <w:t>Interfraternity Council</w:t>
      </w:r>
      <w:r w:rsidRPr="00450EAA">
        <w:rPr>
          <w:rFonts w:ascii="Calibri Light" w:hAnsi="Calibri Light" w:eastAsia="Calibri Light" w:cs="Calibri Light"/>
        </w:rPr>
        <w:t xml:space="preserve"> – </w:t>
      </w:r>
      <w:r w:rsidR="00A75E6A">
        <w:rPr>
          <w:rFonts w:ascii="Calibri Light" w:hAnsi="Calibri Light" w:eastAsia="Calibri Light" w:cs="Calibri Light"/>
          <w:i/>
          <w:iCs/>
        </w:rPr>
        <w:t>Tent and Tables for IFC Fall Recruitment Event</w:t>
      </w:r>
      <w:r w:rsidR="00450EAA">
        <w:br/>
      </w:r>
      <w:r w:rsidRPr="00450EAA">
        <w:rPr>
          <w:rFonts w:ascii="Calibri Light" w:hAnsi="Calibri Light" w:eastAsia="Calibri Light" w:cs="Calibri Light"/>
        </w:rPr>
        <w:t>Description:</w:t>
      </w:r>
      <w:r w:rsidRPr="00450EAA" w:rsidR="00CA7AD3">
        <w:rPr>
          <w:rFonts w:ascii="Calibri Light" w:hAnsi="Calibri Light" w:eastAsia="Calibri Light" w:cs="Calibri Light"/>
        </w:rPr>
        <w:t xml:space="preserve"> </w:t>
      </w:r>
      <w:r w:rsidR="00D94123">
        <w:rPr>
          <w:rFonts w:ascii="Calibri Light" w:hAnsi="Calibri Light" w:eastAsia="Calibri Light" w:cs="Calibri Light"/>
        </w:rPr>
        <w:t xml:space="preserve">Fall recruitment event is the same weekend of Quad Day every year. The organization needs tables, chairs, and a tent for the event. </w:t>
      </w:r>
      <w:r w:rsidR="00BE7E60">
        <w:rPr>
          <w:rFonts w:ascii="Calibri Light" w:hAnsi="Calibri Light" w:eastAsia="Calibri Light" w:cs="Calibri Light"/>
        </w:rPr>
        <w:br/>
      </w:r>
      <w:r w:rsidRPr="00450EAA" w:rsidR="00450EAA">
        <w:rPr>
          <w:rFonts w:ascii="Calibri Light" w:hAnsi="Calibri Light" w:eastAsia="Calibri Light" w:cs="Calibri Light"/>
          <w:b/>
          <w:bCs/>
        </w:rPr>
        <w:t>Requested: $</w:t>
      </w:r>
      <w:r w:rsidR="00BE7E60">
        <w:rPr>
          <w:rFonts w:ascii="Calibri Light" w:hAnsi="Calibri Light" w:eastAsia="Calibri Light" w:cs="Calibri Light"/>
          <w:b/>
          <w:bCs/>
        </w:rPr>
        <w:t>3,479.00</w:t>
      </w:r>
      <w:r w:rsidRPr="00450EAA" w:rsidR="00450EAA"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BE7E60">
        <w:rPr>
          <w:rFonts w:ascii="Calibri Light" w:hAnsi="Calibri Light" w:eastAsia="Calibri Light" w:cs="Calibri Light"/>
          <w:b/>
          <w:bCs/>
        </w:rPr>
        <w:t>2,783.20</w:t>
      </w:r>
    </w:p>
    <w:p w:rsidR="00FC164B" w:rsidP="00D6531B" w:rsidRDefault="00FC164B" w14:paraId="09516D8D" w14:textId="0D835AAC">
      <w:pPr>
        <w:pStyle w:val="ListParagraph"/>
        <w:numPr>
          <w:ilvl w:val="0"/>
          <w:numId w:val="7"/>
        </w:numPr>
        <w:spacing w:after="160" w:line="259" w:lineRule="auto"/>
      </w:pPr>
      <w:r w:rsidRPr="00450EAA">
        <w:rPr>
          <w:rFonts w:ascii="Calibri Light" w:hAnsi="Calibri Light" w:eastAsia="Calibri Light" w:cs="Calibri Light"/>
        </w:rPr>
        <w:t xml:space="preserve">App No. </w:t>
      </w:r>
      <w:r w:rsidRPr="00450EAA" w:rsidR="002369D6">
        <w:rPr>
          <w:rFonts w:ascii="Calibri Light" w:hAnsi="Calibri Light" w:eastAsia="Calibri Light" w:cs="Calibri Light"/>
        </w:rPr>
        <w:t>85912</w:t>
      </w:r>
      <w:r w:rsidRPr="00450EAA">
        <w:rPr>
          <w:rFonts w:ascii="Calibri Light" w:hAnsi="Calibri Light" w:eastAsia="Calibri Light" w:cs="Calibri Light"/>
        </w:rPr>
        <w:t xml:space="preserve"> – </w:t>
      </w:r>
      <w:r w:rsidRPr="00450EAA" w:rsidR="000C4355">
        <w:rPr>
          <w:rFonts w:ascii="Calibri Light" w:hAnsi="Calibri Light" w:eastAsia="Calibri Light" w:cs="Calibri Light"/>
          <w:b/>
          <w:bCs/>
          <w:u w:val="single"/>
        </w:rPr>
        <w:t>Interfraternity</w:t>
      </w:r>
      <w:r w:rsidRPr="00450EAA" w:rsidR="002369D6">
        <w:rPr>
          <w:rFonts w:ascii="Calibri Light" w:hAnsi="Calibri Light" w:eastAsia="Calibri Light" w:cs="Calibri Light"/>
          <w:b/>
          <w:bCs/>
          <w:u w:val="single"/>
        </w:rPr>
        <w:t xml:space="preserve"> </w:t>
      </w:r>
      <w:r w:rsidRPr="00450EAA" w:rsidR="00EA0131">
        <w:rPr>
          <w:rFonts w:ascii="Calibri Light" w:hAnsi="Calibri Light" w:eastAsia="Calibri Light" w:cs="Calibri Light"/>
          <w:b/>
          <w:bCs/>
          <w:u w:val="single"/>
        </w:rPr>
        <w:t>Council</w:t>
      </w:r>
      <w:r w:rsidRPr="00450EAA">
        <w:rPr>
          <w:rFonts w:ascii="Calibri Light" w:hAnsi="Calibri Light" w:eastAsia="Calibri Light" w:cs="Calibri Light"/>
        </w:rPr>
        <w:t xml:space="preserve">– </w:t>
      </w:r>
      <w:r w:rsidR="00980F63">
        <w:rPr>
          <w:rFonts w:ascii="Calibri Light" w:hAnsi="Calibri Light" w:eastAsia="Calibri Light" w:cs="Calibri Light"/>
          <w:i/>
          <w:iCs/>
        </w:rPr>
        <w:t>North American Interfraternity Conference Dues</w:t>
      </w:r>
      <w:r>
        <w:br/>
      </w:r>
      <w:r w:rsidRPr="00450EAA">
        <w:rPr>
          <w:rFonts w:ascii="Calibri Light" w:hAnsi="Calibri Light" w:eastAsia="Calibri Light" w:cs="Calibri Light"/>
        </w:rPr>
        <w:t>Description:</w:t>
      </w:r>
      <w:r w:rsidR="001B398B">
        <w:rPr>
          <w:rFonts w:ascii="Calibri Light" w:hAnsi="Calibri Light" w:eastAsia="Calibri Light" w:cs="Calibri Light"/>
        </w:rPr>
        <w:t xml:space="preserve"> </w:t>
      </w:r>
      <w:r w:rsidR="006829D7">
        <w:rPr>
          <w:rFonts w:ascii="Calibri Light" w:hAnsi="Calibri Light" w:eastAsia="Calibri Light" w:cs="Calibri Light"/>
        </w:rPr>
        <w:t xml:space="preserve">The IFC pays dues for every </w:t>
      </w:r>
      <w:r w:rsidR="00980F63">
        <w:rPr>
          <w:rFonts w:ascii="Calibri Light" w:hAnsi="Calibri Light" w:eastAsia="Calibri Light" w:cs="Calibri Light"/>
        </w:rPr>
        <w:t>fraternity</w:t>
      </w:r>
      <w:r w:rsidR="006829D7">
        <w:rPr>
          <w:rFonts w:ascii="Calibri Light" w:hAnsi="Calibri Light" w:eastAsia="Calibri Light" w:cs="Calibri Light"/>
        </w:rPr>
        <w:t xml:space="preserve"> chapter on campus. These dues are </w:t>
      </w:r>
      <w:r w:rsidR="00980F63">
        <w:rPr>
          <w:rFonts w:ascii="Calibri Light" w:hAnsi="Calibri Light" w:eastAsia="Calibri Light" w:cs="Calibri Light"/>
        </w:rPr>
        <w:t>assessed</w:t>
      </w:r>
      <w:r w:rsidR="006829D7">
        <w:rPr>
          <w:rFonts w:ascii="Calibri Light" w:hAnsi="Calibri Light" w:eastAsia="Calibri Light" w:cs="Calibri Light"/>
        </w:rPr>
        <w:t xml:space="preserve"> at a $2,600 per a</w:t>
      </w:r>
      <w:r w:rsidR="00980F63">
        <w:rPr>
          <w:rFonts w:ascii="Calibri Light" w:hAnsi="Calibri Light" w:eastAsia="Calibri Light" w:cs="Calibri Light"/>
        </w:rPr>
        <w:t xml:space="preserve">cademic year. </w:t>
      </w:r>
      <w:r>
        <w:br/>
      </w:r>
      <w:r w:rsidRPr="00450EAA">
        <w:rPr>
          <w:rFonts w:ascii="Calibri Light" w:hAnsi="Calibri Light" w:eastAsia="Calibri Light" w:cs="Calibri Light"/>
          <w:b/>
          <w:bCs/>
        </w:rPr>
        <w:t>Requested: $</w:t>
      </w:r>
      <w:r w:rsidR="001B398B">
        <w:rPr>
          <w:rFonts w:ascii="Calibri Light" w:hAnsi="Calibri Light" w:eastAsia="Calibri Light" w:cs="Calibri Light"/>
          <w:b/>
          <w:bCs/>
        </w:rPr>
        <w:t>2,600.00</w:t>
      </w:r>
      <w:r w:rsidRPr="00450EAA"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1B398B">
        <w:rPr>
          <w:rFonts w:ascii="Calibri Light" w:hAnsi="Calibri Light" w:eastAsia="Calibri Light" w:cs="Calibri Light"/>
          <w:b/>
          <w:bCs/>
        </w:rPr>
        <w:t>2,080.00</w:t>
      </w:r>
    </w:p>
    <w:p w:rsidR="00FC164B" w:rsidP="00D6531B" w:rsidRDefault="00FC164B" w14:paraId="13E47917" w14:textId="4616537A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D46D6C">
        <w:rPr>
          <w:rFonts w:ascii="Calibri Light" w:hAnsi="Calibri Light" w:eastAsia="Calibri Light" w:cs="Calibri Light"/>
        </w:rPr>
        <w:t>85838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D46D6C">
        <w:rPr>
          <w:rFonts w:ascii="Calibri Light" w:hAnsi="Calibri Light" w:eastAsia="Calibri Light" w:cs="Calibri Light"/>
          <w:b/>
          <w:bCs/>
          <w:u w:val="single"/>
        </w:rPr>
        <w:t>JET Student Board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D46D6C">
        <w:rPr>
          <w:rFonts w:ascii="Calibri Light" w:hAnsi="Calibri Light" w:eastAsia="Calibri Light" w:cs="Calibri Light"/>
          <w:i/>
          <w:iCs/>
        </w:rPr>
        <w:t>Furniture and Lounging Items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9B707D">
        <w:rPr>
          <w:rFonts w:ascii="Calibri Light" w:hAnsi="Calibri Light" w:eastAsia="Calibri Light" w:cs="Calibri Light"/>
        </w:rPr>
        <w:t xml:space="preserve"> Jewish Education Team board is looking to replace </w:t>
      </w:r>
      <w:r w:rsidR="00BE6B1A">
        <w:rPr>
          <w:rFonts w:ascii="Calibri Light" w:hAnsi="Calibri Light" w:eastAsia="Calibri Light" w:cs="Calibri Light"/>
        </w:rPr>
        <w:t>furniture</w:t>
      </w:r>
      <w:r w:rsidR="009B707D">
        <w:rPr>
          <w:rFonts w:ascii="Calibri Light" w:hAnsi="Calibri Light" w:eastAsia="Calibri Light" w:cs="Calibri Light"/>
        </w:rPr>
        <w:t xml:space="preserve"> so that </w:t>
      </w:r>
      <w:r w:rsidR="00792752">
        <w:rPr>
          <w:rFonts w:ascii="Calibri Light" w:hAnsi="Calibri Light" w:eastAsia="Calibri Light" w:cs="Calibri Light"/>
        </w:rPr>
        <w:t xml:space="preserve">they can host meetings better and execute their organizations’ focus.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C820D7">
        <w:rPr>
          <w:rFonts w:ascii="Calibri Light" w:hAnsi="Calibri Light" w:eastAsia="Calibri Light" w:cs="Calibri Light"/>
          <w:b/>
          <w:bCs/>
        </w:rPr>
        <w:t>500.00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C820D7">
        <w:rPr>
          <w:rFonts w:ascii="Calibri Light" w:hAnsi="Calibri Light" w:eastAsia="Calibri Light" w:cs="Calibri Light"/>
          <w:b/>
          <w:bCs/>
        </w:rPr>
        <w:t>400.00</w:t>
      </w:r>
    </w:p>
    <w:p w:rsidR="00FC164B" w:rsidP="00D6531B" w:rsidRDefault="00FC164B" w14:paraId="3F062A0B" w14:textId="2C77AA53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C820D7">
        <w:rPr>
          <w:rFonts w:ascii="Calibri Light" w:hAnsi="Calibri Light" w:eastAsia="Calibri Light" w:cs="Calibri Light"/>
        </w:rPr>
        <w:t>83786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860E97">
        <w:rPr>
          <w:rFonts w:ascii="Calibri Light" w:hAnsi="Calibri Light" w:eastAsia="Calibri Light" w:cs="Calibri Light"/>
          <w:b/>
          <w:bCs/>
          <w:u w:val="single"/>
        </w:rPr>
        <w:t>Kappa Alpha Theta Sorority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860E97">
        <w:rPr>
          <w:rFonts w:ascii="Calibri Light" w:hAnsi="Calibri Light" w:eastAsia="Calibri Light" w:cs="Calibri Light"/>
          <w:i/>
          <w:iCs/>
        </w:rPr>
        <w:t>Fitness Room Request</w:t>
      </w:r>
      <w:r w:rsidR="00860E97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5B0869">
        <w:rPr>
          <w:rFonts w:ascii="Calibri Light" w:hAnsi="Calibri Light" w:eastAsia="Calibri Light" w:cs="Calibri Light"/>
        </w:rPr>
        <w:t xml:space="preserve"> Requesting funding for gym equipment for a member fitness room to promote the health and wellness of their member</w:t>
      </w:r>
      <w:r w:rsidR="00947071">
        <w:rPr>
          <w:rFonts w:ascii="Calibri Light" w:hAnsi="Calibri Light" w:eastAsia="Calibri Light" w:cs="Calibri Light"/>
        </w:rPr>
        <w:t xml:space="preserve">s.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C820D7">
        <w:rPr>
          <w:rFonts w:ascii="Calibri Light" w:hAnsi="Calibri Light" w:eastAsia="Calibri Light" w:cs="Calibri Light"/>
          <w:b/>
          <w:bCs/>
        </w:rPr>
        <w:t>4,630.00</w:t>
      </w:r>
      <w:r>
        <w:rPr>
          <w:rFonts w:ascii="Calibri Light" w:hAnsi="Calibri Light" w:eastAsia="Calibri Light" w:cs="Calibri Light"/>
          <w:b/>
          <w:bCs/>
        </w:rPr>
        <w:t xml:space="preserve">   Allocation: $</w:t>
      </w:r>
      <w:r w:rsidR="003A724C">
        <w:rPr>
          <w:rFonts w:ascii="Calibri Light" w:hAnsi="Calibri Light" w:eastAsia="Calibri Light" w:cs="Calibri Light"/>
          <w:b/>
          <w:bCs/>
        </w:rPr>
        <w:t>3,704.00</w:t>
      </w:r>
    </w:p>
    <w:p w:rsidR="00FC164B" w:rsidP="00D6531B" w:rsidRDefault="00FC164B" w14:paraId="6A87B4CC" w14:textId="4B1946D3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860E97">
        <w:rPr>
          <w:rFonts w:ascii="Calibri Light" w:hAnsi="Calibri Light" w:eastAsia="Calibri Light" w:cs="Calibri Light"/>
        </w:rPr>
        <w:t>85003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860E97">
        <w:rPr>
          <w:rFonts w:ascii="Calibri Light" w:hAnsi="Calibri Light" w:eastAsia="Calibri Light" w:cs="Calibri Light"/>
          <w:b/>
          <w:bCs/>
          <w:u w:val="single"/>
        </w:rPr>
        <w:t>Off-Road Illini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860E97">
        <w:rPr>
          <w:rFonts w:ascii="Calibri Light" w:hAnsi="Calibri Light" w:eastAsia="Calibri Light" w:cs="Calibri Light"/>
          <w:i/>
          <w:iCs/>
        </w:rPr>
        <w:t>Permanent Tools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860E97">
        <w:rPr>
          <w:rFonts w:ascii="Calibri Light" w:hAnsi="Calibri Light" w:eastAsia="Calibri Light" w:cs="Calibri Light"/>
        </w:rPr>
        <w:t xml:space="preserve"> </w:t>
      </w:r>
      <w:r w:rsidR="00090CE9">
        <w:rPr>
          <w:rFonts w:ascii="Calibri Light" w:hAnsi="Calibri Light" w:eastAsia="Calibri Light" w:cs="Calibri Light"/>
        </w:rPr>
        <w:t xml:space="preserve">Requesting funding to buy tools to improve manufacturing accuracy for when they are building their car.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915F56">
        <w:rPr>
          <w:rFonts w:ascii="Calibri Light" w:hAnsi="Calibri Light" w:eastAsia="Calibri Light" w:cs="Calibri Light"/>
          <w:b/>
          <w:bCs/>
        </w:rPr>
        <w:t>269</w:t>
      </w:r>
      <w:r w:rsidR="007F19F5">
        <w:rPr>
          <w:rFonts w:ascii="Calibri Light" w:hAnsi="Calibri Light" w:eastAsia="Calibri Light" w:cs="Calibri Light"/>
          <w:b/>
          <w:bCs/>
        </w:rPr>
        <w:t>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7F19F5">
        <w:rPr>
          <w:rFonts w:ascii="Calibri Light" w:hAnsi="Calibri Light" w:eastAsia="Calibri Light" w:cs="Calibri Light"/>
          <w:b/>
          <w:bCs/>
        </w:rPr>
        <w:t>215.20</w:t>
      </w:r>
    </w:p>
    <w:p w:rsidR="00FC164B" w:rsidP="00D6531B" w:rsidRDefault="00FC164B" w14:paraId="0D54C2ED" w14:textId="327D5584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1A241C">
        <w:rPr>
          <w:rFonts w:ascii="Calibri Light" w:hAnsi="Calibri Light" w:eastAsia="Calibri Light" w:cs="Calibri Light"/>
        </w:rPr>
        <w:t>84001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80D38">
        <w:rPr>
          <w:rFonts w:ascii="Calibri Light" w:hAnsi="Calibri Light" w:eastAsia="Calibri Light" w:cs="Calibri Light"/>
          <w:b/>
          <w:bCs/>
          <w:u w:val="single"/>
        </w:rPr>
        <w:t>Sigma Chi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80D38">
        <w:rPr>
          <w:rFonts w:ascii="Calibri Light" w:hAnsi="Calibri Light" w:eastAsia="Calibri Light" w:cs="Calibri Light"/>
          <w:i/>
          <w:iCs/>
        </w:rPr>
        <w:t>Gym Equipment</w:t>
      </w:r>
      <w:r w:rsidR="00C80D38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C80D38">
        <w:rPr>
          <w:rFonts w:ascii="Calibri Light" w:hAnsi="Calibri Light" w:eastAsia="Calibri Light" w:cs="Calibri Light"/>
        </w:rPr>
        <w:t xml:space="preserve"> Requesting funding for gym equipment.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75720E">
        <w:rPr>
          <w:rFonts w:ascii="Calibri Light" w:hAnsi="Calibri Light" w:eastAsia="Calibri Light" w:cs="Calibri Light"/>
          <w:b/>
          <w:bCs/>
        </w:rPr>
        <w:t>4,615.00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75720E">
        <w:rPr>
          <w:rFonts w:ascii="Calibri Light" w:hAnsi="Calibri Light" w:eastAsia="Calibri Light" w:cs="Calibri Light"/>
          <w:b/>
          <w:bCs/>
        </w:rPr>
        <w:t>3,692.00</w:t>
      </w:r>
    </w:p>
    <w:p w:rsidR="00FC164B" w:rsidP="00D6531B" w:rsidRDefault="00FC164B" w14:paraId="6C972612" w14:textId="7D0659EB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E4301E">
        <w:rPr>
          <w:rFonts w:ascii="Calibri Light" w:hAnsi="Calibri Light" w:eastAsia="Calibri Light" w:cs="Calibri Light"/>
        </w:rPr>
        <w:t>85401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E4301E">
        <w:rPr>
          <w:rFonts w:ascii="Calibri Light" w:hAnsi="Calibri Light" w:eastAsia="Calibri Light" w:cs="Calibri Light"/>
          <w:b/>
          <w:bCs/>
          <w:u w:val="single"/>
        </w:rPr>
        <w:t>Sigma Phi Delta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E4301E">
        <w:rPr>
          <w:rFonts w:ascii="Calibri Light" w:hAnsi="Calibri Light" w:eastAsia="Calibri Light" w:cs="Calibri Light"/>
          <w:i/>
          <w:iCs/>
        </w:rPr>
        <w:t>Fall 2020 Rush Materials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E4301E">
        <w:rPr>
          <w:rFonts w:ascii="Calibri Light" w:hAnsi="Calibri Light" w:eastAsia="Calibri Light" w:cs="Calibri Light"/>
        </w:rPr>
        <w:t xml:space="preserve"> </w:t>
      </w:r>
      <w:r w:rsidR="00AC50C1">
        <w:rPr>
          <w:rFonts w:ascii="Calibri Light" w:hAnsi="Calibri Light" w:eastAsia="Calibri Light" w:cs="Calibri Light"/>
        </w:rPr>
        <w:t xml:space="preserve">Looking to purchase rush t-shirts and a new tent for Quad </w:t>
      </w:r>
      <w:r w:rsidR="001A43C6">
        <w:rPr>
          <w:rFonts w:ascii="Calibri Light" w:hAnsi="Calibri Light" w:eastAsia="Calibri Light" w:cs="Calibri Light"/>
        </w:rPr>
        <w:t>D</w:t>
      </w:r>
      <w:r w:rsidR="00AC50C1">
        <w:rPr>
          <w:rFonts w:ascii="Calibri Light" w:hAnsi="Calibri Light" w:eastAsia="Calibri Light" w:cs="Calibri Light"/>
        </w:rPr>
        <w:t xml:space="preserve">ay since the old one is broken.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B77821">
        <w:rPr>
          <w:rFonts w:ascii="Calibri Light" w:hAnsi="Calibri Light" w:eastAsia="Calibri Light" w:cs="Calibri Light"/>
          <w:b/>
          <w:bCs/>
        </w:rPr>
        <w:t>1,870.00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B77821">
        <w:rPr>
          <w:rFonts w:ascii="Calibri Light" w:hAnsi="Calibri Light" w:eastAsia="Calibri Light" w:cs="Calibri Light"/>
          <w:b/>
          <w:bCs/>
        </w:rPr>
        <w:t>1,496.00</w:t>
      </w:r>
    </w:p>
    <w:p w:rsidR="00FC164B" w:rsidP="00D6531B" w:rsidRDefault="00FC164B" w14:paraId="7D9C804A" w14:textId="26B65186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B63480">
        <w:rPr>
          <w:rFonts w:ascii="Calibri Light" w:hAnsi="Calibri Light" w:eastAsia="Calibri Light" w:cs="Calibri Light"/>
        </w:rPr>
        <w:t>85829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85F90">
        <w:rPr>
          <w:rFonts w:ascii="Calibri Light" w:hAnsi="Calibri Light" w:eastAsia="Calibri Light" w:cs="Calibri Light"/>
          <w:b/>
          <w:bCs/>
          <w:u w:val="single"/>
        </w:rPr>
        <w:t>Sigma Phi Delta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BB7003">
        <w:rPr>
          <w:rFonts w:ascii="Calibri Light" w:hAnsi="Calibri Light" w:eastAsia="Calibri Light" w:cs="Calibri Light"/>
          <w:i/>
          <w:iCs/>
        </w:rPr>
        <w:t>Fall 2020 National Dues</w:t>
      </w:r>
      <w:r w:rsidR="00BB7003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BB7003">
        <w:rPr>
          <w:rFonts w:ascii="Calibri Light" w:hAnsi="Calibri Light" w:eastAsia="Calibri Light" w:cs="Calibri Light"/>
        </w:rPr>
        <w:t xml:space="preserve"> Paying national dues.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D65CD7">
        <w:rPr>
          <w:rFonts w:ascii="Calibri Light" w:hAnsi="Calibri Light" w:eastAsia="Calibri Light" w:cs="Calibri Light"/>
          <w:b/>
          <w:bCs/>
        </w:rPr>
        <w:t>8,100.00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D65CD7">
        <w:rPr>
          <w:rFonts w:ascii="Calibri Light" w:hAnsi="Calibri Light" w:eastAsia="Calibri Light" w:cs="Calibri Light"/>
          <w:b/>
          <w:bCs/>
        </w:rPr>
        <w:t>4,050.00</w:t>
      </w:r>
    </w:p>
    <w:p w:rsidR="00FC164B" w:rsidP="00D6531B" w:rsidRDefault="00FC164B" w14:paraId="77F28B8B" w14:textId="211058C5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A85F90">
        <w:rPr>
          <w:rFonts w:ascii="Calibri Light" w:hAnsi="Calibri Light" w:eastAsia="Calibri Light" w:cs="Calibri Light"/>
        </w:rPr>
        <w:t>85831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85F90">
        <w:rPr>
          <w:rFonts w:ascii="Calibri Light" w:hAnsi="Calibri Light" w:eastAsia="Calibri Light" w:cs="Calibri Light"/>
          <w:b/>
          <w:bCs/>
          <w:u w:val="single"/>
        </w:rPr>
        <w:t>Sigma Phi Delta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85F90">
        <w:rPr>
          <w:rFonts w:ascii="Calibri Light" w:hAnsi="Calibri Light" w:eastAsia="Calibri Light" w:cs="Calibri Light"/>
          <w:i/>
          <w:iCs/>
        </w:rPr>
        <w:t>New Sporting Equipment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BB7003">
        <w:rPr>
          <w:rFonts w:ascii="Calibri Light" w:hAnsi="Calibri Light" w:eastAsia="Calibri Light" w:cs="Calibri Light"/>
        </w:rPr>
        <w:t xml:space="preserve"> </w:t>
      </w:r>
      <w:r w:rsidR="001B0FB1">
        <w:rPr>
          <w:rFonts w:ascii="Calibri Light" w:hAnsi="Calibri Light" w:eastAsia="Calibri Light" w:cs="Calibri Light"/>
        </w:rPr>
        <w:t xml:space="preserve">To purchase a soccer and volleyball for use by the fraternity.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923ADE">
        <w:rPr>
          <w:rFonts w:ascii="Calibri Light" w:hAnsi="Calibri Light" w:eastAsia="Calibri Light" w:cs="Calibri Light"/>
          <w:b/>
          <w:bCs/>
        </w:rPr>
        <w:t>120.00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923ADE">
        <w:rPr>
          <w:rFonts w:ascii="Calibri Light" w:hAnsi="Calibri Light" w:eastAsia="Calibri Light" w:cs="Calibri Light"/>
          <w:b/>
          <w:bCs/>
        </w:rPr>
        <w:t>96.00</w:t>
      </w:r>
    </w:p>
    <w:p w:rsidR="00FC164B" w:rsidP="00D6531B" w:rsidRDefault="00FC164B" w14:paraId="2EE04CA8" w14:textId="43E83013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CF0558">
        <w:rPr>
          <w:rFonts w:ascii="Calibri Light" w:hAnsi="Calibri Light" w:eastAsia="Calibri Light" w:cs="Calibri Light"/>
        </w:rPr>
        <w:t>85830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F0558">
        <w:rPr>
          <w:rFonts w:ascii="Calibri Light" w:hAnsi="Calibri Light" w:eastAsia="Calibri Light" w:cs="Calibri Light"/>
          <w:b/>
          <w:bCs/>
          <w:u w:val="single"/>
        </w:rPr>
        <w:t>Sigma Phi Delta Fraternity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F0558">
        <w:rPr>
          <w:rFonts w:ascii="Calibri Light" w:hAnsi="Calibri Light" w:eastAsia="Calibri Light" w:cs="Calibri Light"/>
          <w:i/>
          <w:iCs/>
        </w:rPr>
        <w:t>New Folding Tables</w:t>
      </w:r>
      <w:r w:rsidR="00CF0558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923ADE">
        <w:rPr>
          <w:rFonts w:ascii="Calibri Light" w:hAnsi="Calibri Light" w:eastAsia="Calibri Light" w:cs="Calibri Light"/>
        </w:rPr>
        <w:t xml:space="preserve"> </w:t>
      </w:r>
      <w:r w:rsidR="00CF0558">
        <w:rPr>
          <w:rFonts w:ascii="Calibri Light" w:hAnsi="Calibri Light" w:eastAsia="Calibri Light" w:cs="Calibri Light"/>
        </w:rPr>
        <w:t>To purchase new folding tables since all the others are now broken.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923ADE">
        <w:rPr>
          <w:rFonts w:ascii="Calibri Light" w:hAnsi="Calibri Light" w:eastAsia="Calibri Light" w:cs="Calibri Light"/>
          <w:b/>
          <w:bCs/>
        </w:rPr>
        <w:t>280.00</w:t>
      </w:r>
      <w:r>
        <w:rPr>
          <w:rFonts w:ascii="Calibri Light" w:hAnsi="Calibri Light" w:eastAsia="Calibri Light" w:cs="Calibri Light"/>
          <w:b/>
          <w:bCs/>
        </w:rPr>
        <w:t xml:space="preserve">  Allocation: $</w:t>
      </w:r>
      <w:r w:rsidR="000177CC">
        <w:rPr>
          <w:rFonts w:ascii="Calibri Light" w:hAnsi="Calibri Light" w:eastAsia="Calibri Light" w:cs="Calibri Light"/>
          <w:b/>
          <w:bCs/>
        </w:rPr>
        <w:t>224.00</w:t>
      </w:r>
    </w:p>
    <w:p w:rsidR="00FC164B" w:rsidP="00D6531B" w:rsidRDefault="00FC164B" w14:paraId="1ABCACEE" w14:textId="6A1EA6CD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C54A59">
        <w:rPr>
          <w:rFonts w:ascii="Calibri Light" w:hAnsi="Calibri Light" w:eastAsia="Calibri Light" w:cs="Calibri Light"/>
        </w:rPr>
        <w:t>85779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54A59">
        <w:rPr>
          <w:rFonts w:ascii="Calibri Light" w:hAnsi="Calibri Light" w:eastAsia="Calibri Light" w:cs="Calibri Light"/>
          <w:b/>
          <w:bCs/>
          <w:u w:val="single"/>
        </w:rPr>
        <w:t>Zeta B</w:t>
      </w:r>
      <w:r w:rsidRPr="3B734B2E">
        <w:rPr>
          <w:rFonts w:ascii="Calibri Light" w:hAnsi="Calibri Light" w:eastAsia="Calibri Light" w:cs="Calibri Light"/>
          <w:b/>
          <w:bCs/>
          <w:u w:val="single"/>
        </w:rPr>
        <w:t>e</w:t>
      </w:r>
      <w:r w:rsidR="00C54A59">
        <w:rPr>
          <w:rFonts w:ascii="Calibri Light" w:hAnsi="Calibri Light" w:eastAsia="Calibri Light" w:cs="Calibri Light"/>
          <w:b/>
          <w:bCs/>
          <w:u w:val="single"/>
        </w:rPr>
        <w:t>ta Tau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C54A59">
        <w:rPr>
          <w:rFonts w:ascii="Calibri Light" w:hAnsi="Calibri Light" w:eastAsia="Calibri Light" w:cs="Calibri Light"/>
          <w:i/>
          <w:iCs/>
        </w:rPr>
        <w:t>National Membership Dues</w:t>
      </w:r>
      <w:r w:rsidR="00C54A59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C54A59">
        <w:rPr>
          <w:rFonts w:ascii="Calibri Light" w:hAnsi="Calibri Light" w:eastAsia="Calibri Light" w:cs="Calibri Light"/>
        </w:rPr>
        <w:t xml:space="preserve"> Requesting funding for fraternity national dues.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F1426D">
        <w:rPr>
          <w:rFonts w:ascii="Calibri Light" w:hAnsi="Calibri Light" w:eastAsia="Calibri Light" w:cs="Calibri Light"/>
          <w:b/>
          <w:bCs/>
        </w:rPr>
        <w:t>3,000.00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F1426D">
        <w:rPr>
          <w:rFonts w:ascii="Calibri Light" w:hAnsi="Calibri Light" w:eastAsia="Calibri Light" w:cs="Calibri Light"/>
          <w:b/>
          <w:bCs/>
        </w:rPr>
        <w:t>1,500.00</w:t>
      </w:r>
    </w:p>
    <w:p w:rsidR="00FC164B" w:rsidP="00D6531B" w:rsidRDefault="00FC164B" w14:paraId="5342E45A" w14:textId="56C227C3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4801BE">
        <w:rPr>
          <w:rFonts w:ascii="Calibri Light" w:hAnsi="Calibri Light" w:eastAsia="Calibri Light" w:cs="Calibri Light"/>
        </w:rPr>
        <w:t>85778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Beta Tau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B932E5">
        <w:rPr>
          <w:rFonts w:ascii="Calibri Light" w:hAnsi="Calibri Light" w:eastAsia="Calibri Light" w:cs="Calibri Light"/>
          <w:i/>
          <w:iCs/>
        </w:rPr>
        <w:t>Tables for Quad Day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B932E5">
        <w:rPr>
          <w:rFonts w:ascii="Calibri Light" w:hAnsi="Calibri Light" w:eastAsia="Calibri Light" w:cs="Calibri Light"/>
        </w:rPr>
        <w:t xml:space="preserve"> Requesting funding for Quad Day table.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195661">
        <w:rPr>
          <w:rFonts w:ascii="Calibri Light" w:hAnsi="Calibri Light" w:eastAsia="Calibri Light" w:cs="Calibri Light"/>
          <w:b/>
          <w:bCs/>
        </w:rPr>
        <w:t>120.00</w:t>
      </w:r>
      <w:r>
        <w:rPr>
          <w:rFonts w:ascii="Calibri Light" w:hAnsi="Calibri Light" w:eastAsia="Calibri Light" w:cs="Calibri Light"/>
          <w:b/>
          <w:bCs/>
        </w:rPr>
        <w:t xml:space="preserve">   Allocation: $</w:t>
      </w:r>
      <w:r w:rsidR="00195661">
        <w:rPr>
          <w:rFonts w:ascii="Calibri Light" w:hAnsi="Calibri Light" w:eastAsia="Calibri Light" w:cs="Calibri Light"/>
          <w:b/>
          <w:bCs/>
        </w:rPr>
        <w:t>96.00</w:t>
      </w:r>
    </w:p>
    <w:p w:rsidR="00FC164B" w:rsidP="00D6531B" w:rsidRDefault="00FC164B" w14:paraId="483F2BE2" w14:textId="03DDD1EA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4801BE">
        <w:rPr>
          <w:rFonts w:ascii="Calibri Light" w:hAnsi="Calibri Light" w:eastAsia="Calibri Light" w:cs="Calibri Light"/>
        </w:rPr>
        <w:t>85776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Beta Tau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E675A0">
        <w:rPr>
          <w:rFonts w:ascii="Calibri Light" w:hAnsi="Calibri Light" w:eastAsia="Calibri Light" w:cs="Calibri Light"/>
          <w:i/>
          <w:iCs/>
        </w:rPr>
        <w:t>ZBT Tent for IFC Recruitment Day</w:t>
      </w:r>
      <w:r w:rsidR="00E675A0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E675A0">
        <w:rPr>
          <w:rFonts w:ascii="Calibri Light" w:hAnsi="Calibri Light" w:eastAsia="Calibri Light" w:cs="Calibri Light"/>
        </w:rPr>
        <w:t xml:space="preserve"> Funding for recruitment.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906950">
        <w:rPr>
          <w:rFonts w:ascii="Calibri Light" w:hAnsi="Calibri Light" w:eastAsia="Calibri Light" w:cs="Calibri Light"/>
          <w:b/>
          <w:bCs/>
        </w:rPr>
        <w:t>1,200.00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906950">
        <w:rPr>
          <w:rFonts w:ascii="Calibri Light" w:hAnsi="Calibri Light" w:eastAsia="Calibri Light" w:cs="Calibri Light"/>
          <w:b/>
          <w:bCs/>
        </w:rPr>
        <w:t>960.00</w:t>
      </w:r>
    </w:p>
    <w:p w:rsidR="00FC164B" w:rsidP="00D6531B" w:rsidRDefault="00FC164B" w14:paraId="5BFE8979" w14:textId="2B34691B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4801BE">
        <w:rPr>
          <w:rFonts w:ascii="Calibri Light" w:hAnsi="Calibri Light" w:eastAsia="Calibri Light" w:cs="Calibri Light"/>
        </w:rPr>
        <w:t>85900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Psi Fraternity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EB7900">
        <w:rPr>
          <w:rFonts w:ascii="Calibri Light" w:hAnsi="Calibri Light" w:eastAsia="Calibri Light" w:cs="Calibri Light"/>
          <w:i/>
          <w:iCs/>
        </w:rPr>
        <w:t>10x30 Storage Unit Operated by Great Value Storage in Urbana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C90C30">
        <w:rPr>
          <w:rFonts w:ascii="Calibri Light" w:hAnsi="Calibri Light" w:eastAsia="Calibri Light" w:cs="Calibri Light"/>
        </w:rPr>
        <w:t xml:space="preserve"> </w:t>
      </w:r>
      <w:r w:rsidR="00EB7900">
        <w:rPr>
          <w:rFonts w:ascii="Calibri Light" w:hAnsi="Calibri Light" w:eastAsia="Calibri Light" w:cs="Calibri Light"/>
        </w:rPr>
        <w:t xml:space="preserve">Pay for storage unit in Urbana.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C90C30">
        <w:rPr>
          <w:rFonts w:ascii="Calibri Light" w:hAnsi="Calibri Light" w:eastAsia="Calibri Light" w:cs="Calibri Light"/>
          <w:b/>
          <w:bCs/>
        </w:rPr>
        <w:t>200.95</w:t>
      </w:r>
      <w:r>
        <w:rPr>
          <w:rFonts w:ascii="Calibri Light" w:hAnsi="Calibri Light" w:eastAsia="Calibri Light" w:cs="Calibri Light"/>
          <w:b/>
          <w:bCs/>
        </w:rPr>
        <w:t xml:space="preserve">   Allocation: $</w:t>
      </w:r>
      <w:r w:rsidR="00C90C30">
        <w:rPr>
          <w:rFonts w:ascii="Calibri Light" w:hAnsi="Calibri Light" w:eastAsia="Calibri Light" w:cs="Calibri Light"/>
          <w:b/>
          <w:bCs/>
        </w:rPr>
        <w:t>80.38</w:t>
      </w:r>
    </w:p>
    <w:p w:rsidR="00FC164B" w:rsidP="00D6531B" w:rsidRDefault="00FC164B" w14:paraId="4EECBBED" w14:textId="39D924E6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4801BE">
        <w:rPr>
          <w:rFonts w:ascii="Calibri Light" w:hAnsi="Calibri Light" w:eastAsia="Calibri Light" w:cs="Calibri Light"/>
        </w:rPr>
        <w:t>85899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Psi Fraternity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EB7900">
        <w:rPr>
          <w:rFonts w:ascii="Calibri Light" w:hAnsi="Calibri Light" w:eastAsia="Calibri Light" w:cs="Calibri Light"/>
          <w:i/>
          <w:iCs/>
        </w:rPr>
        <w:t>Tent</w:t>
      </w:r>
      <w:r w:rsidR="00EB7900"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EB7900">
        <w:rPr>
          <w:rFonts w:ascii="Calibri Light" w:hAnsi="Calibri Light" w:eastAsia="Calibri Light" w:cs="Calibri Light"/>
        </w:rPr>
        <w:t xml:space="preserve"> Would like to purchase a tent for events such as Quad Day.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A163AC">
        <w:rPr>
          <w:rFonts w:ascii="Calibri Light" w:hAnsi="Calibri Light" w:eastAsia="Calibri Light" w:cs="Calibri Light"/>
          <w:b/>
          <w:bCs/>
        </w:rPr>
        <w:t>800</w:t>
      </w:r>
      <w:r>
        <w:rPr>
          <w:rFonts w:ascii="Calibri Light" w:hAnsi="Calibri Light" w:eastAsia="Calibri Light" w:cs="Calibri Light"/>
          <w:b/>
          <w:bCs/>
        </w:rPr>
        <w:t>.</w:t>
      </w:r>
      <w:r w:rsidR="00A163AC">
        <w:rPr>
          <w:rFonts w:ascii="Calibri Light" w:hAnsi="Calibri Light" w:eastAsia="Calibri Light" w:cs="Calibri Light"/>
          <w:b/>
          <w:bCs/>
        </w:rPr>
        <w:t>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A163AC">
        <w:rPr>
          <w:rFonts w:ascii="Calibri Light" w:hAnsi="Calibri Light" w:eastAsia="Calibri Light" w:cs="Calibri Light"/>
          <w:b/>
          <w:bCs/>
        </w:rPr>
        <w:t>640.00</w:t>
      </w:r>
    </w:p>
    <w:p w:rsidR="00FC164B" w:rsidP="00D6531B" w:rsidRDefault="00FC164B" w14:paraId="6AF24C2F" w14:textId="57E2324F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4801BE">
        <w:rPr>
          <w:rFonts w:ascii="Calibri Light" w:hAnsi="Calibri Light" w:eastAsia="Calibri Light" w:cs="Calibri Light"/>
        </w:rPr>
        <w:t>85823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Psi Fraternity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A163AC">
        <w:rPr>
          <w:rFonts w:ascii="Calibri Light" w:hAnsi="Calibri Light" w:eastAsia="Calibri Light" w:cs="Calibri Light"/>
          <w:i/>
          <w:iCs/>
        </w:rPr>
        <w:t>Rush Flyers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A163AC">
        <w:rPr>
          <w:rFonts w:ascii="Calibri Light" w:hAnsi="Calibri Light" w:eastAsia="Calibri Light" w:cs="Calibri Light"/>
        </w:rPr>
        <w:t xml:space="preserve"> Would like to make flyers that assist with recruitment.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A163AC">
        <w:rPr>
          <w:rFonts w:ascii="Calibri Light" w:hAnsi="Calibri Light" w:eastAsia="Calibri Light" w:cs="Calibri Light"/>
          <w:b/>
          <w:bCs/>
        </w:rPr>
        <w:t>150.00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A163AC">
        <w:rPr>
          <w:rFonts w:ascii="Calibri Light" w:hAnsi="Calibri Light" w:eastAsia="Calibri Light" w:cs="Calibri Light"/>
          <w:b/>
          <w:bCs/>
        </w:rPr>
        <w:t>120.00</w:t>
      </w:r>
    </w:p>
    <w:p w:rsidRPr="007C0956" w:rsidR="00DE5C7A" w:rsidP="007C0956" w:rsidRDefault="00FC164B" w14:paraId="5096E759" w14:textId="6D562C9B">
      <w:pPr>
        <w:pStyle w:val="ListParagraph"/>
        <w:numPr>
          <w:ilvl w:val="0"/>
          <w:numId w:val="7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="00AF0058">
        <w:rPr>
          <w:rFonts w:ascii="Calibri Light" w:hAnsi="Calibri Light" w:eastAsia="Calibri Light" w:cs="Calibri Light"/>
        </w:rPr>
        <w:t>85818</w:t>
      </w:r>
      <w:r w:rsidRPr="3B734B2E">
        <w:rPr>
          <w:rFonts w:ascii="Calibri Light" w:hAnsi="Calibri Light" w:eastAsia="Calibri Light" w:cs="Calibri Light"/>
        </w:rPr>
        <w:t xml:space="preserve"> – </w:t>
      </w:r>
      <w:r w:rsidR="00AF0058">
        <w:rPr>
          <w:rFonts w:ascii="Calibri Light" w:hAnsi="Calibri Light" w:eastAsia="Calibri Light" w:cs="Calibri Light"/>
          <w:b/>
          <w:bCs/>
          <w:u w:val="single"/>
        </w:rPr>
        <w:t>Zeta Psi Fraternity</w:t>
      </w:r>
      <w:r w:rsidRPr="3B734B2E" w:rsidR="00AF0058">
        <w:rPr>
          <w:rFonts w:ascii="Calibri Light" w:hAnsi="Calibri Light" w:eastAsia="Calibri Light" w:cs="Calibri Light"/>
        </w:rPr>
        <w:t xml:space="preserve"> </w:t>
      </w:r>
      <w:r w:rsidRPr="3B734B2E">
        <w:rPr>
          <w:rFonts w:ascii="Calibri Light" w:hAnsi="Calibri Light" w:eastAsia="Calibri Light" w:cs="Calibri Light"/>
        </w:rPr>
        <w:t xml:space="preserve">– </w:t>
      </w:r>
      <w:r w:rsidR="00A163AC">
        <w:rPr>
          <w:rFonts w:ascii="Calibri Light" w:hAnsi="Calibri Light" w:eastAsia="Calibri Light" w:cs="Calibri Light"/>
          <w:i/>
          <w:iCs/>
        </w:rPr>
        <w:t xml:space="preserve">Recruitment Apparel 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 w:rsidR="00A163AC">
        <w:rPr>
          <w:rFonts w:ascii="Calibri Light" w:hAnsi="Calibri Light" w:eastAsia="Calibri Light" w:cs="Calibri Light"/>
        </w:rPr>
        <w:t xml:space="preserve"> Would like to </w:t>
      </w:r>
      <w:r w:rsidR="00D75466">
        <w:rPr>
          <w:rFonts w:ascii="Calibri Light" w:hAnsi="Calibri Light" w:eastAsia="Calibri Light" w:cs="Calibri Light"/>
        </w:rPr>
        <w:t>purchase</w:t>
      </w:r>
      <w:r w:rsidR="00A163AC">
        <w:rPr>
          <w:rFonts w:ascii="Calibri Light" w:hAnsi="Calibri Light" w:eastAsia="Calibri Light" w:cs="Calibri Light"/>
        </w:rPr>
        <w:t xml:space="preserve"> shirts for new members.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 w:rsidR="00AD4711">
        <w:rPr>
          <w:rFonts w:ascii="Calibri Light" w:hAnsi="Calibri Light" w:eastAsia="Calibri Light" w:cs="Calibri Light"/>
          <w:b/>
          <w:bCs/>
        </w:rPr>
        <w:t>600</w:t>
      </w:r>
      <w:r>
        <w:rPr>
          <w:rFonts w:ascii="Calibri Light" w:hAnsi="Calibri Light" w:eastAsia="Calibri Light" w:cs="Calibri Light"/>
          <w:b/>
          <w:bCs/>
        </w:rPr>
        <w:t>.</w:t>
      </w:r>
      <w:r w:rsidR="00AD4711">
        <w:rPr>
          <w:rFonts w:ascii="Calibri Light" w:hAnsi="Calibri Light" w:eastAsia="Calibri Light" w:cs="Calibri Light"/>
          <w:b/>
          <w:bCs/>
        </w:rPr>
        <w:t>00</w:t>
      </w:r>
      <w:r>
        <w:rPr>
          <w:rFonts w:ascii="Calibri Light" w:hAnsi="Calibri Light" w:eastAsia="Calibri Light" w:cs="Calibri Light"/>
          <w:b/>
          <w:bCs/>
        </w:rPr>
        <w:t xml:space="preserve">    Allocation: $</w:t>
      </w:r>
      <w:r w:rsidR="00AD4711">
        <w:rPr>
          <w:rFonts w:ascii="Calibri Light" w:hAnsi="Calibri Light" w:eastAsia="Calibri Light" w:cs="Calibri Light"/>
          <w:b/>
          <w:bCs/>
        </w:rPr>
        <w:t>480.00</w:t>
      </w:r>
    </w:p>
    <w:p w:rsidR="007C0956" w:rsidP="00E770D0" w:rsidRDefault="007C0956" w14:paraId="23660D33" w14:textId="77777777">
      <w:pPr>
        <w:rPr>
          <w:b/>
          <w:bCs/>
        </w:rPr>
      </w:pPr>
    </w:p>
    <w:p w:rsidR="00E770D0" w:rsidP="00E770D0" w:rsidRDefault="00E770D0" w14:paraId="0F604845" w14:textId="4BEAACAE">
      <w:r w:rsidRPr="00E770D0">
        <w:rPr>
          <w:b/>
          <w:bCs/>
        </w:rPr>
        <w:t xml:space="preserve">Consideration of </w:t>
      </w:r>
      <w:r w:rsidR="00024508">
        <w:rPr>
          <w:b/>
          <w:bCs/>
        </w:rPr>
        <w:t>Non-</w:t>
      </w:r>
      <w:r w:rsidRPr="00E770D0">
        <w:rPr>
          <w:b/>
          <w:bCs/>
        </w:rPr>
        <w:t xml:space="preserve">Standard Funding Requests </w:t>
      </w:r>
    </w:p>
    <w:p w:rsidRPr="00BA029E" w:rsidR="00DE5C7A" w:rsidP="00D6531B" w:rsidRDefault="00DE5C7A" w14:paraId="33D4EC33" w14:textId="22423A38">
      <w:pPr>
        <w:pStyle w:val="ListParagraph"/>
        <w:numPr>
          <w:ilvl w:val="0"/>
          <w:numId w:val="15"/>
        </w:numPr>
        <w:spacing w:after="160" w:line="259" w:lineRule="auto"/>
      </w:pPr>
      <w:r w:rsidRPr="00DE5C7A">
        <w:rPr>
          <w:rFonts w:ascii="Calibri Light" w:hAnsi="Calibri Light" w:eastAsia="Calibri Light" w:cs="Calibri Light"/>
        </w:rPr>
        <w:t xml:space="preserve">App No. 85819 – </w:t>
      </w:r>
      <w:r w:rsidRPr="00DE5C7A">
        <w:rPr>
          <w:rFonts w:ascii="Calibri Light" w:hAnsi="Calibri Light" w:eastAsia="Calibri Light" w:cs="Calibri Light"/>
          <w:b/>
          <w:bCs/>
          <w:u w:val="single"/>
        </w:rPr>
        <w:t>Alpha Epsilon Phi Sorority</w:t>
      </w:r>
      <w:r w:rsidRPr="00DE5C7A">
        <w:rPr>
          <w:rFonts w:ascii="Calibri Light" w:hAnsi="Calibri Light" w:eastAsia="Calibri Light" w:cs="Calibri Light"/>
        </w:rPr>
        <w:t xml:space="preserve"> – </w:t>
      </w:r>
      <w:r w:rsidRPr="00DE5C7A">
        <w:rPr>
          <w:rFonts w:ascii="Calibri Light" w:hAnsi="Calibri Light" w:eastAsia="Calibri Light" w:cs="Calibri Light"/>
          <w:i/>
          <w:iCs/>
        </w:rPr>
        <w:t>Electrical Equipment for Alpha Epsilon Phi Sorority</w:t>
      </w:r>
      <w:r>
        <w:br/>
      </w:r>
      <w:r w:rsidRPr="00DE5C7A">
        <w:rPr>
          <w:rFonts w:ascii="Calibri Light" w:hAnsi="Calibri Light" w:eastAsia="Calibri Light" w:cs="Calibri Light"/>
        </w:rPr>
        <w:t xml:space="preserve">Description: </w:t>
      </w:r>
      <w:proofErr w:type="spellStart"/>
      <w:r w:rsidRPr="00DE5C7A">
        <w:rPr>
          <w:rFonts w:ascii="Calibri Light" w:hAnsi="Calibri Light" w:eastAsia="Calibri Light" w:cs="Calibri Light"/>
        </w:rPr>
        <w:t>AEPhi</w:t>
      </w:r>
      <w:proofErr w:type="spellEnd"/>
      <w:r w:rsidRPr="00DE5C7A">
        <w:rPr>
          <w:rFonts w:ascii="Calibri Light" w:hAnsi="Calibri Light" w:eastAsia="Calibri Light" w:cs="Calibri Light"/>
        </w:rPr>
        <w:t xml:space="preserve"> is upgrading their house’s electrical panel to accommodate more A/C units. In good faith, SORF will not fund requests without an operational purpose for the organization. </w:t>
      </w:r>
      <w:r>
        <w:br/>
      </w:r>
      <w:r w:rsidRPr="00DE5C7A">
        <w:rPr>
          <w:rFonts w:ascii="Calibri Light" w:hAnsi="Calibri Light" w:eastAsia="Calibri Light" w:cs="Calibri Light"/>
          <w:b/>
          <w:bCs/>
        </w:rPr>
        <w:t>Requested: $12,586.52   Allocation: $</w:t>
      </w:r>
      <w:r w:rsidR="00BA029E">
        <w:rPr>
          <w:rFonts w:ascii="Calibri Light" w:hAnsi="Calibri Light" w:eastAsia="Calibri Light" w:cs="Calibri Light"/>
          <w:b/>
          <w:bCs/>
        </w:rPr>
        <w:t>0.00</w:t>
      </w:r>
    </w:p>
    <w:p w:rsidR="00BA029E" w:rsidP="00BA029E" w:rsidRDefault="00BA029E" w14:paraId="2963B1AA" w14:textId="309F0CB9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>Approved: 9-0-0</w:t>
      </w:r>
    </w:p>
    <w:p w:rsidRPr="00330E72" w:rsidR="00330E72" w:rsidP="00832CA8" w:rsidRDefault="008B1F59" w14:paraId="78FF1D71" w14:textId="5512175A">
      <w:pPr>
        <w:pStyle w:val="ListParagraph"/>
        <w:numPr>
          <w:ilvl w:val="0"/>
          <w:numId w:val="15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Pr="00115C4F">
        <w:rPr>
          <w:rFonts w:ascii="Calibri Light" w:hAnsi="Calibri Light" w:eastAsia="Calibri Light" w:cs="Calibri Light"/>
        </w:rPr>
        <w:t>85741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Alpha Xi D</w:t>
      </w:r>
      <w:r w:rsidRPr="3B734B2E">
        <w:rPr>
          <w:rFonts w:ascii="Calibri Light" w:hAnsi="Calibri Light" w:eastAsia="Calibri Light" w:cs="Calibri Light"/>
          <w:b/>
          <w:bCs/>
          <w:u w:val="single"/>
        </w:rPr>
        <w:t>e</w:t>
      </w:r>
      <w:r>
        <w:rPr>
          <w:rFonts w:ascii="Calibri Light" w:hAnsi="Calibri Light" w:eastAsia="Calibri Light" w:cs="Calibri Light"/>
          <w:b/>
          <w:bCs/>
          <w:u w:val="single"/>
        </w:rPr>
        <w:t>lta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COVID-19 Relief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Alpha Xi Delta is requesting funding to offset the costs associated with refunding dues. SORF will not fund purchases made out of period.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>3,000.00</w:t>
      </w:r>
      <w:r w:rsidR="00832CA8">
        <w:rPr>
          <w:rFonts w:ascii="Calibri Light" w:hAnsi="Calibri Light" w:eastAsia="Calibri Light" w:cs="Calibri Light"/>
          <w:b/>
          <w:bCs/>
        </w:rPr>
        <w:t xml:space="preserve">    </w:t>
      </w:r>
      <w:r w:rsidRPr="00DE5C7A" w:rsidR="00832CA8">
        <w:rPr>
          <w:rFonts w:ascii="Calibri Light" w:hAnsi="Calibri Light" w:eastAsia="Calibri Light" w:cs="Calibri Light"/>
          <w:b/>
          <w:bCs/>
        </w:rPr>
        <w:t>Allocation: $</w:t>
      </w:r>
      <w:r w:rsidR="00832CA8">
        <w:rPr>
          <w:rFonts w:ascii="Calibri Light" w:hAnsi="Calibri Light" w:eastAsia="Calibri Light" w:cs="Calibri Light"/>
          <w:b/>
          <w:bCs/>
        </w:rPr>
        <w:t>0.00</w:t>
      </w:r>
    </w:p>
    <w:p w:rsidRPr="00877D99" w:rsidR="008B1F59" w:rsidP="00330E72" w:rsidRDefault="00330E72" w14:paraId="483614F2" w14:textId="65288EF2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 xml:space="preserve">Approved: </w:t>
      </w:r>
      <w:r w:rsidR="008D49D1">
        <w:rPr>
          <w:rFonts w:ascii="Calibri Light" w:hAnsi="Calibri Light" w:eastAsia="Calibri Light" w:cs="Calibri Light"/>
          <w:b/>
          <w:bCs/>
        </w:rPr>
        <w:t>5</w:t>
      </w:r>
      <w:r w:rsidR="00481246">
        <w:rPr>
          <w:rFonts w:ascii="Calibri Light" w:hAnsi="Calibri Light" w:eastAsia="Calibri Light" w:cs="Calibri Light"/>
          <w:b/>
          <w:bCs/>
        </w:rPr>
        <w:t>-4-0</w:t>
      </w:r>
      <w:r w:rsidR="008B1F59">
        <w:rPr>
          <w:rFonts w:ascii="Calibri Light" w:hAnsi="Calibri Light" w:eastAsia="Calibri Light" w:cs="Calibri Light"/>
          <w:b/>
          <w:bCs/>
        </w:rPr>
        <w:t xml:space="preserve">    </w:t>
      </w:r>
    </w:p>
    <w:p w:rsidRPr="00191FB1" w:rsidR="00115C4F" w:rsidP="00115C4F" w:rsidRDefault="00115C4F" w14:paraId="5CC8AAB5" w14:textId="77777777">
      <w:pPr>
        <w:pStyle w:val="ListParagraph"/>
        <w:numPr>
          <w:ilvl w:val="0"/>
          <w:numId w:val="15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Pr="003E3788">
        <w:rPr>
          <w:rFonts w:ascii="Calibri Light" w:hAnsi="Calibri Light" w:eastAsia="Calibri Light" w:cs="Calibri Light"/>
        </w:rPr>
        <w:t>85855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The Kat Walk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Model Meet Up Event</w:t>
      </w:r>
      <w:r w:rsidRPr="3B734B2E">
        <w:rPr>
          <w:rFonts w:ascii="Calibri Light" w:hAnsi="Calibri Light" w:eastAsia="Calibri Light" w:cs="Calibri Light"/>
          <w:i/>
          <w:iCs/>
        </w:rPr>
        <w:t xml:space="preserve"> 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Requesting funding for flyers and university rental for a free of charge event featuring speakers and models.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>674.00    Allocation: $539.20</w:t>
      </w:r>
    </w:p>
    <w:p w:rsidR="00191FB1" w:rsidP="00191FB1" w:rsidRDefault="00B73E18" w14:paraId="38320C76" w14:textId="71E50AAB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 xml:space="preserve">Approved: </w:t>
      </w:r>
      <w:r w:rsidR="00762AFC">
        <w:rPr>
          <w:rFonts w:ascii="Calibri Light" w:hAnsi="Calibri Light" w:eastAsia="Calibri Light" w:cs="Calibri Light"/>
          <w:b/>
          <w:bCs/>
        </w:rPr>
        <w:t>9-0-0</w:t>
      </w:r>
    </w:p>
    <w:p w:rsidRPr="00745FF2" w:rsidR="007C0956" w:rsidP="007C0956" w:rsidRDefault="007C0956" w14:paraId="5F80E8EE" w14:textId="6F16D21B">
      <w:pPr>
        <w:pStyle w:val="ListParagraph"/>
        <w:numPr>
          <w:ilvl w:val="0"/>
          <w:numId w:val="15"/>
        </w:numPr>
        <w:spacing w:after="160" w:line="259" w:lineRule="auto"/>
        <w:rPr/>
      </w:pPr>
      <w:r w:rsidRPr="121C4C1D" w:rsidR="007C0956">
        <w:rPr>
          <w:rFonts w:ascii="Calibri Light" w:hAnsi="Calibri Light" w:eastAsia="Calibri Light" w:cs="Calibri Light"/>
        </w:rPr>
        <w:t xml:space="preserve">App No. </w:t>
      </w:r>
      <w:r w:rsidRPr="121C4C1D" w:rsidR="007C0956">
        <w:rPr>
          <w:rFonts w:ascii="Calibri Light" w:hAnsi="Calibri Light" w:eastAsia="Calibri Light" w:cs="Calibri Light"/>
        </w:rPr>
        <w:t>85817</w:t>
      </w:r>
      <w:r w:rsidRPr="121C4C1D" w:rsidR="007C0956">
        <w:rPr>
          <w:rFonts w:ascii="Calibri Light" w:hAnsi="Calibri Light" w:eastAsia="Calibri Light" w:cs="Calibri Light"/>
        </w:rPr>
        <w:t xml:space="preserve"> – </w:t>
      </w:r>
      <w:r w:rsidRPr="121C4C1D" w:rsidR="007C0956">
        <w:rPr>
          <w:rFonts w:ascii="Calibri Light" w:hAnsi="Calibri Light" w:eastAsia="Calibri Light" w:cs="Calibri Light"/>
          <w:b w:val="1"/>
          <w:bCs w:val="1"/>
          <w:u w:val="single"/>
        </w:rPr>
        <w:t>Zeta Psi Fraternity</w:t>
      </w:r>
      <w:r w:rsidRPr="121C4C1D" w:rsidR="007C0956">
        <w:rPr>
          <w:rFonts w:ascii="Calibri Light" w:hAnsi="Calibri Light" w:eastAsia="Calibri Light" w:cs="Calibri Light"/>
        </w:rPr>
        <w:t xml:space="preserve"> – </w:t>
      </w:r>
      <w:r w:rsidRPr="121C4C1D" w:rsidR="007C0956">
        <w:rPr>
          <w:rFonts w:ascii="Calibri Light" w:hAnsi="Calibri Light" w:eastAsia="Calibri Light" w:cs="Calibri Light"/>
          <w:i w:val="1"/>
          <w:iCs w:val="1"/>
        </w:rPr>
        <w:t>National Dues</w:t>
      </w:r>
      <w:r>
        <w:br/>
      </w:r>
      <w:r w:rsidRPr="121C4C1D" w:rsidR="007C0956">
        <w:rPr>
          <w:rFonts w:ascii="Calibri Light" w:hAnsi="Calibri Light" w:eastAsia="Calibri Light" w:cs="Calibri Light"/>
        </w:rPr>
        <w:t>Description:</w:t>
      </w:r>
      <w:r w:rsidRPr="121C4C1D" w:rsidR="007C0956">
        <w:rPr>
          <w:rFonts w:ascii="Calibri Light" w:hAnsi="Calibri Light" w:eastAsia="Calibri Light" w:cs="Calibri Light"/>
        </w:rPr>
        <w:t xml:space="preserve"> Reimbursement for dues to nationals. </w:t>
      </w:r>
      <w:r>
        <w:br/>
      </w:r>
      <w:r w:rsidRPr="121C4C1D" w:rsidR="007C0956">
        <w:rPr>
          <w:rFonts w:ascii="Calibri Light" w:hAnsi="Calibri Light" w:eastAsia="Calibri Light" w:cs="Calibri Light"/>
          <w:b w:val="1"/>
          <w:bCs w:val="1"/>
        </w:rPr>
        <w:t>Requested: $</w:t>
      </w:r>
      <w:r w:rsidRPr="121C4C1D" w:rsidR="007C0956">
        <w:rPr>
          <w:rFonts w:ascii="Calibri Light" w:hAnsi="Calibri Light" w:eastAsia="Calibri Light" w:cs="Calibri Light"/>
          <w:b w:val="1"/>
          <w:bCs w:val="1"/>
        </w:rPr>
        <w:t>1,500.00   Allocation: $</w:t>
      </w:r>
      <w:r w:rsidRPr="121C4C1D" w:rsidR="3D7730A2">
        <w:rPr>
          <w:rFonts w:ascii="Calibri Light" w:hAnsi="Calibri Light" w:eastAsia="Calibri Light" w:cs="Calibri Light"/>
          <w:b w:val="1"/>
          <w:bCs w:val="1"/>
        </w:rPr>
        <w:t>750.00</w:t>
      </w:r>
    </w:p>
    <w:p w:rsidRPr="003D794B" w:rsidR="00745FF2" w:rsidP="00745FF2" w:rsidRDefault="00745FF2" w14:paraId="750AEC3C" w14:textId="63DE4023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 xml:space="preserve">Approved: </w:t>
      </w:r>
      <w:r w:rsidR="00821F99">
        <w:rPr>
          <w:rFonts w:ascii="Calibri Light" w:hAnsi="Calibri Light" w:eastAsia="Calibri Light" w:cs="Calibri Light"/>
          <w:b/>
          <w:bCs/>
        </w:rPr>
        <w:t>9-0-0</w:t>
      </w:r>
    </w:p>
    <w:p w:rsidRPr="00AE38BE" w:rsidR="007C0956" w:rsidP="007C0956" w:rsidRDefault="007C0956" w14:paraId="417BD4A8" w14:textId="77777777">
      <w:pPr>
        <w:pStyle w:val="ListParagraph"/>
        <w:numPr>
          <w:ilvl w:val="0"/>
          <w:numId w:val="15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>
        <w:rPr>
          <w:rFonts w:ascii="Calibri Light" w:hAnsi="Calibri Light" w:eastAsia="Calibri Light" w:cs="Calibri Light"/>
        </w:rPr>
        <w:t>85761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Zeta Beta Tau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Purchase Rush Shirts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Purchase shirts for Rush during the Fall semester.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>1,800.00    Allocation: $1,440.00</w:t>
      </w:r>
    </w:p>
    <w:p w:rsidR="00AE38BE" w:rsidP="00AE38BE" w:rsidRDefault="00AE38BE" w14:paraId="6E7D5278" w14:textId="0EA1BFFA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 xml:space="preserve">Approved: </w:t>
      </w:r>
      <w:r w:rsidR="00AE70DE">
        <w:rPr>
          <w:rFonts w:ascii="Calibri Light" w:hAnsi="Calibri Light" w:eastAsia="Calibri Light" w:cs="Calibri Light"/>
          <w:b/>
          <w:bCs/>
        </w:rPr>
        <w:t>9-0-0</w:t>
      </w:r>
    </w:p>
    <w:p w:rsidRPr="002B0054" w:rsidR="003E3788" w:rsidP="003E3788" w:rsidRDefault="003E3788" w14:paraId="1D267623" w14:textId="77777777">
      <w:pPr>
        <w:pStyle w:val="ListParagraph"/>
        <w:numPr>
          <w:ilvl w:val="0"/>
          <w:numId w:val="15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 w:rsidRPr="003E3788">
        <w:rPr>
          <w:rFonts w:ascii="Calibri Light" w:hAnsi="Calibri Light" w:eastAsia="Calibri Light" w:cs="Calibri Light"/>
        </w:rPr>
        <w:t>85901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Illini Waterski and Wakeboard Club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Jump Suit Funding</w:t>
      </w:r>
      <w:r w:rsidRPr="3B734B2E">
        <w:rPr>
          <w:rFonts w:ascii="Calibri Light" w:hAnsi="Calibri Light" w:eastAsia="Calibri Light" w:cs="Calibri Light"/>
          <w:i/>
          <w:iCs/>
        </w:rPr>
        <w:t xml:space="preserve"> </w:t>
      </w:r>
      <w:r>
        <w:rPr>
          <w:rFonts w:ascii="Calibri Light" w:hAnsi="Calibri Light" w:eastAsia="Calibri Light" w:cs="Calibri Light"/>
          <w:i/>
          <w:iCs/>
        </w:rPr>
        <w:br/>
      </w:r>
      <w:r w:rsidRPr="3B734B2E">
        <w:rPr>
          <w:rFonts w:ascii="Calibri Light" w:hAnsi="Calibri Light" w:eastAsia="Calibri Light" w:cs="Calibri Light"/>
        </w:rPr>
        <w:t>Description:</w:t>
      </w:r>
      <w:r w:rsidRPr="00450EAA">
        <w:rPr>
          <w:rFonts w:ascii="Calibri Light" w:hAnsi="Calibri Light" w:eastAsia="Calibri Light" w:cs="Calibri Light"/>
        </w:rPr>
        <w:t xml:space="preserve"> </w:t>
      </w:r>
      <w:r>
        <w:rPr>
          <w:rFonts w:ascii="Calibri Light" w:hAnsi="Calibri Light" w:eastAsia="Calibri Light" w:cs="Calibri Light"/>
        </w:rPr>
        <w:t xml:space="preserve">To compete safely in tournaments, new jump suits are needed.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>320.00   Allocation: $256.00</w:t>
      </w:r>
    </w:p>
    <w:p w:rsidR="002B0054" w:rsidP="002B0054" w:rsidRDefault="002B0054" w14:paraId="0797A089" w14:textId="78B45478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>Approved 9-0-0</w:t>
      </w:r>
    </w:p>
    <w:p w:rsidRPr="00B7606E" w:rsidR="003D794B" w:rsidP="00B11D0E" w:rsidRDefault="00024508" w14:paraId="5F8C7C25" w14:textId="6AB917C2">
      <w:pPr>
        <w:pStyle w:val="ListParagraph"/>
        <w:numPr>
          <w:ilvl w:val="0"/>
          <w:numId w:val="15"/>
        </w:numPr>
        <w:spacing w:after="160" w:line="259" w:lineRule="auto"/>
      </w:pPr>
      <w:r w:rsidRPr="3B734B2E">
        <w:rPr>
          <w:rFonts w:ascii="Calibri Light" w:hAnsi="Calibri Light" w:eastAsia="Calibri Light" w:cs="Calibri Light"/>
        </w:rPr>
        <w:t xml:space="preserve">App No. </w:t>
      </w:r>
      <w:r>
        <w:rPr>
          <w:rFonts w:ascii="Calibri Light" w:hAnsi="Calibri Light" w:eastAsia="Calibri Light" w:cs="Calibri Light"/>
        </w:rPr>
        <w:t>83654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b/>
          <w:bCs/>
          <w:u w:val="single"/>
        </w:rPr>
        <w:t>Alpha Phi Gamma National Sorority, Inc.</w:t>
      </w:r>
      <w:r w:rsidRPr="3B734B2E">
        <w:rPr>
          <w:rFonts w:ascii="Calibri Light" w:hAnsi="Calibri Light" w:eastAsia="Calibri Light" w:cs="Calibri Light"/>
        </w:rPr>
        <w:t xml:space="preserve"> – </w:t>
      </w:r>
      <w:r>
        <w:rPr>
          <w:rFonts w:ascii="Calibri Light" w:hAnsi="Calibri Light" w:eastAsia="Calibri Light" w:cs="Calibri Light"/>
          <w:i/>
          <w:iCs/>
        </w:rPr>
        <w:t>Alpha Phi Gamma Uniforms</w:t>
      </w:r>
      <w:r>
        <w:br/>
      </w:r>
      <w:r w:rsidRPr="3B734B2E">
        <w:rPr>
          <w:rFonts w:ascii="Calibri Light" w:hAnsi="Calibri Light" w:eastAsia="Calibri Light" w:cs="Calibri Light"/>
        </w:rPr>
        <w:t>Description:</w:t>
      </w:r>
      <w:r>
        <w:rPr>
          <w:rFonts w:ascii="Calibri Light" w:hAnsi="Calibri Light" w:eastAsia="Calibri Light" w:cs="Calibri Light"/>
        </w:rPr>
        <w:t xml:space="preserve"> Alpha Phi Gamma is requesting funding for conference apparel, recruitment shirts, “standards”, line jackets, and windbreakers. SORF will not fund purchases made out of period. </w:t>
      </w:r>
      <w:r>
        <w:br/>
      </w:r>
      <w:r w:rsidRPr="3B734B2E">
        <w:rPr>
          <w:rFonts w:ascii="Calibri Light" w:hAnsi="Calibri Light" w:eastAsia="Calibri Light" w:cs="Calibri Light"/>
          <w:b/>
          <w:bCs/>
        </w:rPr>
        <w:t>Requested: $</w:t>
      </w:r>
      <w:r>
        <w:rPr>
          <w:rFonts w:ascii="Calibri Light" w:hAnsi="Calibri Light" w:eastAsia="Calibri Light" w:cs="Calibri Light"/>
          <w:b/>
          <w:bCs/>
        </w:rPr>
        <w:t xml:space="preserve">4,167.00   </w:t>
      </w:r>
      <w:r w:rsidR="00D4160B">
        <w:rPr>
          <w:rFonts w:ascii="Calibri Light" w:hAnsi="Calibri Light" w:eastAsia="Calibri Light" w:cs="Calibri Light"/>
          <w:b/>
          <w:bCs/>
        </w:rPr>
        <w:t>Allocation: $</w:t>
      </w:r>
      <w:r w:rsidR="00540C8B">
        <w:rPr>
          <w:rFonts w:ascii="Calibri Light" w:hAnsi="Calibri Light" w:eastAsia="Calibri Light" w:cs="Calibri Light"/>
          <w:b/>
          <w:bCs/>
        </w:rPr>
        <w:t>3,333.60</w:t>
      </w:r>
    </w:p>
    <w:p w:rsidRPr="005A36E7" w:rsidR="00B7606E" w:rsidP="00B7606E" w:rsidRDefault="00B7606E" w14:paraId="69C07C9E" w14:textId="75FA2640">
      <w:pPr>
        <w:pStyle w:val="ListParagraph"/>
        <w:spacing w:after="160" w:line="259" w:lineRule="auto"/>
      </w:pPr>
      <w:r>
        <w:rPr>
          <w:rFonts w:ascii="Calibri Light" w:hAnsi="Calibri Light" w:eastAsia="Calibri Light" w:cs="Calibri Light"/>
          <w:b/>
          <w:bCs/>
        </w:rPr>
        <w:t>Approve</w:t>
      </w:r>
      <w:r w:rsidR="00C506BA">
        <w:rPr>
          <w:rFonts w:ascii="Calibri Light" w:hAnsi="Calibri Light" w:eastAsia="Calibri Light" w:cs="Calibri Light"/>
          <w:b/>
          <w:bCs/>
        </w:rPr>
        <w:t>d</w:t>
      </w:r>
      <w:r>
        <w:rPr>
          <w:rFonts w:ascii="Calibri Light" w:hAnsi="Calibri Light" w:eastAsia="Calibri Light" w:cs="Calibri Light"/>
          <w:b/>
          <w:bCs/>
        </w:rPr>
        <w:t>:</w:t>
      </w:r>
      <w:r w:rsidR="001F1230">
        <w:rPr>
          <w:rFonts w:ascii="Calibri Light" w:hAnsi="Calibri Light" w:eastAsia="Calibri Light" w:cs="Calibri Light"/>
          <w:b/>
          <w:bCs/>
        </w:rPr>
        <w:t>6-2-1</w:t>
      </w:r>
      <w:r>
        <w:rPr>
          <w:rFonts w:ascii="Calibri Light" w:hAnsi="Calibri Light" w:eastAsia="Calibri Light" w:cs="Calibri Light"/>
          <w:b/>
          <w:bCs/>
        </w:rPr>
        <w:t xml:space="preserve"> </w:t>
      </w:r>
    </w:p>
    <w:sectPr w:rsidRPr="005A36E7" w:rsidR="00B760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105" w:rsidRDefault="00601105" w14:paraId="231B647A" w14:textId="77777777">
      <w:r>
        <w:separator/>
      </w:r>
    </w:p>
  </w:endnote>
  <w:endnote w:type="continuationSeparator" w:id="0">
    <w:p w:rsidR="00601105" w:rsidRDefault="00601105" w14:paraId="7859A4DC" w14:textId="77777777">
      <w:r>
        <w:continuationSeparator/>
      </w:r>
    </w:p>
  </w:endnote>
  <w:endnote w:type="continuationNotice" w:id="1">
    <w:p w:rsidR="00601105" w:rsidRDefault="00601105" w14:paraId="534D18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105" w:rsidRDefault="00601105" w14:paraId="2CA40A1F" w14:textId="77777777">
      <w:r>
        <w:separator/>
      </w:r>
    </w:p>
  </w:footnote>
  <w:footnote w:type="continuationSeparator" w:id="0">
    <w:p w:rsidR="00601105" w:rsidRDefault="00601105" w14:paraId="2371824A" w14:textId="77777777">
      <w:r>
        <w:continuationSeparator/>
      </w:r>
    </w:p>
  </w:footnote>
  <w:footnote w:type="continuationNotice" w:id="1">
    <w:p w:rsidR="00601105" w:rsidRDefault="00601105" w14:paraId="1BC558B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147"/>
    <w:multiLevelType w:val="hybridMultilevel"/>
    <w:tmpl w:val="8C3EA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7309"/>
    <w:multiLevelType w:val="hybridMultilevel"/>
    <w:tmpl w:val="D0503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0B0F15"/>
    <w:multiLevelType w:val="hybridMultilevel"/>
    <w:tmpl w:val="8208CD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291D73"/>
    <w:multiLevelType w:val="hybridMultilevel"/>
    <w:tmpl w:val="1C9CE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6D74"/>
    <w:multiLevelType w:val="hybridMultilevel"/>
    <w:tmpl w:val="A45E49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334FD6"/>
    <w:multiLevelType w:val="hybridMultilevel"/>
    <w:tmpl w:val="15C81748"/>
    <w:lvl w:ilvl="0" w:tplc="FFFFFFFF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804337E"/>
    <w:multiLevelType w:val="hybridMultilevel"/>
    <w:tmpl w:val="35042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E02F82"/>
    <w:multiLevelType w:val="hybridMultilevel"/>
    <w:tmpl w:val="8A3247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720A9D"/>
    <w:multiLevelType w:val="hybridMultilevel"/>
    <w:tmpl w:val="FFFFFFFF"/>
    <w:lvl w:ilvl="0" w:tplc="D0722B6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4C24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0C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EAA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C5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8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A4E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A8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4C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F15AE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72E9C"/>
    <w:multiLevelType w:val="hybridMultilevel"/>
    <w:tmpl w:val="9064D61E"/>
    <w:lvl w:ilvl="0" w:tplc="04090005">
      <w:start w:val="1"/>
      <w:numFmt w:val="bullet"/>
      <w:lvlText w:val=""/>
      <w:lvlJc w:val="left"/>
      <w:pPr>
        <w:ind w:left="1447" w:hanging="360"/>
      </w:pPr>
      <w:rPr>
        <w:rFonts w:hint="default" w:ascii="Wingdings" w:hAnsi="Wingdings"/>
      </w:rPr>
    </w:lvl>
    <w:lvl w:ilvl="1" w:tplc="049042DA">
      <w:start w:val="1"/>
      <w:numFmt w:val="decimal"/>
      <w:lvlText w:val="%2."/>
      <w:lvlJc w:val="left"/>
      <w:pPr>
        <w:ind w:left="2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11" w15:restartNumberingAfterBreak="0">
    <w:nsid w:val="52DB5B67"/>
    <w:multiLevelType w:val="hybridMultilevel"/>
    <w:tmpl w:val="A11A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F647A"/>
    <w:multiLevelType w:val="hybridMultilevel"/>
    <w:tmpl w:val="F1D0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8C51BC"/>
    <w:multiLevelType w:val="hybridMultilevel"/>
    <w:tmpl w:val="E42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223850"/>
    <w:multiLevelType w:val="hybridMultilevel"/>
    <w:tmpl w:val="FFFFFFFF"/>
    <w:lvl w:ilvl="0" w:tplc="41EC6C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E4787E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A4A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987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8F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EE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50D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24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32D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8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06443"/>
    <w:rsid w:val="000134D9"/>
    <w:rsid w:val="00014C94"/>
    <w:rsid w:val="00014F3C"/>
    <w:rsid w:val="000166BB"/>
    <w:rsid w:val="000177CC"/>
    <w:rsid w:val="000235C4"/>
    <w:rsid w:val="00024508"/>
    <w:rsid w:val="00025C16"/>
    <w:rsid w:val="00033A3C"/>
    <w:rsid w:val="000347C8"/>
    <w:rsid w:val="00037668"/>
    <w:rsid w:val="000444AA"/>
    <w:rsid w:val="00047109"/>
    <w:rsid w:val="00056A87"/>
    <w:rsid w:val="000630AD"/>
    <w:rsid w:val="000659CA"/>
    <w:rsid w:val="000669DB"/>
    <w:rsid w:val="000711A4"/>
    <w:rsid w:val="0007128A"/>
    <w:rsid w:val="00071FEA"/>
    <w:rsid w:val="00073928"/>
    <w:rsid w:val="0007476B"/>
    <w:rsid w:val="000756BC"/>
    <w:rsid w:val="000833A0"/>
    <w:rsid w:val="000866DB"/>
    <w:rsid w:val="00090CE9"/>
    <w:rsid w:val="00090ED7"/>
    <w:rsid w:val="000920F6"/>
    <w:rsid w:val="000942DE"/>
    <w:rsid w:val="00094B9E"/>
    <w:rsid w:val="000957B8"/>
    <w:rsid w:val="000967F4"/>
    <w:rsid w:val="00097473"/>
    <w:rsid w:val="0009797E"/>
    <w:rsid w:val="000A2779"/>
    <w:rsid w:val="000A4408"/>
    <w:rsid w:val="000A5FA9"/>
    <w:rsid w:val="000A6BAE"/>
    <w:rsid w:val="000A7BA9"/>
    <w:rsid w:val="000B2199"/>
    <w:rsid w:val="000B2DBF"/>
    <w:rsid w:val="000B4476"/>
    <w:rsid w:val="000B6534"/>
    <w:rsid w:val="000B798C"/>
    <w:rsid w:val="000B7CC2"/>
    <w:rsid w:val="000C03A1"/>
    <w:rsid w:val="000C088B"/>
    <w:rsid w:val="000C13D4"/>
    <w:rsid w:val="000C1405"/>
    <w:rsid w:val="000C2782"/>
    <w:rsid w:val="000C3D55"/>
    <w:rsid w:val="000C4355"/>
    <w:rsid w:val="000C51FD"/>
    <w:rsid w:val="000C570F"/>
    <w:rsid w:val="000D59E9"/>
    <w:rsid w:val="000E124A"/>
    <w:rsid w:val="000E1E2B"/>
    <w:rsid w:val="000E2AB5"/>
    <w:rsid w:val="000F07AC"/>
    <w:rsid w:val="000F200E"/>
    <w:rsid w:val="000F3BDD"/>
    <w:rsid w:val="0010029A"/>
    <w:rsid w:val="001015BD"/>
    <w:rsid w:val="00104BDB"/>
    <w:rsid w:val="00104C60"/>
    <w:rsid w:val="0010712F"/>
    <w:rsid w:val="00107815"/>
    <w:rsid w:val="00111ED8"/>
    <w:rsid w:val="00112B68"/>
    <w:rsid w:val="00113C68"/>
    <w:rsid w:val="001159E8"/>
    <w:rsid w:val="00115C4F"/>
    <w:rsid w:val="00120BC8"/>
    <w:rsid w:val="00120D10"/>
    <w:rsid w:val="00125107"/>
    <w:rsid w:val="00127417"/>
    <w:rsid w:val="00127D6D"/>
    <w:rsid w:val="00130CDC"/>
    <w:rsid w:val="001354E1"/>
    <w:rsid w:val="0013663E"/>
    <w:rsid w:val="0013748F"/>
    <w:rsid w:val="00140D7C"/>
    <w:rsid w:val="0015274E"/>
    <w:rsid w:val="00153E53"/>
    <w:rsid w:val="00161F2D"/>
    <w:rsid w:val="001647CD"/>
    <w:rsid w:val="00174A07"/>
    <w:rsid w:val="0017578B"/>
    <w:rsid w:val="00175BA2"/>
    <w:rsid w:val="001809B3"/>
    <w:rsid w:val="001811DC"/>
    <w:rsid w:val="00181266"/>
    <w:rsid w:val="001832D3"/>
    <w:rsid w:val="00183ADC"/>
    <w:rsid w:val="00183E1B"/>
    <w:rsid w:val="0018444D"/>
    <w:rsid w:val="00186FA2"/>
    <w:rsid w:val="0018724A"/>
    <w:rsid w:val="00191FB1"/>
    <w:rsid w:val="00192685"/>
    <w:rsid w:val="00195661"/>
    <w:rsid w:val="0019666A"/>
    <w:rsid w:val="001A1D1F"/>
    <w:rsid w:val="001A20ED"/>
    <w:rsid w:val="001A241C"/>
    <w:rsid w:val="001A2D90"/>
    <w:rsid w:val="001A43C6"/>
    <w:rsid w:val="001A47D0"/>
    <w:rsid w:val="001A4DCE"/>
    <w:rsid w:val="001A5248"/>
    <w:rsid w:val="001B0FB1"/>
    <w:rsid w:val="001B217A"/>
    <w:rsid w:val="001B398B"/>
    <w:rsid w:val="001B419E"/>
    <w:rsid w:val="001B62B1"/>
    <w:rsid w:val="001B6DAB"/>
    <w:rsid w:val="001C04D6"/>
    <w:rsid w:val="001C45A9"/>
    <w:rsid w:val="001D2E0D"/>
    <w:rsid w:val="001D73A6"/>
    <w:rsid w:val="001E4337"/>
    <w:rsid w:val="001E71E0"/>
    <w:rsid w:val="001F1230"/>
    <w:rsid w:val="00200CEF"/>
    <w:rsid w:val="00202AEE"/>
    <w:rsid w:val="00204EDD"/>
    <w:rsid w:val="002125D1"/>
    <w:rsid w:val="00212778"/>
    <w:rsid w:val="00216CA9"/>
    <w:rsid w:val="002206A3"/>
    <w:rsid w:val="002247E8"/>
    <w:rsid w:val="00225255"/>
    <w:rsid w:val="00230E9F"/>
    <w:rsid w:val="00231868"/>
    <w:rsid w:val="00236505"/>
    <w:rsid w:val="002369D6"/>
    <w:rsid w:val="0024712A"/>
    <w:rsid w:val="0024744C"/>
    <w:rsid w:val="002523CE"/>
    <w:rsid w:val="00254FFA"/>
    <w:rsid w:val="00255E22"/>
    <w:rsid w:val="00261C96"/>
    <w:rsid w:val="002637AF"/>
    <w:rsid w:val="00267E8B"/>
    <w:rsid w:val="00272668"/>
    <w:rsid w:val="002741C4"/>
    <w:rsid w:val="002750F3"/>
    <w:rsid w:val="0027794A"/>
    <w:rsid w:val="0028324C"/>
    <w:rsid w:val="00283AAA"/>
    <w:rsid w:val="0028481E"/>
    <w:rsid w:val="00286AF0"/>
    <w:rsid w:val="002903A6"/>
    <w:rsid w:val="00292ED0"/>
    <w:rsid w:val="002975EA"/>
    <w:rsid w:val="002A0137"/>
    <w:rsid w:val="002A046F"/>
    <w:rsid w:val="002A2D74"/>
    <w:rsid w:val="002A6F79"/>
    <w:rsid w:val="002A7E20"/>
    <w:rsid w:val="002B0054"/>
    <w:rsid w:val="002B2B0F"/>
    <w:rsid w:val="002B4CB9"/>
    <w:rsid w:val="002B75BA"/>
    <w:rsid w:val="002C1C0B"/>
    <w:rsid w:val="002C5058"/>
    <w:rsid w:val="002D0AB9"/>
    <w:rsid w:val="002D2396"/>
    <w:rsid w:val="002E21D6"/>
    <w:rsid w:val="002E4762"/>
    <w:rsid w:val="002E516E"/>
    <w:rsid w:val="002F2638"/>
    <w:rsid w:val="002F3C60"/>
    <w:rsid w:val="00301896"/>
    <w:rsid w:val="00302D5C"/>
    <w:rsid w:val="00307B01"/>
    <w:rsid w:val="00312B3E"/>
    <w:rsid w:val="00313B4C"/>
    <w:rsid w:val="00316D6B"/>
    <w:rsid w:val="003208D7"/>
    <w:rsid w:val="00322395"/>
    <w:rsid w:val="003223FB"/>
    <w:rsid w:val="00322C2E"/>
    <w:rsid w:val="00322EC4"/>
    <w:rsid w:val="00326A91"/>
    <w:rsid w:val="00330E72"/>
    <w:rsid w:val="00331586"/>
    <w:rsid w:val="00337315"/>
    <w:rsid w:val="0033783E"/>
    <w:rsid w:val="00342CDA"/>
    <w:rsid w:val="0034342B"/>
    <w:rsid w:val="00347E83"/>
    <w:rsid w:val="00350280"/>
    <w:rsid w:val="00352DF0"/>
    <w:rsid w:val="00353461"/>
    <w:rsid w:val="003575A2"/>
    <w:rsid w:val="003576C7"/>
    <w:rsid w:val="003622E4"/>
    <w:rsid w:val="003655F7"/>
    <w:rsid w:val="003708BF"/>
    <w:rsid w:val="00370C30"/>
    <w:rsid w:val="0037283B"/>
    <w:rsid w:val="00372F21"/>
    <w:rsid w:val="00372FC2"/>
    <w:rsid w:val="00373FF2"/>
    <w:rsid w:val="00375C2D"/>
    <w:rsid w:val="003764DD"/>
    <w:rsid w:val="00377989"/>
    <w:rsid w:val="00380BB2"/>
    <w:rsid w:val="00381293"/>
    <w:rsid w:val="00383088"/>
    <w:rsid w:val="00385C34"/>
    <w:rsid w:val="00390400"/>
    <w:rsid w:val="00391637"/>
    <w:rsid w:val="003A008C"/>
    <w:rsid w:val="003A0D18"/>
    <w:rsid w:val="003A23CE"/>
    <w:rsid w:val="003A2F08"/>
    <w:rsid w:val="003A4D44"/>
    <w:rsid w:val="003A67F5"/>
    <w:rsid w:val="003A724C"/>
    <w:rsid w:val="003A7A1C"/>
    <w:rsid w:val="003B1ABE"/>
    <w:rsid w:val="003B1EA4"/>
    <w:rsid w:val="003B25CC"/>
    <w:rsid w:val="003B3CDC"/>
    <w:rsid w:val="003B67EE"/>
    <w:rsid w:val="003B683F"/>
    <w:rsid w:val="003C212D"/>
    <w:rsid w:val="003C2FB9"/>
    <w:rsid w:val="003C4D76"/>
    <w:rsid w:val="003C64D1"/>
    <w:rsid w:val="003C7104"/>
    <w:rsid w:val="003D2B46"/>
    <w:rsid w:val="003D3A53"/>
    <w:rsid w:val="003D3B7C"/>
    <w:rsid w:val="003D5CFF"/>
    <w:rsid w:val="003D71A1"/>
    <w:rsid w:val="003D794B"/>
    <w:rsid w:val="003E0D84"/>
    <w:rsid w:val="003E3788"/>
    <w:rsid w:val="003E4FB0"/>
    <w:rsid w:val="003E64CB"/>
    <w:rsid w:val="003F01EF"/>
    <w:rsid w:val="003F095B"/>
    <w:rsid w:val="003F156E"/>
    <w:rsid w:val="003F48C9"/>
    <w:rsid w:val="003F53A5"/>
    <w:rsid w:val="004035B1"/>
    <w:rsid w:val="00403D1A"/>
    <w:rsid w:val="00405A0B"/>
    <w:rsid w:val="00406DBE"/>
    <w:rsid w:val="00406EF1"/>
    <w:rsid w:val="004074D7"/>
    <w:rsid w:val="00407B5A"/>
    <w:rsid w:val="004127B5"/>
    <w:rsid w:val="00413317"/>
    <w:rsid w:val="004142D6"/>
    <w:rsid w:val="00417D45"/>
    <w:rsid w:val="00424F42"/>
    <w:rsid w:val="004254F9"/>
    <w:rsid w:val="0043129B"/>
    <w:rsid w:val="00431F36"/>
    <w:rsid w:val="00434466"/>
    <w:rsid w:val="00435694"/>
    <w:rsid w:val="0044387E"/>
    <w:rsid w:val="00444B11"/>
    <w:rsid w:val="00450EAA"/>
    <w:rsid w:val="00452D88"/>
    <w:rsid w:val="004531E7"/>
    <w:rsid w:val="004534AF"/>
    <w:rsid w:val="004541CE"/>
    <w:rsid w:val="00455FD3"/>
    <w:rsid w:val="00456372"/>
    <w:rsid w:val="00457909"/>
    <w:rsid w:val="004654D1"/>
    <w:rsid w:val="00471350"/>
    <w:rsid w:val="00471633"/>
    <w:rsid w:val="00471DE3"/>
    <w:rsid w:val="004801BE"/>
    <w:rsid w:val="0048031F"/>
    <w:rsid w:val="00481246"/>
    <w:rsid w:val="004821E2"/>
    <w:rsid w:val="00485DAF"/>
    <w:rsid w:val="0049148F"/>
    <w:rsid w:val="00494614"/>
    <w:rsid w:val="00494EA3"/>
    <w:rsid w:val="00495AFB"/>
    <w:rsid w:val="0049708D"/>
    <w:rsid w:val="004A3402"/>
    <w:rsid w:val="004A3610"/>
    <w:rsid w:val="004A4C74"/>
    <w:rsid w:val="004A5910"/>
    <w:rsid w:val="004B2F50"/>
    <w:rsid w:val="004B480B"/>
    <w:rsid w:val="004C79FC"/>
    <w:rsid w:val="004D073A"/>
    <w:rsid w:val="004D3CFF"/>
    <w:rsid w:val="004E194B"/>
    <w:rsid w:val="004E37E8"/>
    <w:rsid w:val="004E4B1D"/>
    <w:rsid w:val="004E6E05"/>
    <w:rsid w:val="004F229D"/>
    <w:rsid w:val="00502EF7"/>
    <w:rsid w:val="00503396"/>
    <w:rsid w:val="0051405D"/>
    <w:rsid w:val="00515940"/>
    <w:rsid w:val="00515C6E"/>
    <w:rsid w:val="00516668"/>
    <w:rsid w:val="00523DC4"/>
    <w:rsid w:val="00527414"/>
    <w:rsid w:val="005331CB"/>
    <w:rsid w:val="005354CC"/>
    <w:rsid w:val="00535910"/>
    <w:rsid w:val="00535AF0"/>
    <w:rsid w:val="00536E04"/>
    <w:rsid w:val="00540C8B"/>
    <w:rsid w:val="005521FE"/>
    <w:rsid w:val="005523F6"/>
    <w:rsid w:val="005526A9"/>
    <w:rsid w:val="0055319D"/>
    <w:rsid w:val="00556F9F"/>
    <w:rsid w:val="005571B0"/>
    <w:rsid w:val="00557DDB"/>
    <w:rsid w:val="00564A14"/>
    <w:rsid w:val="00566E8C"/>
    <w:rsid w:val="005673A8"/>
    <w:rsid w:val="00567EDE"/>
    <w:rsid w:val="00572441"/>
    <w:rsid w:val="00572F93"/>
    <w:rsid w:val="005804EE"/>
    <w:rsid w:val="00580F9F"/>
    <w:rsid w:val="00583E38"/>
    <w:rsid w:val="00586278"/>
    <w:rsid w:val="00586573"/>
    <w:rsid w:val="005876F2"/>
    <w:rsid w:val="00590EAD"/>
    <w:rsid w:val="0059157E"/>
    <w:rsid w:val="00594B1D"/>
    <w:rsid w:val="0059658E"/>
    <w:rsid w:val="00596BB3"/>
    <w:rsid w:val="00596C31"/>
    <w:rsid w:val="005A36E7"/>
    <w:rsid w:val="005A3780"/>
    <w:rsid w:val="005B0869"/>
    <w:rsid w:val="005B23F9"/>
    <w:rsid w:val="005B3A09"/>
    <w:rsid w:val="005B3F3D"/>
    <w:rsid w:val="005B4D43"/>
    <w:rsid w:val="005B5064"/>
    <w:rsid w:val="005C4265"/>
    <w:rsid w:val="005C5F2E"/>
    <w:rsid w:val="005D1C10"/>
    <w:rsid w:val="005D2333"/>
    <w:rsid w:val="005D5D4C"/>
    <w:rsid w:val="005E4EC6"/>
    <w:rsid w:val="005E50F2"/>
    <w:rsid w:val="005F1C9A"/>
    <w:rsid w:val="005F2F23"/>
    <w:rsid w:val="005F30F3"/>
    <w:rsid w:val="005F3269"/>
    <w:rsid w:val="005F3560"/>
    <w:rsid w:val="005F41BD"/>
    <w:rsid w:val="00600358"/>
    <w:rsid w:val="00601105"/>
    <w:rsid w:val="006027D0"/>
    <w:rsid w:val="006051F1"/>
    <w:rsid w:val="0061001F"/>
    <w:rsid w:val="00610750"/>
    <w:rsid w:val="00611DA5"/>
    <w:rsid w:val="0061496C"/>
    <w:rsid w:val="0061514E"/>
    <w:rsid w:val="00615752"/>
    <w:rsid w:val="00616207"/>
    <w:rsid w:val="00616BB1"/>
    <w:rsid w:val="00621446"/>
    <w:rsid w:val="00622AC1"/>
    <w:rsid w:val="0062318A"/>
    <w:rsid w:val="006371D0"/>
    <w:rsid w:val="00637A08"/>
    <w:rsid w:val="00637AB2"/>
    <w:rsid w:val="006406F5"/>
    <w:rsid w:val="006473FD"/>
    <w:rsid w:val="00650067"/>
    <w:rsid w:val="00650721"/>
    <w:rsid w:val="006519B9"/>
    <w:rsid w:val="00652909"/>
    <w:rsid w:val="00652E2C"/>
    <w:rsid w:val="006563CB"/>
    <w:rsid w:val="00660646"/>
    <w:rsid w:val="00667333"/>
    <w:rsid w:val="00667A2F"/>
    <w:rsid w:val="0067218B"/>
    <w:rsid w:val="00680537"/>
    <w:rsid w:val="00681CAB"/>
    <w:rsid w:val="0068234C"/>
    <w:rsid w:val="006829D7"/>
    <w:rsid w:val="0068335F"/>
    <w:rsid w:val="0068569B"/>
    <w:rsid w:val="0069035B"/>
    <w:rsid w:val="00696A65"/>
    <w:rsid w:val="00696DA0"/>
    <w:rsid w:val="006B0F9F"/>
    <w:rsid w:val="006B1B29"/>
    <w:rsid w:val="006B49EE"/>
    <w:rsid w:val="006B4B54"/>
    <w:rsid w:val="006B7220"/>
    <w:rsid w:val="006C3662"/>
    <w:rsid w:val="006C7273"/>
    <w:rsid w:val="006D02D2"/>
    <w:rsid w:val="006D7872"/>
    <w:rsid w:val="006E0951"/>
    <w:rsid w:val="006E138C"/>
    <w:rsid w:val="006E35AD"/>
    <w:rsid w:val="006E49E4"/>
    <w:rsid w:val="006E54EB"/>
    <w:rsid w:val="006E7EFD"/>
    <w:rsid w:val="006F04D8"/>
    <w:rsid w:val="006F67FB"/>
    <w:rsid w:val="00701E46"/>
    <w:rsid w:val="007036B0"/>
    <w:rsid w:val="00706962"/>
    <w:rsid w:val="00707C0A"/>
    <w:rsid w:val="00713269"/>
    <w:rsid w:val="00715B20"/>
    <w:rsid w:val="00731047"/>
    <w:rsid w:val="007335D0"/>
    <w:rsid w:val="00734392"/>
    <w:rsid w:val="007348FD"/>
    <w:rsid w:val="00735E12"/>
    <w:rsid w:val="00742ADB"/>
    <w:rsid w:val="00742FDB"/>
    <w:rsid w:val="00745FF2"/>
    <w:rsid w:val="0074615A"/>
    <w:rsid w:val="00746B97"/>
    <w:rsid w:val="00751706"/>
    <w:rsid w:val="0075327A"/>
    <w:rsid w:val="0075720E"/>
    <w:rsid w:val="00762AFC"/>
    <w:rsid w:val="007648F2"/>
    <w:rsid w:val="0077205E"/>
    <w:rsid w:val="00773B1C"/>
    <w:rsid w:val="00774C4C"/>
    <w:rsid w:val="00775FBE"/>
    <w:rsid w:val="0078013C"/>
    <w:rsid w:val="0078253A"/>
    <w:rsid w:val="00782ACC"/>
    <w:rsid w:val="007835D0"/>
    <w:rsid w:val="00785508"/>
    <w:rsid w:val="007862CE"/>
    <w:rsid w:val="0078639D"/>
    <w:rsid w:val="00786D96"/>
    <w:rsid w:val="00791FC9"/>
    <w:rsid w:val="00792752"/>
    <w:rsid w:val="00797653"/>
    <w:rsid w:val="007A0788"/>
    <w:rsid w:val="007A1E5A"/>
    <w:rsid w:val="007A3ADD"/>
    <w:rsid w:val="007A3DF8"/>
    <w:rsid w:val="007A787D"/>
    <w:rsid w:val="007B04DA"/>
    <w:rsid w:val="007B1C58"/>
    <w:rsid w:val="007B502F"/>
    <w:rsid w:val="007B5151"/>
    <w:rsid w:val="007B7BB1"/>
    <w:rsid w:val="007C0517"/>
    <w:rsid w:val="007C0956"/>
    <w:rsid w:val="007C1E9F"/>
    <w:rsid w:val="007C2197"/>
    <w:rsid w:val="007C240D"/>
    <w:rsid w:val="007C70C3"/>
    <w:rsid w:val="007D50FC"/>
    <w:rsid w:val="007D72D3"/>
    <w:rsid w:val="007D77D8"/>
    <w:rsid w:val="007E7706"/>
    <w:rsid w:val="007F19F5"/>
    <w:rsid w:val="007F6665"/>
    <w:rsid w:val="00804D18"/>
    <w:rsid w:val="00807CEC"/>
    <w:rsid w:val="00810EB9"/>
    <w:rsid w:val="00812AC0"/>
    <w:rsid w:val="00816EB6"/>
    <w:rsid w:val="00821F99"/>
    <w:rsid w:val="00824D8E"/>
    <w:rsid w:val="008318EB"/>
    <w:rsid w:val="00832CA8"/>
    <w:rsid w:val="00834779"/>
    <w:rsid w:val="008374D7"/>
    <w:rsid w:val="008430EC"/>
    <w:rsid w:val="00844950"/>
    <w:rsid w:val="008508CC"/>
    <w:rsid w:val="00855334"/>
    <w:rsid w:val="00856E3B"/>
    <w:rsid w:val="00856F3E"/>
    <w:rsid w:val="0086012F"/>
    <w:rsid w:val="00860E97"/>
    <w:rsid w:val="0086142B"/>
    <w:rsid w:val="00862335"/>
    <w:rsid w:val="00863FB3"/>
    <w:rsid w:val="00864F8A"/>
    <w:rsid w:val="00866808"/>
    <w:rsid w:val="00867999"/>
    <w:rsid w:val="0087378D"/>
    <w:rsid w:val="008744E5"/>
    <w:rsid w:val="008757CD"/>
    <w:rsid w:val="00877772"/>
    <w:rsid w:val="00877D99"/>
    <w:rsid w:val="00882EAF"/>
    <w:rsid w:val="00884FD1"/>
    <w:rsid w:val="00886995"/>
    <w:rsid w:val="00887D2C"/>
    <w:rsid w:val="008916E1"/>
    <w:rsid w:val="00892A19"/>
    <w:rsid w:val="008A082A"/>
    <w:rsid w:val="008A52D3"/>
    <w:rsid w:val="008B1F59"/>
    <w:rsid w:val="008B4BB9"/>
    <w:rsid w:val="008B6F49"/>
    <w:rsid w:val="008C038C"/>
    <w:rsid w:val="008C2DD6"/>
    <w:rsid w:val="008C5A3F"/>
    <w:rsid w:val="008C6AB4"/>
    <w:rsid w:val="008C6D61"/>
    <w:rsid w:val="008C7857"/>
    <w:rsid w:val="008D49D1"/>
    <w:rsid w:val="008D6976"/>
    <w:rsid w:val="008D7306"/>
    <w:rsid w:val="008D7F39"/>
    <w:rsid w:val="008E20A9"/>
    <w:rsid w:val="008E2105"/>
    <w:rsid w:val="008E2A6D"/>
    <w:rsid w:val="008E4918"/>
    <w:rsid w:val="008E5643"/>
    <w:rsid w:val="008E621A"/>
    <w:rsid w:val="008F307A"/>
    <w:rsid w:val="008F3D11"/>
    <w:rsid w:val="008F64FD"/>
    <w:rsid w:val="009020D3"/>
    <w:rsid w:val="009029DE"/>
    <w:rsid w:val="00906950"/>
    <w:rsid w:val="00907746"/>
    <w:rsid w:val="00913276"/>
    <w:rsid w:val="00913579"/>
    <w:rsid w:val="00913754"/>
    <w:rsid w:val="009147F8"/>
    <w:rsid w:val="00914906"/>
    <w:rsid w:val="00915F56"/>
    <w:rsid w:val="00916717"/>
    <w:rsid w:val="00920B70"/>
    <w:rsid w:val="00923ADE"/>
    <w:rsid w:val="009247D5"/>
    <w:rsid w:val="00925E0C"/>
    <w:rsid w:val="00927F76"/>
    <w:rsid w:val="0093148D"/>
    <w:rsid w:val="0093300D"/>
    <w:rsid w:val="009405E8"/>
    <w:rsid w:val="009410BE"/>
    <w:rsid w:val="0094350F"/>
    <w:rsid w:val="00945892"/>
    <w:rsid w:val="00947071"/>
    <w:rsid w:val="009479CE"/>
    <w:rsid w:val="00950C8D"/>
    <w:rsid w:val="009513C5"/>
    <w:rsid w:val="009530B2"/>
    <w:rsid w:val="00965C6D"/>
    <w:rsid w:val="0096788A"/>
    <w:rsid w:val="00970AF3"/>
    <w:rsid w:val="00974A1A"/>
    <w:rsid w:val="00977C16"/>
    <w:rsid w:val="00980F63"/>
    <w:rsid w:val="009834C6"/>
    <w:rsid w:val="00984631"/>
    <w:rsid w:val="00990AD5"/>
    <w:rsid w:val="0099133C"/>
    <w:rsid w:val="009937A0"/>
    <w:rsid w:val="00994A1F"/>
    <w:rsid w:val="009A3486"/>
    <w:rsid w:val="009A3CA9"/>
    <w:rsid w:val="009A58C0"/>
    <w:rsid w:val="009B0F6D"/>
    <w:rsid w:val="009B155A"/>
    <w:rsid w:val="009B1CDB"/>
    <w:rsid w:val="009B212D"/>
    <w:rsid w:val="009B2CB7"/>
    <w:rsid w:val="009B340B"/>
    <w:rsid w:val="009B5171"/>
    <w:rsid w:val="009B707D"/>
    <w:rsid w:val="009B7E80"/>
    <w:rsid w:val="009C13EB"/>
    <w:rsid w:val="009C2A0C"/>
    <w:rsid w:val="009C5134"/>
    <w:rsid w:val="009C5C4A"/>
    <w:rsid w:val="009C6116"/>
    <w:rsid w:val="009D2348"/>
    <w:rsid w:val="009D2637"/>
    <w:rsid w:val="009D341F"/>
    <w:rsid w:val="009D36A7"/>
    <w:rsid w:val="009D5B2A"/>
    <w:rsid w:val="009E1324"/>
    <w:rsid w:val="009E1EE6"/>
    <w:rsid w:val="009E3B3C"/>
    <w:rsid w:val="009E5323"/>
    <w:rsid w:val="009E6F90"/>
    <w:rsid w:val="009E735A"/>
    <w:rsid w:val="009F25B0"/>
    <w:rsid w:val="009F45A0"/>
    <w:rsid w:val="009F59F3"/>
    <w:rsid w:val="00A00C5B"/>
    <w:rsid w:val="00A10CE1"/>
    <w:rsid w:val="00A12991"/>
    <w:rsid w:val="00A13E2E"/>
    <w:rsid w:val="00A14811"/>
    <w:rsid w:val="00A163AC"/>
    <w:rsid w:val="00A16D3C"/>
    <w:rsid w:val="00A24EDE"/>
    <w:rsid w:val="00A257C8"/>
    <w:rsid w:val="00A26F29"/>
    <w:rsid w:val="00A34184"/>
    <w:rsid w:val="00A40351"/>
    <w:rsid w:val="00A42798"/>
    <w:rsid w:val="00A462A8"/>
    <w:rsid w:val="00A532A7"/>
    <w:rsid w:val="00A53C78"/>
    <w:rsid w:val="00A54D99"/>
    <w:rsid w:val="00A72876"/>
    <w:rsid w:val="00A73CF2"/>
    <w:rsid w:val="00A73CFA"/>
    <w:rsid w:val="00A752A6"/>
    <w:rsid w:val="00A75E6A"/>
    <w:rsid w:val="00A77AED"/>
    <w:rsid w:val="00A77D31"/>
    <w:rsid w:val="00A81EF3"/>
    <w:rsid w:val="00A84B56"/>
    <w:rsid w:val="00A85912"/>
    <w:rsid w:val="00A85F90"/>
    <w:rsid w:val="00A86AA1"/>
    <w:rsid w:val="00A9066C"/>
    <w:rsid w:val="00A920F9"/>
    <w:rsid w:val="00A94462"/>
    <w:rsid w:val="00A951EE"/>
    <w:rsid w:val="00AA2A72"/>
    <w:rsid w:val="00AA31BE"/>
    <w:rsid w:val="00AA58C9"/>
    <w:rsid w:val="00AA5AC5"/>
    <w:rsid w:val="00AA6A70"/>
    <w:rsid w:val="00AB18BB"/>
    <w:rsid w:val="00AB7B3F"/>
    <w:rsid w:val="00AC1484"/>
    <w:rsid w:val="00AC1574"/>
    <w:rsid w:val="00AC50C1"/>
    <w:rsid w:val="00AC6C0C"/>
    <w:rsid w:val="00AD0A3D"/>
    <w:rsid w:val="00AD4711"/>
    <w:rsid w:val="00AD53F2"/>
    <w:rsid w:val="00AD67BB"/>
    <w:rsid w:val="00AD7435"/>
    <w:rsid w:val="00AE04A3"/>
    <w:rsid w:val="00AE38BE"/>
    <w:rsid w:val="00AE51F9"/>
    <w:rsid w:val="00AE70DE"/>
    <w:rsid w:val="00AF0058"/>
    <w:rsid w:val="00AF297C"/>
    <w:rsid w:val="00AF385A"/>
    <w:rsid w:val="00AF5EDF"/>
    <w:rsid w:val="00B07A8E"/>
    <w:rsid w:val="00B10869"/>
    <w:rsid w:val="00B10BCF"/>
    <w:rsid w:val="00B11D0E"/>
    <w:rsid w:val="00B151FE"/>
    <w:rsid w:val="00B1602F"/>
    <w:rsid w:val="00B21C06"/>
    <w:rsid w:val="00B2431E"/>
    <w:rsid w:val="00B2575F"/>
    <w:rsid w:val="00B26333"/>
    <w:rsid w:val="00B303B4"/>
    <w:rsid w:val="00B3264A"/>
    <w:rsid w:val="00B42563"/>
    <w:rsid w:val="00B450B1"/>
    <w:rsid w:val="00B46CA5"/>
    <w:rsid w:val="00B63480"/>
    <w:rsid w:val="00B64DB4"/>
    <w:rsid w:val="00B65EDA"/>
    <w:rsid w:val="00B66159"/>
    <w:rsid w:val="00B73881"/>
    <w:rsid w:val="00B73E18"/>
    <w:rsid w:val="00B7567B"/>
    <w:rsid w:val="00B7606E"/>
    <w:rsid w:val="00B776AF"/>
    <w:rsid w:val="00B77821"/>
    <w:rsid w:val="00B8340D"/>
    <w:rsid w:val="00B83EBB"/>
    <w:rsid w:val="00B84BDF"/>
    <w:rsid w:val="00B92015"/>
    <w:rsid w:val="00B932E5"/>
    <w:rsid w:val="00B9484C"/>
    <w:rsid w:val="00B9611A"/>
    <w:rsid w:val="00B97BEE"/>
    <w:rsid w:val="00BA029E"/>
    <w:rsid w:val="00BA7BC6"/>
    <w:rsid w:val="00BB449A"/>
    <w:rsid w:val="00BB7003"/>
    <w:rsid w:val="00BC4926"/>
    <w:rsid w:val="00BC5E25"/>
    <w:rsid w:val="00BD011E"/>
    <w:rsid w:val="00BD1CEF"/>
    <w:rsid w:val="00BD3CA6"/>
    <w:rsid w:val="00BD4AAB"/>
    <w:rsid w:val="00BE1501"/>
    <w:rsid w:val="00BE1A64"/>
    <w:rsid w:val="00BE2596"/>
    <w:rsid w:val="00BE4ADD"/>
    <w:rsid w:val="00BE58F5"/>
    <w:rsid w:val="00BE6B1A"/>
    <w:rsid w:val="00BE7E60"/>
    <w:rsid w:val="00BF4153"/>
    <w:rsid w:val="00BF53CA"/>
    <w:rsid w:val="00BF6F24"/>
    <w:rsid w:val="00C0138C"/>
    <w:rsid w:val="00C01853"/>
    <w:rsid w:val="00C115FB"/>
    <w:rsid w:val="00C1180B"/>
    <w:rsid w:val="00C11B91"/>
    <w:rsid w:val="00C12A5D"/>
    <w:rsid w:val="00C13190"/>
    <w:rsid w:val="00C1485C"/>
    <w:rsid w:val="00C15F68"/>
    <w:rsid w:val="00C16571"/>
    <w:rsid w:val="00C20768"/>
    <w:rsid w:val="00C24154"/>
    <w:rsid w:val="00C27683"/>
    <w:rsid w:val="00C33247"/>
    <w:rsid w:val="00C344A3"/>
    <w:rsid w:val="00C41CDD"/>
    <w:rsid w:val="00C506BA"/>
    <w:rsid w:val="00C5421B"/>
    <w:rsid w:val="00C54601"/>
    <w:rsid w:val="00C547DF"/>
    <w:rsid w:val="00C54A59"/>
    <w:rsid w:val="00C6057B"/>
    <w:rsid w:val="00C6076D"/>
    <w:rsid w:val="00C60BED"/>
    <w:rsid w:val="00C6232B"/>
    <w:rsid w:val="00C649F6"/>
    <w:rsid w:val="00C705FA"/>
    <w:rsid w:val="00C7112F"/>
    <w:rsid w:val="00C71E41"/>
    <w:rsid w:val="00C72559"/>
    <w:rsid w:val="00C72658"/>
    <w:rsid w:val="00C7434D"/>
    <w:rsid w:val="00C80D38"/>
    <w:rsid w:val="00C820D7"/>
    <w:rsid w:val="00C840E1"/>
    <w:rsid w:val="00C84B38"/>
    <w:rsid w:val="00C90C30"/>
    <w:rsid w:val="00C94463"/>
    <w:rsid w:val="00C94FD3"/>
    <w:rsid w:val="00C9714C"/>
    <w:rsid w:val="00CA22E6"/>
    <w:rsid w:val="00CA2A16"/>
    <w:rsid w:val="00CA3676"/>
    <w:rsid w:val="00CA40A0"/>
    <w:rsid w:val="00CA40EB"/>
    <w:rsid w:val="00CA5FB7"/>
    <w:rsid w:val="00CA6027"/>
    <w:rsid w:val="00CA7AD3"/>
    <w:rsid w:val="00CB04EF"/>
    <w:rsid w:val="00CB1B31"/>
    <w:rsid w:val="00CB28D4"/>
    <w:rsid w:val="00CB3A38"/>
    <w:rsid w:val="00CB5D60"/>
    <w:rsid w:val="00CC36BA"/>
    <w:rsid w:val="00CC3DB9"/>
    <w:rsid w:val="00CC78AF"/>
    <w:rsid w:val="00CD40B1"/>
    <w:rsid w:val="00CD5F8F"/>
    <w:rsid w:val="00CD7875"/>
    <w:rsid w:val="00CE4063"/>
    <w:rsid w:val="00CE519E"/>
    <w:rsid w:val="00CE6DE5"/>
    <w:rsid w:val="00CE7C4A"/>
    <w:rsid w:val="00CF0558"/>
    <w:rsid w:val="00CF2715"/>
    <w:rsid w:val="00CF6411"/>
    <w:rsid w:val="00D002C5"/>
    <w:rsid w:val="00D0206F"/>
    <w:rsid w:val="00D11A4B"/>
    <w:rsid w:val="00D13F69"/>
    <w:rsid w:val="00D158BB"/>
    <w:rsid w:val="00D20F6A"/>
    <w:rsid w:val="00D25494"/>
    <w:rsid w:val="00D27153"/>
    <w:rsid w:val="00D27F98"/>
    <w:rsid w:val="00D318CE"/>
    <w:rsid w:val="00D363AC"/>
    <w:rsid w:val="00D4160B"/>
    <w:rsid w:val="00D46330"/>
    <w:rsid w:val="00D46D6C"/>
    <w:rsid w:val="00D474CE"/>
    <w:rsid w:val="00D51002"/>
    <w:rsid w:val="00D55D84"/>
    <w:rsid w:val="00D6104E"/>
    <w:rsid w:val="00D6531B"/>
    <w:rsid w:val="00D65CD7"/>
    <w:rsid w:val="00D67998"/>
    <w:rsid w:val="00D7041B"/>
    <w:rsid w:val="00D7246C"/>
    <w:rsid w:val="00D7405B"/>
    <w:rsid w:val="00D74AC9"/>
    <w:rsid w:val="00D75466"/>
    <w:rsid w:val="00D772E3"/>
    <w:rsid w:val="00D854F4"/>
    <w:rsid w:val="00D8554A"/>
    <w:rsid w:val="00D85BB7"/>
    <w:rsid w:val="00D8700A"/>
    <w:rsid w:val="00D90F62"/>
    <w:rsid w:val="00D91154"/>
    <w:rsid w:val="00D91813"/>
    <w:rsid w:val="00D94123"/>
    <w:rsid w:val="00D96C82"/>
    <w:rsid w:val="00DA4CE7"/>
    <w:rsid w:val="00DA5AE0"/>
    <w:rsid w:val="00DA68CB"/>
    <w:rsid w:val="00DA7C41"/>
    <w:rsid w:val="00DB02DB"/>
    <w:rsid w:val="00DB0FFF"/>
    <w:rsid w:val="00DB294C"/>
    <w:rsid w:val="00DB3DDD"/>
    <w:rsid w:val="00DC05FC"/>
    <w:rsid w:val="00DC4D70"/>
    <w:rsid w:val="00DC5D84"/>
    <w:rsid w:val="00DD383C"/>
    <w:rsid w:val="00DD5A23"/>
    <w:rsid w:val="00DD5AA0"/>
    <w:rsid w:val="00DE0CE8"/>
    <w:rsid w:val="00DE1B3E"/>
    <w:rsid w:val="00DE38FA"/>
    <w:rsid w:val="00DE3E09"/>
    <w:rsid w:val="00DE57A8"/>
    <w:rsid w:val="00DE5950"/>
    <w:rsid w:val="00DE5C7A"/>
    <w:rsid w:val="00DF19B2"/>
    <w:rsid w:val="00DF546B"/>
    <w:rsid w:val="00DF6F4B"/>
    <w:rsid w:val="00E01BE1"/>
    <w:rsid w:val="00E06591"/>
    <w:rsid w:val="00E1449C"/>
    <w:rsid w:val="00E15C40"/>
    <w:rsid w:val="00E1690A"/>
    <w:rsid w:val="00E2250E"/>
    <w:rsid w:val="00E22B73"/>
    <w:rsid w:val="00E234E0"/>
    <w:rsid w:val="00E260F5"/>
    <w:rsid w:val="00E266FF"/>
    <w:rsid w:val="00E3088B"/>
    <w:rsid w:val="00E312A4"/>
    <w:rsid w:val="00E31541"/>
    <w:rsid w:val="00E31596"/>
    <w:rsid w:val="00E328E6"/>
    <w:rsid w:val="00E34D10"/>
    <w:rsid w:val="00E36F03"/>
    <w:rsid w:val="00E3788A"/>
    <w:rsid w:val="00E40887"/>
    <w:rsid w:val="00E40AC3"/>
    <w:rsid w:val="00E42F98"/>
    <w:rsid w:val="00E4301E"/>
    <w:rsid w:val="00E47456"/>
    <w:rsid w:val="00E47D57"/>
    <w:rsid w:val="00E504FE"/>
    <w:rsid w:val="00E52EF8"/>
    <w:rsid w:val="00E54052"/>
    <w:rsid w:val="00E575E4"/>
    <w:rsid w:val="00E60BA2"/>
    <w:rsid w:val="00E60F48"/>
    <w:rsid w:val="00E64F95"/>
    <w:rsid w:val="00E66BDC"/>
    <w:rsid w:val="00E675A0"/>
    <w:rsid w:val="00E704F7"/>
    <w:rsid w:val="00E706A1"/>
    <w:rsid w:val="00E72012"/>
    <w:rsid w:val="00E745D5"/>
    <w:rsid w:val="00E7699F"/>
    <w:rsid w:val="00E770D0"/>
    <w:rsid w:val="00E77771"/>
    <w:rsid w:val="00E8000E"/>
    <w:rsid w:val="00E80DD4"/>
    <w:rsid w:val="00E8341D"/>
    <w:rsid w:val="00E83502"/>
    <w:rsid w:val="00E83543"/>
    <w:rsid w:val="00E840B9"/>
    <w:rsid w:val="00E84E81"/>
    <w:rsid w:val="00E931EF"/>
    <w:rsid w:val="00E9787E"/>
    <w:rsid w:val="00EA0131"/>
    <w:rsid w:val="00EA3F78"/>
    <w:rsid w:val="00EB1BEA"/>
    <w:rsid w:val="00EB2C92"/>
    <w:rsid w:val="00EB3140"/>
    <w:rsid w:val="00EB411E"/>
    <w:rsid w:val="00EB52F8"/>
    <w:rsid w:val="00EB64C1"/>
    <w:rsid w:val="00EB7900"/>
    <w:rsid w:val="00EC0863"/>
    <w:rsid w:val="00EC2429"/>
    <w:rsid w:val="00EC2FFA"/>
    <w:rsid w:val="00EC71E4"/>
    <w:rsid w:val="00ED3649"/>
    <w:rsid w:val="00ED3942"/>
    <w:rsid w:val="00ED5AA3"/>
    <w:rsid w:val="00ED69EB"/>
    <w:rsid w:val="00ED7F0C"/>
    <w:rsid w:val="00EE4BF6"/>
    <w:rsid w:val="00EE543A"/>
    <w:rsid w:val="00EE5FCB"/>
    <w:rsid w:val="00EF1481"/>
    <w:rsid w:val="00EF3DEC"/>
    <w:rsid w:val="00EF52CD"/>
    <w:rsid w:val="00EF6E47"/>
    <w:rsid w:val="00F00F03"/>
    <w:rsid w:val="00F0317D"/>
    <w:rsid w:val="00F035B4"/>
    <w:rsid w:val="00F04FC7"/>
    <w:rsid w:val="00F0651A"/>
    <w:rsid w:val="00F079EB"/>
    <w:rsid w:val="00F07BCB"/>
    <w:rsid w:val="00F13FCE"/>
    <w:rsid w:val="00F1426D"/>
    <w:rsid w:val="00F14E33"/>
    <w:rsid w:val="00F21E6C"/>
    <w:rsid w:val="00F26F1F"/>
    <w:rsid w:val="00F30792"/>
    <w:rsid w:val="00F40FFB"/>
    <w:rsid w:val="00F41850"/>
    <w:rsid w:val="00F44386"/>
    <w:rsid w:val="00F44E05"/>
    <w:rsid w:val="00F46B00"/>
    <w:rsid w:val="00F46C36"/>
    <w:rsid w:val="00F62596"/>
    <w:rsid w:val="00F63D3C"/>
    <w:rsid w:val="00F65122"/>
    <w:rsid w:val="00F705F2"/>
    <w:rsid w:val="00F75C3A"/>
    <w:rsid w:val="00F848FC"/>
    <w:rsid w:val="00F84D9F"/>
    <w:rsid w:val="00F8671D"/>
    <w:rsid w:val="00F939F5"/>
    <w:rsid w:val="00F958EC"/>
    <w:rsid w:val="00F97B6E"/>
    <w:rsid w:val="00FA11D2"/>
    <w:rsid w:val="00FA152D"/>
    <w:rsid w:val="00FB3B1E"/>
    <w:rsid w:val="00FC0B09"/>
    <w:rsid w:val="00FC164B"/>
    <w:rsid w:val="00FC1F62"/>
    <w:rsid w:val="00FC79A5"/>
    <w:rsid w:val="00FD4054"/>
    <w:rsid w:val="00FE2EE2"/>
    <w:rsid w:val="00FE310C"/>
    <w:rsid w:val="00FE4E6B"/>
    <w:rsid w:val="00FE7D10"/>
    <w:rsid w:val="00FF60AE"/>
    <w:rsid w:val="0116C0D4"/>
    <w:rsid w:val="013B54DE"/>
    <w:rsid w:val="01419D2F"/>
    <w:rsid w:val="0184A8E6"/>
    <w:rsid w:val="01C140A2"/>
    <w:rsid w:val="01C7F269"/>
    <w:rsid w:val="01CF5A53"/>
    <w:rsid w:val="01DA553C"/>
    <w:rsid w:val="01DE0A66"/>
    <w:rsid w:val="01DE0F5C"/>
    <w:rsid w:val="01EF4B42"/>
    <w:rsid w:val="01FA5F9A"/>
    <w:rsid w:val="020A0A6C"/>
    <w:rsid w:val="0234B228"/>
    <w:rsid w:val="025881C2"/>
    <w:rsid w:val="025930B3"/>
    <w:rsid w:val="025F7154"/>
    <w:rsid w:val="02A7CC87"/>
    <w:rsid w:val="02B2106E"/>
    <w:rsid w:val="02B93785"/>
    <w:rsid w:val="02CC05F3"/>
    <w:rsid w:val="030AED5A"/>
    <w:rsid w:val="03238E2A"/>
    <w:rsid w:val="03371949"/>
    <w:rsid w:val="0340EF60"/>
    <w:rsid w:val="03B101EB"/>
    <w:rsid w:val="03FB3FB3"/>
    <w:rsid w:val="04C9F242"/>
    <w:rsid w:val="0594A444"/>
    <w:rsid w:val="05B5EA0A"/>
    <w:rsid w:val="05BF4B0A"/>
    <w:rsid w:val="05C1AA07"/>
    <w:rsid w:val="05DF9BB1"/>
    <w:rsid w:val="0620CB21"/>
    <w:rsid w:val="064E30AA"/>
    <w:rsid w:val="06D7C284"/>
    <w:rsid w:val="0713C230"/>
    <w:rsid w:val="07374F6D"/>
    <w:rsid w:val="0784A040"/>
    <w:rsid w:val="0791FA35"/>
    <w:rsid w:val="07CA1ECD"/>
    <w:rsid w:val="07EA5490"/>
    <w:rsid w:val="07EDF40B"/>
    <w:rsid w:val="0806C922"/>
    <w:rsid w:val="08260943"/>
    <w:rsid w:val="08364B18"/>
    <w:rsid w:val="08477214"/>
    <w:rsid w:val="0853854C"/>
    <w:rsid w:val="0854A88B"/>
    <w:rsid w:val="087BD304"/>
    <w:rsid w:val="08981CA8"/>
    <w:rsid w:val="091C113D"/>
    <w:rsid w:val="0961E82B"/>
    <w:rsid w:val="098DE908"/>
    <w:rsid w:val="09AFA17C"/>
    <w:rsid w:val="09BF79A6"/>
    <w:rsid w:val="09C0FB25"/>
    <w:rsid w:val="09E412D4"/>
    <w:rsid w:val="09F6EBDA"/>
    <w:rsid w:val="0A480413"/>
    <w:rsid w:val="0A49EFB7"/>
    <w:rsid w:val="0A817D8A"/>
    <w:rsid w:val="0AB7F2E4"/>
    <w:rsid w:val="0AFFCBA1"/>
    <w:rsid w:val="0B185E03"/>
    <w:rsid w:val="0B484E6D"/>
    <w:rsid w:val="0B5CEE53"/>
    <w:rsid w:val="0B8A57C0"/>
    <w:rsid w:val="0BAA7452"/>
    <w:rsid w:val="0BBFFB53"/>
    <w:rsid w:val="0BD30563"/>
    <w:rsid w:val="0BDA5206"/>
    <w:rsid w:val="0C1FF887"/>
    <w:rsid w:val="0C64F9CC"/>
    <w:rsid w:val="0C71D1C8"/>
    <w:rsid w:val="0C7C66E7"/>
    <w:rsid w:val="0C7FFFC3"/>
    <w:rsid w:val="0C9089D2"/>
    <w:rsid w:val="0C9D0988"/>
    <w:rsid w:val="0CC1BF3D"/>
    <w:rsid w:val="0CDB4C0F"/>
    <w:rsid w:val="0CFF0BBE"/>
    <w:rsid w:val="0D75E965"/>
    <w:rsid w:val="0D7DBE8C"/>
    <w:rsid w:val="0D99BA18"/>
    <w:rsid w:val="0DA8D7C7"/>
    <w:rsid w:val="0DB671C9"/>
    <w:rsid w:val="0DDBA8BF"/>
    <w:rsid w:val="0DFE0EC0"/>
    <w:rsid w:val="0E20714E"/>
    <w:rsid w:val="0E20E1BF"/>
    <w:rsid w:val="0E4A1599"/>
    <w:rsid w:val="0E4AB150"/>
    <w:rsid w:val="0E5E0693"/>
    <w:rsid w:val="0E9E5833"/>
    <w:rsid w:val="0EBAC312"/>
    <w:rsid w:val="0EBF7DD7"/>
    <w:rsid w:val="0EF7704F"/>
    <w:rsid w:val="0F00FC8B"/>
    <w:rsid w:val="0F1AD396"/>
    <w:rsid w:val="0F4D1B65"/>
    <w:rsid w:val="0F9ABD8E"/>
    <w:rsid w:val="0FB2461C"/>
    <w:rsid w:val="0FEEE93E"/>
    <w:rsid w:val="1018D4F7"/>
    <w:rsid w:val="109BD617"/>
    <w:rsid w:val="10CF8CAB"/>
    <w:rsid w:val="10D083AC"/>
    <w:rsid w:val="1102590C"/>
    <w:rsid w:val="11512F9B"/>
    <w:rsid w:val="11551A14"/>
    <w:rsid w:val="1184E568"/>
    <w:rsid w:val="118B362A"/>
    <w:rsid w:val="119822C6"/>
    <w:rsid w:val="119EF549"/>
    <w:rsid w:val="119F65EF"/>
    <w:rsid w:val="11DAB8E0"/>
    <w:rsid w:val="11DFC24F"/>
    <w:rsid w:val="121C4C1D"/>
    <w:rsid w:val="1261B62D"/>
    <w:rsid w:val="128051AE"/>
    <w:rsid w:val="12D3BE70"/>
    <w:rsid w:val="12F2C6D3"/>
    <w:rsid w:val="130E8A04"/>
    <w:rsid w:val="130ECDE4"/>
    <w:rsid w:val="130F18FA"/>
    <w:rsid w:val="13199216"/>
    <w:rsid w:val="131D3397"/>
    <w:rsid w:val="1375A802"/>
    <w:rsid w:val="138E61F2"/>
    <w:rsid w:val="13A3210E"/>
    <w:rsid w:val="13F0E30F"/>
    <w:rsid w:val="13FB8672"/>
    <w:rsid w:val="1409D863"/>
    <w:rsid w:val="141979A1"/>
    <w:rsid w:val="1441BC1E"/>
    <w:rsid w:val="144DE20D"/>
    <w:rsid w:val="145B1FC9"/>
    <w:rsid w:val="14E0C01F"/>
    <w:rsid w:val="150A55E3"/>
    <w:rsid w:val="1513518E"/>
    <w:rsid w:val="15487E9E"/>
    <w:rsid w:val="159DC142"/>
    <w:rsid w:val="15A49C7C"/>
    <w:rsid w:val="16019F3C"/>
    <w:rsid w:val="16165730"/>
    <w:rsid w:val="161E2A15"/>
    <w:rsid w:val="16394A0E"/>
    <w:rsid w:val="1666CB44"/>
    <w:rsid w:val="16970B10"/>
    <w:rsid w:val="16ED3590"/>
    <w:rsid w:val="173ABDC5"/>
    <w:rsid w:val="176AF2D8"/>
    <w:rsid w:val="17940BC5"/>
    <w:rsid w:val="17965BCD"/>
    <w:rsid w:val="17B385BF"/>
    <w:rsid w:val="17F28005"/>
    <w:rsid w:val="1800F04B"/>
    <w:rsid w:val="181B796E"/>
    <w:rsid w:val="18540808"/>
    <w:rsid w:val="18610DE0"/>
    <w:rsid w:val="187319E8"/>
    <w:rsid w:val="18A18893"/>
    <w:rsid w:val="18B83BC5"/>
    <w:rsid w:val="18FFD204"/>
    <w:rsid w:val="1906C408"/>
    <w:rsid w:val="1911EB6B"/>
    <w:rsid w:val="1973348A"/>
    <w:rsid w:val="19C07E2C"/>
    <w:rsid w:val="19DA4275"/>
    <w:rsid w:val="19E7EE31"/>
    <w:rsid w:val="19FD7B53"/>
    <w:rsid w:val="1A018BE1"/>
    <w:rsid w:val="1A4D3CD4"/>
    <w:rsid w:val="1A5D0857"/>
    <w:rsid w:val="1A698290"/>
    <w:rsid w:val="1A919DB3"/>
    <w:rsid w:val="1A920D6E"/>
    <w:rsid w:val="1A986FB0"/>
    <w:rsid w:val="1AB458CB"/>
    <w:rsid w:val="1AC4DA3D"/>
    <w:rsid w:val="1ACCBB63"/>
    <w:rsid w:val="1AD1A34B"/>
    <w:rsid w:val="1B03DD5B"/>
    <w:rsid w:val="1B706225"/>
    <w:rsid w:val="1B83974C"/>
    <w:rsid w:val="1B99C3C9"/>
    <w:rsid w:val="1BB765AA"/>
    <w:rsid w:val="1BB961FC"/>
    <w:rsid w:val="1BCB226A"/>
    <w:rsid w:val="1C0A8322"/>
    <w:rsid w:val="1C0D18C4"/>
    <w:rsid w:val="1C27E920"/>
    <w:rsid w:val="1C38933C"/>
    <w:rsid w:val="1C44ABDC"/>
    <w:rsid w:val="1C564BD6"/>
    <w:rsid w:val="1C724186"/>
    <w:rsid w:val="1D0BB69B"/>
    <w:rsid w:val="1DA26C6E"/>
    <w:rsid w:val="1DA947D4"/>
    <w:rsid w:val="1DDC3238"/>
    <w:rsid w:val="1DEDE3B9"/>
    <w:rsid w:val="1E152C2B"/>
    <w:rsid w:val="1E4557D2"/>
    <w:rsid w:val="1E851221"/>
    <w:rsid w:val="1EA0D2F3"/>
    <w:rsid w:val="1EA964E4"/>
    <w:rsid w:val="1ED95BA0"/>
    <w:rsid w:val="1EEE78F5"/>
    <w:rsid w:val="1F12B5A2"/>
    <w:rsid w:val="1F4C65D8"/>
    <w:rsid w:val="1F4EA61D"/>
    <w:rsid w:val="1F733257"/>
    <w:rsid w:val="1FF37971"/>
    <w:rsid w:val="20105365"/>
    <w:rsid w:val="207D4E12"/>
    <w:rsid w:val="20A21A8A"/>
    <w:rsid w:val="210D2FA4"/>
    <w:rsid w:val="2129CBF0"/>
    <w:rsid w:val="2132CEAC"/>
    <w:rsid w:val="213FDF7D"/>
    <w:rsid w:val="21410C0D"/>
    <w:rsid w:val="2146F837"/>
    <w:rsid w:val="218A215E"/>
    <w:rsid w:val="219D5B89"/>
    <w:rsid w:val="21A03B29"/>
    <w:rsid w:val="21BE5F1F"/>
    <w:rsid w:val="21CBCBA5"/>
    <w:rsid w:val="21FE7C9B"/>
    <w:rsid w:val="2214F71C"/>
    <w:rsid w:val="2237637C"/>
    <w:rsid w:val="223B6B25"/>
    <w:rsid w:val="2277C1BF"/>
    <w:rsid w:val="2281FEC2"/>
    <w:rsid w:val="22A1E6C2"/>
    <w:rsid w:val="22AC9444"/>
    <w:rsid w:val="22AE2AD2"/>
    <w:rsid w:val="22BBB564"/>
    <w:rsid w:val="22C8415D"/>
    <w:rsid w:val="22D5D5BE"/>
    <w:rsid w:val="22E10286"/>
    <w:rsid w:val="22E59656"/>
    <w:rsid w:val="233746F4"/>
    <w:rsid w:val="234E6A44"/>
    <w:rsid w:val="23898414"/>
    <w:rsid w:val="2399C755"/>
    <w:rsid w:val="23A40CA5"/>
    <w:rsid w:val="23C3A1D4"/>
    <w:rsid w:val="23D9591E"/>
    <w:rsid w:val="240AFD33"/>
    <w:rsid w:val="24102E9A"/>
    <w:rsid w:val="2429245B"/>
    <w:rsid w:val="242C4EA6"/>
    <w:rsid w:val="243F5780"/>
    <w:rsid w:val="24B17137"/>
    <w:rsid w:val="251714E4"/>
    <w:rsid w:val="25196049"/>
    <w:rsid w:val="253351FD"/>
    <w:rsid w:val="25B6DB70"/>
    <w:rsid w:val="25BB9CF3"/>
    <w:rsid w:val="25D775B9"/>
    <w:rsid w:val="2614ACB2"/>
    <w:rsid w:val="263240BE"/>
    <w:rsid w:val="2635FE3E"/>
    <w:rsid w:val="264FDFD4"/>
    <w:rsid w:val="2651C6E3"/>
    <w:rsid w:val="268471F3"/>
    <w:rsid w:val="26849917"/>
    <w:rsid w:val="26B4C22A"/>
    <w:rsid w:val="272072B5"/>
    <w:rsid w:val="272F797D"/>
    <w:rsid w:val="273F17D7"/>
    <w:rsid w:val="276CDC7A"/>
    <w:rsid w:val="27A48AE9"/>
    <w:rsid w:val="27B31E1D"/>
    <w:rsid w:val="27D4657A"/>
    <w:rsid w:val="27E3F4D0"/>
    <w:rsid w:val="27E754EE"/>
    <w:rsid w:val="28415618"/>
    <w:rsid w:val="289A07E4"/>
    <w:rsid w:val="2906B30D"/>
    <w:rsid w:val="29078FC7"/>
    <w:rsid w:val="2923BB68"/>
    <w:rsid w:val="294A445C"/>
    <w:rsid w:val="29586EEE"/>
    <w:rsid w:val="2968D765"/>
    <w:rsid w:val="2973870B"/>
    <w:rsid w:val="29943AC0"/>
    <w:rsid w:val="29EBF9A3"/>
    <w:rsid w:val="2A69A80F"/>
    <w:rsid w:val="2A6E6C09"/>
    <w:rsid w:val="2A9B3255"/>
    <w:rsid w:val="2B3F2DEA"/>
    <w:rsid w:val="2B5CD9DC"/>
    <w:rsid w:val="2B667D78"/>
    <w:rsid w:val="2B9015BD"/>
    <w:rsid w:val="2BC003CB"/>
    <w:rsid w:val="2BD6913B"/>
    <w:rsid w:val="2BDBEA49"/>
    <w:rsid w:val="2BF1C12A"/>
    <w:rsid w:val="2BF8DBD1"/>
    <w:rsid w:val="2C02B623"/>
    <w:rsid w:val="2C1125B9"/>
    <w:rsid w:val="2C330136"/>
    <w:rsid w:val="2C3CA85D"/>
    <w:rsid w:val="2C94AA14"/>
    <w:rsid w:val="2CB6CF2B"/>
    <w:rsid w:val="2CCED708"/>
    <w:rsid w:val="2CE5F61C"/>
    <w:rsid w:val="2CFAB105"/>
    <w:rsid w:val="2D06992F"/>
    <w:rsid w:val="2D699BC1"/>
    <w:rsid w:val="2DC258BA"/>
    <w:rsid w:val="2DE56D03"/>
    <w:rsid w:val="2E032DF1"/>
    <w:rsid w:val="2E0845E1"/>
    <w:rsid w:val="2E1CADE6"/>
    <w:rsid w:val="2E49DC1E"/>
    <w:rsid w:val="2E7B63D5"/>
    <w:rsid w:val="2E98F9FB"/>
    <w:rsid w:val="2ED8915B"/>
    <w:rsid w:val="2F3356A8"/>
    <w:rsid w:val="2F3C0C7B"/>
    <w:rsid w:val="2F4C512D"/>
    <w:rsid w:val="2F657435"/>
    <w:rsid w:val="2FBC4C84"/>
    <w:rsid w:val="2FC617A4"/>
    <w:rsid w:val="2FD90F6B"/>
    <w:rsid w:val="30411756"/>
    <w:rsid w:val="3044AE52"/>
    <w:rsid w:val="30887D89"/>
    <w:rsid w:val="30BC6C20"/>
    <w:rsid w:val="30D3B450"/>
    <w:rsid w:val="31047834"/>
    <w:rsid w:val="31184C13"/>
    <w:rsid w:val="312E92AF"/>
    <w:rsid w:val="31325452"/>
    <w:rsid w:val="3168D497"/>
    <w:rsid w:val="31709BC1"/>
    <w:rsid w:val="318C5D18"/>
    <w:rsid w:val="31925FAA"/>
    <w:rsid w:val="3198C8FF"/>
    <w:rsid w:val="31A633F6"/>
    <w:rsid w:val="31B6F156"/>
    <w:rsid w:val="31C5844A"/>
    <w:rsid w:val="31C8DA44"/>
    <w:rsid w:val="31F44834"/>
    <w:rsid w:val="320BDBFF"/>
    <w:rsid w:val="325A176E"/>
    <w:rsid w:val="32825035"/>
    <w:rsid w:val="328D3537"/>
    <w:rsid w:val="32B55AC5"/>
    <w:rsid w:val="32E1D9F9"/>
    <w:rsid w:val="32EAB032"/>
    <w:rsid w:val="32FFA0D4"/>
    <w:rsid w:val="3308DDDE"/>
    <w:rsid w:val="333A41AA"/>
    <w:rsid w:val="33602C3F"/>
    <w:rsid w:val="336C02B0"/>
    <w:rsid w:val="337A2E5D"/>
    <w:rsid w:val="3383C969"/>
    <w:rsid w:val="33A72128"/>
    <w:rsid w:val="33B6C034"/>
    <w:rsid w:val="33D63D7E"/>
    <w:rsid w:val="33D81523"/>
    <w:rsid w:val="34003F93"/>
    <w:rsid w:val="342DB6FB"/>
    <w:rsid w:val="345C8EDF"/>
    <w:rsid w:val="34657FAF"/>
    <w:rsid w:val="3473A637"/>
    <w:rsid w:val="34D3CC84"/>
    <w:rsid w:val="35146899"/>
    <w:rsid w:val="35796217"/>
    <w:rsid w:val="35E288A8"/>
    <w:rsid w:val="35FF7A45"/>
    <w:rsid w:val="36081118"/>
    <w:rsid w:val="360BA5F2"/>
    <w:rsid w:val="362A44CD"/>
    <w:rsid w:val="3634760F"/>
    <w:rsid w:val="363EAD6B"/>
    <w:rsid w:val="36575A7F"/>
    <w:rsid w:val="36A00807"/>
    <w:rsid w:val="373C42F7"/>
    <w:rsid w:val="3747A095"/>
    <w:rsid w:val="37B9C467"/>
    <w:rsid w:val="37DD2134"/>
    <w:rsid w:val="37E62CF3"/>
    <w:rsid w:val="380A878C"/>
    <w:rsid w:val="38CE9BE0"/>
    <w:rsid w:val="38E59CE9"/>
    <w:rsid w:val="391CF670"/>
    <w:rsid w:val="39796D73"/>
    <w:rsid w:val="3986BE34"/>
    <w:rsid w:val="39998E06"/>
    <w:rsid w:val="39A4FAC5"/>
    <w:rsid w:val="39F997A2"/>
    <w:rsid w:val="3A39FC05"/>
    <w:rsid w:val="3A3BFAA2"/>
    <w:rsid w:val="3A709510"/>
    <w:rsid w:val="3B2930E0"/>
    <w:rsid w:val="3B3CCEC0"/>
    <w:rsid w:val="3B4C7A8D"/>
    <w:rsid w:val="3B59175B"/>
    <w:rsid w:val="3B6F391B"/>
    <w:rsid w:val="3B727B77"/>
    <w:rsid w:val="3B734B2E"/>
    <w:rsid w:val="3B7A721F"/>
    <w:rsid w:val="3B8B4CD5"/>
    <w:rsid w:val="3BB9A05B"/>
    <w:rsid w:val="3BC56579"/>
    <w:rsid w:val="3BE7910E"/>
    <w:rsid w:val="3BE7E4B4"/>
    <w:rsid w:val="3BEC78D4"/>
    <w:rsid w:val="3C0C485B"/>
    <w:rsid w:val="3C232503"/>
    <w:rsid w:val="3C7CFCE3"/>
    <w:rsid w:val="3CA2D759"/>
    <w:rsid w:val="3CAE631A"/>
    <w:rsid w:val="3CB1D83E"/>
    <w:rsid w:val="3CBC92EE"/>
    <w:rsid w:val="3CBD4F97"/>
    <w:rsid w:val="3CE8A0CE"/>
    <w:rsid w:val="3D09FCE8"/>
    <w:rsid w:val="3D0DC261"/>
    <w:rsid w:val="3D16562D"/>
    <w:rsid w:val="3D228BB1"/>
    <w:rsid w:val="3D263128"/>
    <w:rsid w:val="3D7730A2"/>
    <w:rsid w:val="3D80E621"/>
    <w:rsid w:val="3D90D3A0"/>
    <w:rsid w:val="3D9991B6"/>
    <w:rsid w:val="3DB7708B"/>
    <w:rsid w:val="3DB93D58"/>
    <w:rsid w:val="3E4EF137"/>
    <w:rsid w:val="3E51C90E"/>
    <w:rsid w:val="3E5CF302"/>
    <w:rsid w:val="3E64C0B7"/>
    <w:rsid w:val="3E8D38BE"/>
    <w:rsid w:val="3E9514CA"/>
    <w:rsid w:val="3EB48480"/>
    <w:rsid w:val="3EE0A463"/>
    <w:rsid w:val="3EE8C148"/>
    <w:rsid w:val="3EF3AD53"/>
    <w:rsid w:val="3EFFAE9E"/>
    <w:rsid w:val="3F12DFD0"/>
    <w:rsid w:val="3F240ED1"/>
    <w:rsid w:val="3F328732"/>
    <w:rsid w:val="3F89263E"/>
    <w:rsid w:val="3FBDD381"/>
    <w:rsid w:val="3FC94024"/>
    <w:rsid w:val="3FFFEFE9"/>
    <w:rsid w:val="402771AB"/>
    <w:rsid w:val="402DB973"/>
    <w:rsid w:val="404F5E25"/>
    <w:rsid w:val="40AAE6EC"/>
    <w:rsid w:val="40F9E9E8"/>
    <w:rsid w:val="410C6F03"/>
    <w:rsid w:val="411CCCF5"/>
    <w:rsid w:val="4121BDBF"/>
    <w:rsid w:val="41422E2A"/>
    <w:rsid w:val="414482A1"/>
    <w:rsid w:val="41868F4D"/>
    <w:rsid w:val="41A6DBB7"/>
    <w:rsid w:val="41C933B5"/>
    <w:rsid w:val="41FCAD7C"/>
    <w:rsid w:val="421DFEAA"/>
    <w:rsid w:val="4241F635"/>
    <w:rsid w:val="4255528A"/>
    <w:rsid w:val="427E9619"/>
    <w:rsid w:val="42B44F25"/>
    <w:rsid w:val="42E75678"/>
    <w:rsid w:val="42EE64A4"/>
    <w:rsid w:val="431FFE16"/>
    <w:rsid w:val="435EAAF3"/>
    <w:rsid w:val="43B08BD7"/>
    <w:rsid w:val="43B1EFA0"/>
    <w:rsid w:val="43C014B0"/>
    <w:rsid w:val="43CFBA0F"/>
    <w:rsid w:val="43DD77DF"/>
    <w:rsid w:val="43E6D298"/>
    <w:rsid w:val="43EEA5E7"/>
    <w:rsid w:val="440D7B43"/>
    <w:rsid w:val="442A6217"/>
    <w:rsid w:val="443BE6BF"/>
    <w:rsid w:val="444734AB"/>
    <w:rsid w:val="447CA910"/>
    <w:rsid w:val="4482A3B8"/>
    <w:rsid w:val="44B68957"/>
    <w:rsid w:val="44C293B9"/>
    <w:rsid w:val="44C45790"/>
    <w:rsid w:val="44C68D66"/>
    <w:rsid w:val="44D75025"/>
    <w:rsid w:val="44EFCC94"/>
    <w:rsid w:val="44F3CA14"/>
    <w:rsid w:val="44F5F294"/>
    <w:rsid w:val="4560D344"/>
    <w:rsid w:val="4570561B"/>
    <w:rsid w:val="45A6E54D"/>
    <w:rsid w:val="45C3A40A"/>
    <w:rsid w:val="45E3EBC1"/>
    <w:rsid w:val="45EF03EA"/>
    <w:rsid w:val="45EF72A3"/>
    <w:rsid w:val="4641D07A"/>
    <w:rsid w:val="465D8978"/>
    <w:rsid w:val="46630A8D"/>
    <w:rsid w:val="466900B1"/>
    <w:rsid w:val="4669C4BB"/>
    <w:rsid w:val="46F40C76"/>
    <w:rsid w:val="46F7E642"/>
    <w:rsid w:val="4704D1F2"/>
    <w:rsid w:val="47113E22"/>
    <w:rsid w:val="47700168"/>
    <w:rsid w:val="478F166D"/>
    <w:rsid w:val="479DC92D"/>
    <w:rsid w:val="47B54CAF"/>
    <w:rsid w:val="47DA28ED"/>
    <w:rsid w:val="48063FA9"/>
    <w:rsid w:val="4827BC7B"/>
    <w:rsid w:val="488D448E"/>
    <w:rsid w:val="4894CC72"/>
    <w:rsid w:val="489F1D82"/>
    <w:rsid w:val="48A8AFE1"/>
    <w:rsid w:val="48BB2334"/>
    <w:rsid w:val="48C21F07"/>
    <w:rsid w:val="4903C95C"/>
    <w:rsid w:val="499EA788"/>
    <w:rsid w:val="49A271A1"/>
    <w:rsid w:val="49C5DEF9"/>
    <w:rsid w:val="49C8D0A3"/>
    <w:rsid w:val="4A03D4ED"/>
    <w:rsid w:val="4A9DFE33"/>
    <w:rsid w:val="4AAA9344"/>
    <w:rsid w:val="4AAEB476"/>
    <w:rsid w:val="4AED4D8B"/>
    <w:rsid w:val="4AF962EB"/>
    <w:rsid w:val="4B07812C"/>
    <w:rsid w:val="4B07A419"/>
    <w:rsid w:val="4B1E4D81"/>
    <w:rsid w:val="4B2F1B37"/>
    <w:rsid w:val="4B68BC13"/>
    <w:rsid w:val="4B8C5067"/>
    <w:rsid w:val="4BB04C5B"/>
    <w:rsid w:val="4BDEA5EB"/>
    <w:rsid w:val="4BF45ED4"/>
    <w:rsid w:val="4C404AA4"/>
    <w:rsid w:val="4C754260"/>
    <w:rsid w:val="4CC5782F"/>
    <w:rsid w:val="4CD2660B"/>
    <w:rsid w:val="4D073916"/>
    <w:rsid w:val="4D6D0EE2"/>
    <w:rsid w:val="4D79778C"/>
    <w:rsid w:val="4D84A9C6"/>
    <w:rsid w:val="4DD4BDB4"/>
    <w:rsid w:val="4DDADAC0"/>
    <w:rsid w:val="4DDD9848"/>
    <w:rsid w:val="4DEE0D88"/>
    <w:rsid w:val="4E16D013"/>
    <w:rsid w:val="4E1DA551"/>
    <w:rsid w:val="4E3872C3"/>
    <w:rsid w:val="4E776A11"/>
    <w:rsid w:val="4E9908F2"/>
    <w:rsid w:val="4EEC2A2E"/>
    <w:rsid w:val="4EF5584C"/>
    <w:rsid w:val="4FAF8D0A"/>
    <w:rsid w:val="4FB43CAA"/>
    <w:rsid w:val="4FC578FD"/>
    <w:rsid w:val="4FC704CE"/>
    <w:rsid w:val="500B357D"/>
    <w:rsid w:val="5016B63B"/>
    <w:rsid w:val="505364CC"/>
    <w:rsid w:val="505DFAB5"/>
    <w:rsid w:val="505F94E4"/>
    <w:rsid w:val="50C6851B"/>
    <w:rsid w:val="50F80C91"/>
    <w:rsid w:val="51078CB3"/>
    <w:rsid w:val="51122E23"/>
    <w:rsid w:val="516DE49E"/>
    <w:rsid w:val="517271D7"/>
    <w:rsid w:val="51A66C00"/>
    <w:rsid w:val="5223F6C9"/>
    <w:rsid w:val="524D0DBE"/>
    <w:rsid w:val="5254CD2A"/>
    <w:rsid w:val="525F445E"/>
    <w:rsid w:val="5291608A"/>
    <w:rsid w:val="529DE664"/>
    <w:rsid w:val="52C08035"/>
    <w:rsid w:val="52C224F8"/>
    <w:rsid w:val="52D0200A"/>
    <w:rsid w:val="52EB125F"/>
    <w:rsid w:val="53131DC0"/>
    <w:rsid w:val="53188027"/>
    <w:rsid w:val="5319841C"/>
    <w:rsid w:val="53222F76"/>
    <w:rsid w:val="532C5728"/>
    <w:rsid w:val="537F71BF"/>
    <w:rsid w:val="5382184C"/>
    <w:rsid w:val="53885298"/>
    <w:rsid w:val="53CC8E53"/>
    <w:rsid w:val="53D29BEC"/>
    <w:rsid w:val="53F78FB1"/>
    <w:rsid w:val="5440C702"/>
    <w:rsid w:val="545A2547"/>
    <w:rsid w:val="5483D242"/>
    <w:rsid w:val="54BFFA48"/>
    <w:rsid w:val="54C5B59C"/>
    <w:rsid w:val="5511BC2E"/>
    <w:rsid w:val="5516AD29"/>
    <w:rsid w:val="55C5AF93"/>
    <w:rsid w:val="56316888"/>
    <w:rsid w:val="563DD223"/>
    <w:rsid w:val="56ADDB0C"/>
    <w:rsid w:val="56D3FAFC"/>
    <w:rsid w:val="57AB765E"/>
    <w:rsid w:val="57F79035"/>
    <w:rsid w:val="5801EF63"/>
    <w:rsid w:val="5807536F"/>
    <w:rsid w:val="580CCC99"/>
    <w:rsid w:val="581B4D25"/>
    <w:rsid w:val="585198F3"/>
    <w:rsid w:val="58AB4769"/>
    <w:rsid w:val="58D78AC2"/>
    <w:rsid w:val="58F5A5D9"/>
    <w:rsid w:val="5910ED96"/>
    <w:rsid w:val="596397F7"/>
    <w:rsid w:val="599FA781"/>
    <w:rsid w:val="59ABB1CE"/>
    <w:rsid w:val="59BF7660"/>
    <w:rsid w:val="59E29A0A"/>
    <w:rsid w:val="5A1B16CE"/>
    <w:rsid w:val="5AA23413"/>
    <w:rsid w:val="5AA381EE"/>
    <w:rsid w:val="5AD8C0D9"/>
    <w:rsid w:val="5B206360"/>
    <w:rsid w:val="5B51DEC7"/>
    <w:rsid w:val="5B655B52"/>
    <w:rsid w:val="5B68C74D"/>
    <w:rsid w:val="5BB42D63"/>
    <w:rsid w:val="5BBB3A16"/>
    <w:rsid w:val="5BC9AB65"/>
    <w:rsid w:val="5BF13E96"/>
    <w:rsid w:val="5C0392FD"/>
    <w:rsid w:val="5C24F9B3"/>
    <w:rsid w:val="5C6F8504"/>
    <w:rsid w:val="5C6FAE73"/>
    <w:rsid w:val="5C76DFAC"/>
    <w:rsid w:val="5C76E092"/>
    <w:rsid w:val="5C863E01"/>
    <w:rsid w:val="5C8C1708"/>
    <w:rsid w:val="5C8EA02B"/>
    <w:rsid w:val="5CC81F42"/>
    <w:rsid w:val="5CECDFD0"/>
    <w:rsid w:val="5CFD5B69"/>
    <w:rsid w:val="5D06A69D"/>
    <w:rsid w:val="5D2BF52C"/>
    <w:rsid w:val="5D4C606A"/>
    <w:rsid w:val="5DDFCDAC"/>
    <w:rsid w:val="5E1BC684"/>
    <w:rsid w:val="5E2F64B5"/>
    <w:rsid w:val="5E4505F4"/>
    <w:rsid w:val="5E535ACC"/>
    <w:rsid w:val="5E696D66"/>
    <w:rsid w:val="5EAE683A"/>
    <w:rsid w:val="5EB09BBF"/>
    <w:rsid w:val="5ED8B064"/>
    <w:rsid w:val="5EE1066E"/>
    <w:rsid w:val="5F16F265"/>
    <w:rsid w:val="5F2272D0"/>
    <w:rsid w:val="5F2AE1AC"/>
    <w:rsid w:val="5F5AF638"/>
    <w:rsid w:val="5F7F1AEA"/>
    <w:rsid w:val="5FAAC602"/>
    <w:rsid w:val="5FABC6F3"/>
    <w:rsid w:val="5FCFFFFB"/>
    <w:rsid w:val="5FF0EDFB"/>
    <w:rsid w:val="60001557"/>
    <w:rsid w:val="603191C4"/>
    <w:rsid w:val="6070118A"/>
    <w:rsid w:val="608DE55A"/>
    <w:rsid w:val="609925FC"/>
    <w:rsid w:val="60B1ADAE"/>
    <w:rsid w:val="60BBA523"/>
    <w:rsid w:val="60F62ADA"/>
    <w:rsid w:val="6108300B"/>
    <w:rsid w:val="6111A419"/>
    <w:rsid w:val="612B45AE"/>
    <w:rsid w:val="6158D6EC"/>
    <w:rsid w:val="61959D0E"/>
    <w:rsid w:val="61A34D94"/>
    <w:rsid w:val="61BCC330"/>
    <w:rsid w:val="61C8FFFD"/>
    <w:rsid w:val="61EB73E3"/>
    <w:rsid w:val="622F5A09"/>
    <w:rsid w:val="626549FF"/>
    <w:rsid w:val="629C6BA3"/>
    <w:rsid w:val="62B072E7"/>
    <w:rsid w:val="62B7405A"/>
    <w:rsid w:val="62BA3B27"/>
    <w:rsid w:val="631E79DB"/>
    <w:rsid w:val="63520A4D"/>
    <w:rsid w:val="63643DD1"/>
    <w:rsid w:val="63BC3FB8"/>
    <w:rsid w:val="63C1C22C"/>
    <w:rsid w:val="63C5472A"/>
    <w:rsid w:val="63D68277"/>
    <w:rsid w:val="63EB48C9"/>
    <w:rsid w:val="640E5A32"/>
    <w:rsid w:val="6414EC4F"/>
    <w:rsid w:val="641ABD0B"/>
    <w:rsid w:val="64515AF1"/>
    <w:rsid w:val="646DE755"/>
    <w:rsid w:val="648F0518"/>
    <w:rsid w:val="6495B8BA"/>
    <w:rsid w:val="64A2FA9F"/>
    <w:rsid w:val="64DB3162"/>
    <w:rsid w:val="64EB61BF"/>
    <w:rsid w:val="64FB8686"/>
    <w:rsid w:val="6526AB41"/>
    <w:rsid w:val="652A4A07"/>
    <w:rsid w:val="65A0C7D0"/>
    <w:rsid w:val="65C18E57"/>
    <w:rsid w:val="65C2F5EA"/>
    <w:rsid w:val="660025D1"/>
    <w:rsid w:val="660E70FF"/>
    <w:rsid w:val="6639F50A"/>
    <w:rsid w:val="66606FD2"/>
    <w:rsid w:val="66C97C42"/>
    <w:rsid w:val="66E529D0"/>
    <w:rsid w:val="673E4A0F"/>
    <w:rsid w:val="67887B07"/>
    <w:rsid w:val="67900125"/>
    <w:rsid w:val="67A13DE1"/>
    <w:rsid w:val="67A3E61F"/>
    <w:rsid w:val="67E065AC"/>
    <w:rsid w:val="6818B862"/>
    <w:rsid w:val="6823EEB3"/>
    <w:rsid w:val="685A0DBB"/>
    <w:rsid w:val="6891957B"/>
    <w:rsid w:val="68B91E12"/>
    <w:rsid w:val="68BFAB3B"/>
    <w:rsid w:val="68C40C29"/>
    <w:rsid w:val="68D8C67B"/>
    <w:rsid w:val="68E79206"/>
    <w:rsid w:val="693A83EC"/>
    <w:rsid w:val="695040FA"/>
    <w:rsid w:val="698128C3"/>
    <w:rsid w:val="698A6191"/>
    <w:rsid w:val="698EF8EB"/>
    <w:rsid w:val="69A95E84"/>
    <w:rsid w:val="69B0C8C5"/>
    <w:rsid w:val="69E3EB1F"/>
    <w:rsid w:val="69E5E616"/>
    <w:rsid w:val="6A0283AA"/>
    <w:rsid w:val="6A1910E2"/>
    <w:rsid w:val="6A39E713"/>
    <w:rsid w:val="6A5F3970"/>
    <w:rsid w:val="6A7DC0FB"/>
    <w:rsid w:val="6A87756D"/>
    <w:rsid w:val="6A8E7F30"/>
    <w:rsid w:val="6AA98A35"/>
    <w:rsid w:val="6AF85F5E"/>
    <w:rsid w:val="6B89095B"/>
    <w:rsid w:val="6BCA24FB"/>
    <w:rsid w:val="6BCE11B0"/>
    <w:rsid w:val="6BD7D335"/>
    <w:rsid w:val="6BF653F6"/>
    <w:rsid w:val="6C228AE0"/>
    <w:rsid w:val="6C30F455"/>
    <w:rsid w:val="6C71F453"/>
    <w:rsid w:val="6CA52536"/>
    <w:rsid w:val="6CD39C38"/>
    <w:rsid w:val="6CE957A7"/>
    <w:rsid w:val="6CF037AD"/>
    <w:rsid w:val="6CFCF983"/>
    <w:rsid w:val="6D0B76E0"/>
    <w:rsid w:val="6D35E205"/>
    <w:rsid w:val="6D3A5FBD"/>
    <w:rsid w:val="6D471FF3"/>
    <w:rsid w:val="6D52DF31"/>
    <w:rsid w:val="6D5C36FE"/>
    <w:rsid w:val="6D75C451"/>
    <w:rsid w:val="6D78AD97"/>
    <w:rsid w:val="6DBBD2D6"/>
    <w:rsid w:val="6DD39F42"/>
    <w:rsid w:val="6E16B5B2"/>
    <w:rsid w:val="6E30A8FB"/>
    <w:rsid w:val="6E55236D"/>
    <w:rsid w:val="6E68F632"/>
    <w:rsid w:val="6E8D5980"/>
    <w:rsid w:val="6EB61D0F"/>
    <w:rsid w:val="6EE49BA5"/>
    <w:rsid w:val="6EE54BA1"/>
    <w:rsid w:val="6F0BA9B1"/>
    <w:rsid w:val="6F143879"/>
    <w:rsid w:val="6F1DF6F0"/>
    <w:rsid w:val="6F466188"/>
    <w:rsid w:val="6F4AAD1D"/>
    <w:rsid w:val="6F5A8E8B"/>
    <w:rsid w:val="6F5B3E31"/>
    <w:rsid w:val="6FDB85DD"/>
    <w:rsid w:val="6FEBA4C7"/>
    <w:rsid w:val="700CC2CB"/>
    <w:rsid w:val="703E955A"/>
    <w:rsid w:val="70521692"/>
    <w:rsid w:val="70522413"/>
    <w:rsid w:val="70629477"/>
    <w:rsid w:val="7084B042"/>
    <w:rsid w:val="70A48165"/>
    <w:rsid w:val="70A64446"/>
    <w:rsid w:val="70B167F2"/>
    <w:rsid w:val="70EFF85B"/>
    <w:rsid w:val="70FBDAD6"/>
    <w:rsid w:val="712473D7"/>
    <w:rsid w:val="71248EE6"/>
    <w:rsid w:val="715BF431"/>
    <w:rsid w:val="717DF28F"/>
    <w:rsid w:val="7192346D"/>
    <w:rsid w:val="71B7BB33"/>
    <w:rsid w:val="71BAC595"/>
    <w:rsid w:val="71E4BDB8"/>
    <w:rsid w:val="71F7D336"/>
    <w:rsid w:val="722C5CBA"/>
    <w:rsid w:val="72351E52"/>
    <w:rsid w:val="72354C84"/>
    <w:rsid w:val="7270F0E5"/>
    <w:rsid w:val="72F2BF0B"/>
    <w:rsid w:val="7342A39F"/>
    <w:rsid w:val="735F0AA2"/>
    <w:rsid w:val="737E32B3"/>
    <w:rsid w:val="738725F5"/>
    <w:rsid w:val="73B73357"/>
    <w:rsid w:val="73E2DA4F"/>
    <w:rsid w:val="73F14773"/>
    <w:rsid w:val="74436569"/>
    <w:rsid w:val="745F3B54"/>
    <w:rsid w:val="74855B89"/>
    <w:rsid w:val="751C80BC"/>
    <w:rsid w:val="7545A487"/>
    <w:rsid w:val="7570F241"/>
    <w:rsid w:val="75BB466C"/>
    <w:rsid w:val="75C5A310"/>
    <w:rsid w:val="75D3BA41"/>
    <w:rsid w:val="75FB7498"/>
    <w:rsid w:val="7648778A"/>
    <w:rsid w:val="765332A2"/>
    <w:rsid w:val="765823B8"/>
    <w:rsid w:val="7679D459"/>
    <w:rsid w:val="76865578"/>
    <w:rsid w:val="769D9EA1"/>
    <w:rsid w:val="76BA48AA"/>
    <w:rsid w:val="76DCD484"/>
    <w:rsid w:val="76EACC93"/>
    <w:rsid w:val="76F11299"/>
    <w:rsid w:val="76F34482"/>
    <w:rsid w:val="770742CE"/>
    <w:rsid w:val="775526B8"/>
    <w:rsid w:val="77560C26"/>
    <w:rsid w:val="7764E7BA"/>
    <w:rsid w:val="7765D1FF"/>
    <w:rsid w:val="776E0606"/>
    <w:rsid w:val="77BD577D"/>
    <w:rsid w:val="77E3AA6D"/>
    <w:rsid w:val="77EAD0B3"/>
    <w:rsid w:val="77ECC5F0"/>
    <w:rsid w:val="77F42997"/>
    <w:rsid w:val="77FF43CB"/>
    <w:rsid w:val="78397903"/>
    <w:rsid w:val="78477C30"/>
    <w:rsid w:val="78ACBC42"/>
    <w:rsid w:val="78F1CE02"/>
    <w:rsid w:val="796BDA88"/>
    <w:rsid w:val="7972A54B"/>
    <w:rsid w:val="7997CEDC"/>
    <w:rsid w:val="79A94A5C"/>
    <w:rsid w:val="79BE3A4B"/>
    <w:rsid w:val="7A16E95B"/>
    <w:rsid w:val="7A183799"/>
    <w:rsid w:val="7A79FC63"/>
    <w:rsid w:val="7A9B19C8"/>
    <w:rsid w:val="7AFC5A7A"/>
    <w:rsid w:val="7B2235DF"/>
    <w:rsid w:val="7B39355E"/>
    <w:rsid w:val="7B3FB4DB"/>
    <w:rsid w:val="7B62749B"/>
    <w:rsid w:val="7B67397F"/>
    <w:rsid w:val="7BB45016"/>
    <w:rsid w:val="7BB6BB35"/>
    <w:rsid w:val="7BDAE08C"/>
    <w:rsid w:val="7C080902"/>
    <w:rsid w:val="7C3578A7"/>
    <w:rsid w:val="7C475FCE"/>
    <w:rsid w:val="7C7AB662"/>
    <w:rsid w:val="7C882F54"/>
    <w:rsid w:val="7C9E93BF"/>
    <w:rsid w:val="7CFDCA72"/>
    <w:rsid w:val="7D218960"/>
    <w:rsid w:val="7D64B86C"/>
    <w:rsid w:val="7D69A1CD"/>
    <w:rsid w:val="7D7C74B1"/>
    <w:rsid w:val="7D8E544E"/>
    <w:rsid w:val="7D8F4EF5"/>
    <w:rsid w:val="7DBD1A5A"/>
    <w:rsid w:val="7DE15A71"/>
    <w:rsid w:val="7E44976D"/>
    <w:rsid w:val="7E5049AD"/>
    <w:rsid w:val="7E5AA980"/>
    <w:rsid w:val="7E62C1BD"/>
    <w:rsid w:val="7E79E41F"/>
    <w:rsid w:val="7F01A2C5"/>
    <w:rsid w:val="7F13DD7C"/>
    <w:rsid w:val="7F59BCCA"/>
    <w:rsid w:val="7F7EC6F2"/>
    <w:rsid w:val="7FB0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435"/>
  <w15:chartTrackingRefBased/>
  <w15:docId w15:val="{88192ED8-F3F3-4279-9FE6-9425CBEAC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87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AD67B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semiHidden/>
    <w:unhideWhenUsed/>
    <w:rsid w:val="00AD67BB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9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7F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5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350280"/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3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4262-6790-48FE-99D2-EA646A21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2FD4C-5039-455A-AB62-BE467CFB3C59}"/>
</file>

<file path=customXml/itemProps3.xml><?xml version="1.0" encoding="utf-8"?>
<ds:datastoreItem xmlns:ds="http://schemas.openxmlformats.org/officeDocument/2006/customXml" ds:itemID="{7FE2F7AF-C785-4B1A-9732-BAA22C973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Sune, Alejandro Jose</dc:creator>
  <cp:keywords/>
  <dc:description/>
  <cp:lastModifiedBy>Peterson, Adam Robert</cp:lastModifiedBy>
  <cp:revision>678</cp:revision>
  <dcterms:created xsi:type="dcterms:W3CDTF">2019-11-14T04:38:00Z</dcterms:created>
  <dcterms:modified xsi:type="dcterms:W3CDTF">2020-04-27T20:12:14Z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ComplianceAssetId">
    <vt:lpwstr/>
  </property>
</Properties>
</file>